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331" w:rsidRPr="00EB753C" w:rsidRDefault="00F83331" w:rsidP="00F83331">
      <w:pPr>
        <w:shd w:val="clear" w:color="auto" w:fill="FFFFFF"/>
        <w:jc w:val="center"/>
        <w:rPr>
          <w:b/>
          <w:bCs/>
          <w:color w:val="646084"/>
        </w:rPr>
      </w:pPr>
      <w:r>
        <w:rPr>
          <w:b/>
          <w:noProof/>
          <w:color w:val="646084"/>
        </w:rPr>
        <w:drawing>
          <wp:inline distT="0" distB="0" distL="0" distR="0" wp14:anchorId="4B3C888A" wp14:editId="6C4EF849">
            <wp:extent cx="546100" cy="688975"/>
            <wp:effectExtent l="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331" w:rsidRPr="00EB753C" w:rsidRDefault="00F83331" w:rsidP="00F83331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EB753C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F83331" w:rsidRPr="00EB753C" w:rsidRDefault="00F83331" w:rsidP="00F83331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EB753C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EB753C">
        <w:rPr>
          <w:rFonts w:ascii="Times New Roman" w:hAnsi="Times New Roman"/>
          <w:noProof/>
          <w:sz w:val="36"/>
          <w:szCs w:val="36"/>
        </w:rPr>
        <w:t xml:space="preserve"> </w:t>
      </w:r>
    </w:p>
    <w:p w:rsidR="00F83331" w:rsidRPr="00EB753C" w:rsidRDefault="00F83331" w:rsidP="00F83331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EB753C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F83331" w:rsidRPr="00EB753C" w:rsidRDefault="00F83331" w:rsidP="00F8333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F83331" w:rsidRPr="00EB753C" w:rsidRDefault="000D097F" w:rsidP="00F83331">
      <w:pPr>
        <w:tabs>
          <w:tab w:val="left" w:pos="5180"/>
        </w:tabs>
        <w:spacing w:line="240" w:lineRule="auto"/>
        <w:ind w:left="-284" w:right="53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 26 апреля 2017 года № 04/09</w:t>
      </w:r>
    </w:p>
    <w:p w:rsidR="00F83331" w:rsidRPr="00EB753C" w:rsidRDefault="00F83331" w:rsidP="00F83331">
      <w:pPr>
        <w:spacing w:after="0" w:line="240" w:lineRule="auto"/>
        <w:ind w:left="-284" w:right="249"/>
        <w:jc w:val="right"/>
        <w:rPr>
          <w:rFonts w:ascii="Times New Roman" w:hAnsi="Times New Roman"/>
          <w:sz w:val="24"/>
          <w:szCs w:val="24"/>
        </w:rPr>
      </w:pPr>
    </w:p>
    <w:p w:rsidR="00F83331" w:rsidRPr="007A3139" w:rsidRDefault="00F83331" w:rsidP="00F83331">
      <w:pPr>
        <w:shd w:val="clear" w:color="auto" w:fill="FFFFFF"/>
        <w:tabs>
          <w:tab w:val="left" w:pos="4536"/>
        </w:tabs>
        <w:spacing w:line="240" w:lineRule="auto"/>
        <w:ind w:left="-284" w:right="5352"/>
        <w:jc w:val="both"/>
        <w:rPr>
          <w:rFonts w:ascii="Times New Roman" w:hAnsi="Times New Roman"/>
          <w:b/>
          <w:bCs/>
          <w:spacing w:val="4"/>
          <w:sz w:val="24"/>
          <w:szCs w:val="24"/>
        </w:rPr>
      </w:pPr>
      <w:r w:rsidRPr="007A3139">
        <w:rPr>
          <w:rFonts w:ascii="Times New Roman" w:hAnsi="Times New Roman"/>
          <w:b/>
          <w:bCs/>
          <w:spacing w:val="4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 xml:space="preserve"> внесении изменений в решение Совета д</w:t>
      </w:r>
      <w:r w:rsidRPr="007A3139">
        <w:rPr>
          <w:rFonts w:ascii="Times New Roman" w:hAnsi="Times New Roman"/>
          <w:b/>
          <w:bCs/>
          <w:spacing w:val="4"/>
          <w:sz w:val="24"/>
          <w:szCs w:val="24"/>
        </w:rPr>
        <w:t xml:space="preserve">епутатов поселения Вороновское 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 xml:space="preserve">от                    30 ноября 2016 года № 12/06 </w:t>
      </w:r>
      <w:r w:rsidRPr="007A3139">
        <w:rPr>
          <w:rFonts w:ascii="Times New Roman" w:hAnsi="Times New Roman"/>
          <w:b/>
          <w:bCs/>
          <w:spacing w:val="4"/>
          <w:sz w:val="24"/>
          <w:szCs w:val="24"/>
        </w:rPr>
        <w:t xml:space="preserve">«О бюджете поселения Вороновское на 2017 год» </w:t>
      </w:r>
    </w:p>
    <w:p w:rsidR="00F83331" w:rsidRPr="00EB753C" w:rsidRDefault="00F83331" w:rsidP="00F83331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hAnsi="Times New Roman"/>
          <w:spacing w:val="-2"/>
          <w:sz w:val="24"/>
          <w:szCs w:val="24"/>
        </w:rPr>
      </w:pPr>
      <w:r w:rsidRPr="00EB753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    </w:t>
      </w:r>
      <w:proofErr w:type="gramStart"/>
      <w:r w:rsidRPr="00EB753C">
        <w:rPr>
          <w:rFonts w:ascii="Times New Roman" w:hAnsi="Times New Roman"/>
          <w:sz w:val="24"/>
          <w:szCs w:val="24"/>
          <w:shd w:val="clear" w:color="auto" w:fill="FFFFFF"/>
        </w:rPr>
        <w:t xml:space="preserve">В соответствии с Бюджетным кодексом Российской Федерации, Федеральным законом от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</w:t>
      </w:r>
      <w:r w:rsidRPr="00EB753C">
        <w:rPr>
          <w:rFonts w:ascii="Times New Roman" w:hAnsi="Times New Roman"/>
          <w:sz w:val="24"/>
          <w:szCs w:val="24"/>
          <w:shd w:val="clear" w:color="auto" w:fill="FFFFFF"/>
        </w:rPr>
        <w:t>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рассмотрев проект решения «О внесении изменений и дополнений в решение Совета депутатов поселения Вороновское от 30 ноября 2016 года № 12/06 «О бюджете поселения Вороновское на 2017 год»», с учетом решения </w:t>
      </w:r>
      <w:r w:rsidRPr="00AC3812">
        <w:rPr>
          <w:rFonts w:ascii="Times New Roman" w:hAnsi="Times New Roman"/>
          <w:sz w:val="24"/>
          <w:szCs w:val="24"/>
        </w:rPr>
        <w:t xml:space="preserve">Совета </w:t>
      </w:r>
      <w:r w:rsidR="000D097F">
        <w:rPr>
          <w:rFonts w:ascii="Times New Roman" w:hAnsi="Times New Roman"/>
          <w:sz w:val="24"/>
          <w:szCs w:val="24"/>
        </w:rPr>
        <w:t>депутатов поселения Вороновское</w:t>
      </w:r>
      <w:r w:rsidRPr="00AC3812">
        <w:rPr>
          <w:rFonts w:ascii="Times New Roman" w:hAnsi="Times New Roman"/>
          <w:sz w:val="24"/>
          <w:szCs w:val="24"/>
        </w:rPr>
        <w:t xml:space="preserve"> </w:t>
      </w:r>
      <w:r w:rsidR="00972AA1">
        <w:rPr>
          <w:rFonts w:ascii="Times New Roman" w:hAnsi="Times New Roman"/>
          <w:sz w:val="24"/>
          <w:szCs w:val="24"/>
        </w:rPr>
        <w:t>от</w:t>
      </w:r>
      <w:proofErr w:type="gramEnd"/>
      <w:r w:rsidR="00972AA1">
        <w:rPr>
          <w:rFonts w:ascii="Times New Roman" w:hAnsi="Times New Roman"/>
          <w:sz w:val="24"/>
          <w:szCs w:val="24"/>
        </w:rPr>
        <w:t xml:space="preserve"> 25 января 2017 года № 12/06</w:t>
      </w:r>
      <w:r w:rsidRPr="00AC3812">
        <w:rPr>
          <w:rFonts w:ascii="Times New Roman" w:hAnsi="Times New Roman"/>
          <w:sz w:val="24"/>
          <w:szCs w:val="24"/>
        </w:rPr>
        <w:t xml:space="preserve"> «О внесении изменений и дополнений в решение Совета депу</w:t>
      </w:r>
      <w:r>
        <w:rPr>
          <w:rFonts w:ascii="Times New Roman" w:hAnsi="Times New Roman"/>
          <w:sz w:val="24"/>
          <w:szCs w:val="24"/>
        </w:rPr>
        <w:t xml:space="preserve">татов поселения Вороновское от 30 ноября </w:t>
      </w:r>
      <w:r w:rsidRPr="00AC3812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6</w:t>
      </w:r>
      <w:r w:rsidRPr="00AC3812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ода</w:t>
      </w:r>
      <w:r w:rsidRPr="00AC3812">
        <w:rPr>
          <w:rFonts w:ascii="Times New Roman" w:hAnsi="Times New Roman"/>
          <w:sz w:val="24"/>
          <w:szCs w:val="24"/>
        </w:rPr>
        <w:t xml:space="preserve"> № 12/0</w:t>
      </w:r>
      <w:r>
        <w:rPr>
          <w:rFonts w:ascii="Times New Roman" w:hAnsi="Times New Roman"/>
          <w:sz w:val="24"/>
          <w:szCs w:val="24"/>
        </w:rPr>
        <w:t>6</w:t>
      </w:r>
      <w:r w:rsidRPr="00AC3812">
        <w:rPr>
          <w:rFonts w:ascii="Times New Roman" w:hAnsi="Times New Roman"/>
          <w:sz w:val="24"/>
          <w:szCs w:val="24"/>
        </w:rPr>
        <w:t xml:space="preserve"> «О бюджете поселения Вороновское на 201</w:t>
      </w:r>
      <w:r>
        <w:rPr>
          <w:rFonts w:ascii="Times New Roman" w:hAnsi="Times New Roman"/>
          <w:sz w:val="24"/>
          <w:szCs w:val="24"/>
        </w:rPr>
        <w:t>7</w:t>
      </w:r>
      <w:r w:rsidRPr="00AC3812">
        <w:rPr>
          <w:rFonts w:ascii="Times New Roman" w:hAnsi="Times New Roman"/>
          <w:sz w:val="24"/>
          <w:szCs w:val="24"/>
        </w:rPr>
        <w:t xml:space="preserve"> год»</w:t>
      </w:r>
      <w:r w:rsidRPr="00EB753C">
        <w:rPr>
          <w:rFonts w:ascii="Times New Roman" w:hAnsi="Times New Roman"/>
          <w:sz w:val="24"/>
          <w:szCs w:val="24"/>
          <w:shd w:val="clear" w:color="auto" w:fill="FFFFFF"/>
        </w:rPr>
        <w:t>; </w:t>
      </w:r>
    </w:p>
    <w:p w:rsidR="00F83331" w:rsidRPr="00EB753C" w:rsidRDefault="00F83331" w:rsidP="00F83331">
      <w:pPr>
        <w:shd w:val="clear" w:color="auto" w:fill="FFFFFF"/>
        <w:spacing w:before="226" w:line="240" w:lineRule="auto"/>
        <w:ind w:left="-284" w:right="-1"/>
        <w:jc w:val="center"/>
        <w:rPr>
          <w:rFonts w:ascii="Times New Roman" w:hAnsi="Times New Roman"/>
          <w:b/>
          <w:spacing w:val="-5"/>
          <w:sz w:val="36"/>
          <w:szCs w:val="36"/>
        </w:rPr>
      </w:pPr>
      <w:r w:rsidRPr="00EB753C">
        <w:rPr>
          <w:rFonts w:ascii="Times New Roman" w:hAnsi="Times New Roman"/>
          <w:b/>
          <w:spacing w:val="-5"/>
          <w:sz w:val="36"/>
          <w:szCs w:val="36"/>
        </w:rPr>
        <w:t>Совет депутатов поселения Вороновское решил:</w:t>
      </w:r>
    </w:p>
    <w:p w:rsidR="008C78B8" w:rsidRDefault="00F83331" w:rsidP="00F83331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232897"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2571B">
        <w:rPr>
          <w:rFonts w:ascii="Times New Roman" w:hAnsi="Times New Roman"/>
          <w:sz w:val="24"/>
          <w:szCs w:val="24"/>
          <w:shd w:val="clear" w:color="auto" w:fill="FFFFFF"/>
        </w:rPr>
        <w:t>Внести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в р</w:t>
      </w:r>
      <w:r w:rsidRPr="00C2571B">
        <w:rPr>
          <w:rFonts w:ascii="Times New Roman" w:hAnsi="Times New Roman"/>
          <w:sz w:val="24"/>
          <w:szCs w:val="24"/>
          <w:shd w:val="clear" w:color="auto" w:fill="FFFFFF"/>
        </w:rPr>
        <w:t>ешение Совета депутатов поселения Вороновское в городе Москв</w:t>
      </w:r>
      <w:r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C2571B">
        <w:rPr>
          <w:rFonts w:ascii="Times New Roman" w:hAnsi="Times New Roman"/>
          <w:sz w:val="24"/>
          <w:szCs w:val="24"/>
          <w:shd w:val="clear" w:color="auto" w:fill="FFFFFF"/>
        </w:rPr>
        <w:t xml:space="preserve"> от </w:t>
      </w:r>
      <w:r>
        <w:rPr>
          <w:rFonts w:ascii="Times New Roman" w:hAnsi="Times New Roman"/>
          <w:sz w:val="24"/>
          <w:szCs w:val="24"/>
          <w:shd w:val="clear" w:color="auto" w:fill="FFFFFF"/>
        </w:rPr>
        <w:t>30</w:t>
      </w:r>
      <w:r w:rsidRPr="00C2571B">
        <w:rPr>
          <w:rFonts w:ascii="Times New Roman" w:hAnsi="Times New Roman"/>
          <w:sz w:val="24"/>
          <w:szCs w:val="24"/>
          <w:shd w:val="clear" w:color="auto" w:fill="FFFFFF"/>
        </w:rPr>
        <w:t xml:space="preserve"> ноября 201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6 </w:t>
      </w:r>
      <w:r w:rsidRPr="00C2571B">
        <w:rPr>
          <w:rFonts w:ascii="Times New Roman" w:hAnsi="Times New Roman"/>
          <w:sz w:val="24"/>
          <w:szCs w:val="24"/>
          <w:shd w:val="clear" w:color="auto" w:fill="FFFFFF"/>
        </w:rPr>
        <w:t xml:space="preserve">года № </w:t>
      </w:r>
      <w:r>
        <w:rPr>
          <w:rFonts w:ascii="Times New Roman" w:hAnsi="Times New Roman"/>
          <w:sz w:val="24"/>
          <w:szCs w:val="24"/>
          <w:shd w:val="clear" w:color="auto" w:fill="FFFFFF"/>
        </w:rPr>
        <w:t>12/06</w:t>
      </w:r>
      <w:r w:rsidRPr="00C2571B">
        <w:rPr>
          <w:rFonts w:ascii="Times New Roman" w:hAnsi="Times New Roman"/>
          <w:sz w:val="24"/>
          <w:szCs w:val="24"/>
          <w:shd w:val="clear" w:color="auto" w:fill="FFFFFF"/>
        </w:rPr>
        <w:t xml:space="preserve"> «О бюджете поселения Вороновское на 201</w:t>
      </w:r>
      <w:r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Pr="00C2571B">
        <w:rPr>
          <w:rFonts w:ascii="Times New Roman" w:hAnsi="Times New Roman"/>
          <w:sz w:val="24"/>
          <w:szCs w:val="24"/>
          <w:shd w:val="clear" w:color="auto" w:fill="FFFFFF"/>
        </w:rPr>
        <w:t xml:space="preserve"> год» следующие изменения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 дополнения</w:t>
      </w:r>
      <w:r w:rsidRPr="00C2571B">
        <w:rPr>
          <w:rFonts w:ascii="Times New Roman" w:hAnsi="Times New Roman"/>
          <w:sz w:val="24"/>
          <w:szCs w:val="24"/>
          <w:shd w:val="clear" w:color="auto" w:fill="FFFFFF"/>
        </w:rPr>
        <w:t>:</w:t>
      </w:r>
      <w:r w:rsidR="007478C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F83331" w:rsidRDefault="0099026F" w:rsidP="00F83331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1.1. П</w:t>
      </w:r>
      <w:r w:rsidR="007478C6">
        <w:rPr>
          <w:rFonts w:ascii="Times New Roman" w:hAnsi="Times New Roman"/>
          <w:sz w:val="24"/>
          <w:szCs w:val="24"/>
          <w:shd w:val="clear" w:color="auto" w:fill="FFFFFF"/>
        </w:rPr>
        <w:t xml:space="preserve">ункты 1), 2), 3)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решения </w:t>
      </w:r>
      <w:bookmarkStart w:id="0" w:name="_GoBack"/>
      <w:bookmarkEnd w:id="0"/>
      <w:r w:rsidR="007478C6">
        <w:rPr>
          <w:rFonts w:ascii="Times New Roman" w:hAnsi="Times New Roman"/>
          <w:sz w:val="24"/>
          <w:szCs w:val="24"/>
          <w:shd w:val="clear" w:color="auto" w:fill="FFFFFF"/>
        </w:rPr>
        <w:t>читать в новой редакции:</w:t>
      </w:r>
    </w:p>
    <w:p w:rsidR="00F83331" w:rsidRDefault="007478C6" w:rsidP="00F83331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="00972AA1"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="00F83331" w:rsidRPr="00232897">
        <w:rPr>
          <w:rFonts w:ascii="Times New Roman" w:hAnsi="Times New Roman"/>
          <w:color w:val="000000"/>
          <w:sz w:val="24"/>
          <w:szCs w:val="24"/>
        </w:rPr>
        <w:t xml:space="preserve">общий объем доходов бюджета поселения Вороновское в сумме </w:t>
      </w:r>
      <w:r w:rsidR="00F83331" w:rsidRPr="00232897">
        <w:rPr>
          <w:rFonts w:ascii="Times New Roman" w:hAnsi="Times New Roman"/>
          <w:b/>
          <w:color w:val="000000"/>
          <w:sz w:val="24"/>
          <w:szCs w:val="24"/>
        </w:rPr>
        <w:t>293 950,</w:t>
      </w:r>
      <w:r w:rsidR="00F83331">
        <w:rPr>
          <w:rFonts w:ascii="Times New Roman" w:hAnsi="Times New Roman"/>
          <w:color w:val="000000"/>
          <w:sz w:val="24"/>
          <w:szCs w:val="24"/>
        </w:rPr>
        <w:t>3</w:t>
      </w:r>
      <w:r w:rsidR="00F83331" w:rsidRPr="00232897">
        <w:rPr>
          <w:rFonts w:ascii="Times New Roman" w:hAnsi="Times New Roman"/>
          <w:color w:val="000000"/>
          <w:sz w:val="24"/>
          <w:szCs w:val="24"/>
        </w:rPr>
        <w:t xml:space="preserve"> тыс. рублей;</w:t>
      </w:r>
    </w:p>
    <w:p w:rsidR="00F83331" w:rsidRDefault="00F83331" w:rsidP="00F83331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32897">
        <w:rPr>
          <w:rFonts w:ascii="Times New Roman" w:hAnsi="Times New Roman"/>
          <w:color w:val="000000"/>
          <w:sz w:val="24"/>
          <w:szCs w:val="24"/>
        </w:rPr>
        <w:t xml:space="preserve">2) общий объем расходов бюджета поселения Вороновское в сумме </w:t>
      </w:r>
      <w:r w:rsidRPr="00232897">
        <w:rPr>
          <w:rFonts w:ascii="Times New Roman" w:hAnsi="Times New Roman"/>
          <w:b/>
          <w:color w:val="000000"/>
          <w:sz w:val="24"/>
          <w:szCs w:val="24"/>
        </w:rPr>
        <w:t>333 195,7</w:t>
      </w:r>
      <w:r w:rsidRPr="00232897">
        <w:rPr>
          <w:rFonts w:ascii="Times New Roman" w:hAnsi="Times New Roman"/>
          <w:color w:val="000000"/>
          <w:sz w:val="24"/>
          <w:szCs w:val="24"/>
        </w:rPr>
        <w:t xml:space="preserve">  тыс. рублей;</w:t>
      </w:r>
    </w:p>
    <w:p w:rsidR="00F83331" w:rsidRDefault="00F83331" w:rsidP="00F83331">
      <w:pPr>
        <w:shd w:val="clear" w:color="auto" w:fill="FFFFFF"/>
        <w:tabs>
          <w:tab w:val="left" w:pos="284"/>
          <w:tab w:val="left" w:pos="709"/>
        </w:tabs>
        <w:spacing w:after="0" w:line="240" w:lineRule="auto"/>
        <w:ind w:left="-284" w:right="-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32897">
        <w:rPr>
          <w:rFonts w:ascii="Times New Roman" w:hAnsi="Times New Roman"/>
          <w:color w:val="000000"/>
          <w:sz w:val="24"/>
          <w:szCs w:val="24"/>
        </w:rPr>
        <w:t xml:space="preserve">3) дефицит бюджета поселения Вороновское </w:t>
      </w:r>
      <w:r w:rsidRPr="00232897">
        <w:rPr>
          <w:rFonts w:ascii="Times New Roman" w:hAnsi="Times New Roman"/>
          <w:b/>
          <w:color w:val="000000"/>
          <w:sz w:val="24"/>
          <w:szCs w:val="24"/>
        </w:rPr>
        <w:t>39 245,4</w:t>
      </w:r>
      <w:r w:rsidRPr="00232897">
        <w:rPr>
          <w:rFonts w:ascii="Times New Roman" w:hAnsi="Times New Roman"/>
          <w:color w:val="000000"/>
          <w:sz w:val="24"/>
          <w:szCs w:val="24"/>
        </w:rPr>
        <w:t xml:space="preserve"> тыс. рублей. Источником покрытия дефицита явля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232897">
        <w:rPr>
          <w:rFonts w:ascii="Times New Roman" w:hAnsi="Times New Roman"/>
          <w:color w:val="000000"/>
          <w:sz w:val="24"/>
          <w:szCs w:val="24"/>
        </w:rPr>
        <w:t>тся остат</w:t>
      </w:r>
      <w:r>
        <w:rPr>
          <w:rFonts w:ascii="Times New Roman" w:hAnsi="Times New Roman"/>
          <w:color w:val="000000"/>
          <w:sz w:val="24"/>
          <w:szCs w:val="24"/>
        </w:rPr>
        <w:t xml:space="preserve">ок </w:t>
      </w:r>
      <w:r w:rsidRPr="00232897">
        <w:rPr>
          <w:rFonts w:ascii="Times New Roman" w:hAnsi="Times New Roman"/>
          <w:color w:val="000000"/>
          <w:sz w:val="24"/>
          <w:szCs w:val="24"/>
        </w:rPr>
        <w:t>собственных средств</w:t>
      </w:r>
      <w:r>
        <w:rPr>
          <w:rFonts w:ascii="Times New Roman" w:hAnsi="Times New Roman"/>
          <w:color w:val="000000"/>
          <w:sz w:val="24"/>
          <w:szCs w:val="24"/>
        </w:rPr>
        <w:t xml:space="preserve"> на начало года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r w:rsidR="007478C6">
        <w:rPr>
          <w:rFonts w:ascii="Times New Roman" w:hAnsi="Times New Roman"/>
          <w:color w:val="000000"/>
          <w:sz w:val="24"/>
          <w:szCs w:val="24"/>
        </w:rPr>
        <w:t>».</w:t>
      </w:r>
      <w:proofErr w:type="gramEnd"/>
    </w:p>
    <w:p w:rsidR="00F83331" w:rsidRPr="00BF1142" w:rsidRDefault="00E75F3E" w:rsidP="00F8333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 xml:space="preserve">   </w:t>
      </w:r>
      <w:r w:rsidR="00B94EB9">
        <w:rPr>
          <w:rFonts w:ascii="Times New Roman" w:hAnsi="Times New Roman" w:cs="Courier New"/>
          <w:sz w:val="24"/>
          <w:szCs w:val="24"/>
        </w:rPr>
        <w:t>1</w:t>
      </w:r>
      <w:r w:rsidR="00FC4FAC">
        <w:rPr>
          <w:rFonts w:ascii="Times New Roman" w:hAnsi="Times New Roman" w:cs="Courier New"/>
          <w:sz w:val="24"/>
          <w:szCs w:val="24"/>
        </w:rPr>
        <w:t>.2. П</w:t>
      </w:r>
      <w:r w:rsidR="00F83331" w:rsidRPr="00BF1142">
        <w:rPr>
          <w:rFonts w:ascii="Times New Roman" w:hAnsi="Times New Roman" w:cs="Courier New"/>
          <w:sz w:val="24"/>
          <w:szCs w:val="24"/>
        </w:rPr>
        <w:t xml:space="preserve">риложение № 1 </w:t>
      </w:r>
      <w:r w:rsidR="0099026F">
        <w:rPr>
          <w:rFonts w:ascii="Times New Roman" w:hAnsi="Times New Roman" w:cs="Courier New"/>
          <w:sz w:val="24"/>
          <w:szCs w:val="24"/>
        </w:rPr>
        <w:t>к р</w:t>
      </w:r>
      <w:r w:rsidR="00F83331" w:rsidRPr="00BF1142">
        <w:rPr>
          <w:rFonts w:ascii="Times New Roman" w:hAnsi="Times New Roman" w:cs="Courier New"/>
          <w:sz w:val="24"/>
          <w:szCs w:val="24"/>
        </w:rPr>
        <w:t>ешению Совета Депутатов поселения Вороновское «Поступление доходов по основным источникам в бюджет поселения Вороновское</w:t>
      </w:r>
      <w:r w:rsidR="00F83331">
        <w:rPr>
          <w:rFonts w:ascii="Times New Roman" w:hAnsi="Times New Roman" w:cs="Courier New"/>
          <w:sz w:val="24"/>
          <w:szCs w:val="24"/>
        </w:rPr>
        <w:t xml:space="preserve"> </w:t>
      </w:r>
      <w:r w:rsidR="00F83331" w:rsidRPr="00BF1142">
        <w:rPr>
          <w:rFonts w:ascii="Times New Roman" w:hAnsi="Times New Roman" w:cs="Courier New"/>
          <w:sz w:val="24"/>
          <w:szCs w:val="24"/>
        </w:rPr>
        <w:t>на 2017 год</w:t>
      </w:r>
      <w:r w:rsidR="00F83331">
        <w:rPr>
          <w:rFonts w:ascii="Times New Roman" w:hAnsi="Times New Roman" w:cs="Courier New"/>
          <w:sz w:val="24"/>
          <w:szCs w:val="24"/>
        </w:rPr>
        <w:t>»</w:t>
      </w:r>
      <w:r w:rsidR="0041280D">
        <w:rPr>
          <w:rFonts w:ascii="Times New Roman" w:hAnsi="Times New Roman" w:cs="Courier New"/>
          <w:sz w:val="24"/>
          <w:szCs w:val="24"/>
        </w:rPr>
        <w:t>, изложить</w:t>
      </w:r>
      <w:r w:rsidR="00F83331" w:rsidRPr="00BF1142">
        <w:rPr>
          <w:rFonts w:ascii="Times New Roman" w:hAnsi="Times New Roman" w:cs="Courier New"/>
          <w:sz w:val="24"/>
          <w:szCs w:val="24"/>
        </w:rPr>
        <w:t xml:space="preserve"> в новой  редакции соглас</w:t>
      </w:r>
      <w:r w:rsidR="00E1719B">
        <w:rPr>
          <w:rFonts w:ascii="Times New Roman" w:hAnsi="Times New Roman" w:cs="Courier New"/>
          <w:sz w:val="24"/>
          <w:szCs w:val="24"/>
        </w:rPr>
        <w:t>но приложению № 1 к настоящему р</w:t>
      </w:r>
      <w:r w:rsidR="00F83331" w:rsidRPr="00BF1142">
        <w:rPr>
          <w:rFonts w:ascii="Times New Roman" w:hAnsi="Times New Roman" w:cs="Courier New"/>
          <w:sz w:val="24"/>
          <w:szCs w:val="24"/>
        </w:rPr>
        <w:t>ешению</w:t>
      </w:r>
      <w:r w:rsidR="00FC4FAC">
        <w:rPr>
          <w:rFonts w:ascii="Times New Roman" w:hAnsi="Times New Roman" w:cs="Courier New"/>
          <w:sz w:val="24"/>
          <w:szCs w:val="24"/>
        </w:rPr>
        <w:t>.</w:t>
      </w:r>
    </w:p>
    <w:p w:rsidR="00F83331" w:rsidRPr="00535F77" w:rsidRDefault="00E75F3E" w:rsidP="00F8333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 xml:space="preserve">   </w:t>
      </w:r>
      <w:r w:rsidR="00FC4FAC">
        <w:rPr>
          <w:rFonts w:ascii="Times New Roman" w:hAnsi="Times New Roman" w:cs="Courier New"/>
          <w:sz w:val="24"/>
          <w:szCs w:val="24"/>
        </w:rPr>
        <w:t>1.3. П</w:t>
      </w:r>
      <w:r w:rsidR="0099026F">
        <w:rPr>
          <w:rFonts w:ascii="Times New Roman" w:hAnsi="Times New Roman" w:cs="Courier New"/>
          <w:sz w:val="24"/>
          <w:szCs w:val="24"/>
        </w:rPr>
        <w:t>риложение № 3 к р</w:t>
      </w:r>
      <w:r w:rsidR="00F83331" w:rsidRPr="00535F77">
        <w:rPr>
          <w:rFonts w:ascii="Times New Roman" w:hAnsi="Times New Roman" w:cs="Courier New"/>
          <w:sz w:val="24"/>
          <w:szCs w:val="24"/>
        </w:rPr>
        <w:t>ешению Совета Депутатов поселени</w:t>
      </w:r>
      <w:r w:rsidR="00F83331">
        <w:rPr>
          <w:rFonts w:ascii="Times New Roman" w:hAnsi="Times New Roman" w:cs="Courier New"/>
          <w:sz w:val="24"/>
          <w:szCs w:val="24"/>
        </w:rPr>
        <w:t xml:space="preserve">я </w:t>
      </w:r>
      <w:r w:rsidR="00F83331" w:rsidRPr="00535F77">
        <w:rPr>
          <w:rFonts w:ascii="Times New Roman" w:hAnsi="Times New Roman" w:cs="Courier New"/>
          <w:sz w:val="24"/>
          <w:szCs w:val="24"/>
        </w:rPr>
        <w:t>Вороновское «Расходы бюджета на 201</w:t>
      </w:r>
      <w:r w:rsidR="00F83331">
        <w:rPr>
          <w:rFonts w:ascii="Times New Roman" w:hAnsi="Times New Roman" w:cs="Courier New"/>
          <w:sz w:val="24"/>
          <w:szCs w:val="24"/>
        </w:rPr>
        <w:t xml:space="preserve">7 </w:t>
      </w:r>
      <w:r w:rsidR="00F83331" w:rsidRPr="00535F77">
        <w:rPr>
          <w:rFonts w:ascii="Times New Roman" w:hAnsi="Times New Roman" w:cs="Courier New"/>
          <w:sz w:val="24"/>
          <w:szCs w:val="24"/>
        </w:rPr>
        <w:t>год по разделам, подразделам, целевым статьям и видам расходов</w:t>
      </w:r>
      <w:r w:rsidR="00F83331">
        <w:rPr>
          <w:rFonts w:ascii="Times New Roman" w:hAnsi="Times New Roman" w:cs="Courier New"/>
          <w:sz w:val="24"/>
          <w:szCs w:val="24"/>
        </w:rPr>
        <w:t>»</w:t>
      </w:r>
      <w:r w:rsidR="0041280D">
        <w:rPr>
          <w:rFonts w:ascii="Times New Roman" w:hAnsi="Times New Roman" w:cs="Courier New"/>
          <w:sz w:val="24"/>
          <w:szCs w:val="24"/>
        </w:rPr>
        <w:t>, изложить</w:t>
      </w:r>
      <w:r w:rsidR="00F83331" w:rsidRPr="00535F77">
        <w:rPr>
          <w:rFonts w:ascii="Times New Roman" w:hAnsi="Times New Roman" w:cs="Courier New"/>
          <w:sz w:val="24"/>
          <w:szCs w:val="24"/>
        </w:rPr>
        <w:t xml:space="preserve"> в новой  редакции согласно приложению № </w:t>
      </w:r>
      <w:r w:rsidR="00F83331">
        <w:rPr>
          <w:rFonts w:ascii="Times New Roman" w:hAnsi="Times New Roman" w:cs="Courier New"/>
          <w:sz w:val="24"/>
          <w:szCs w:val="24"/>
        </w:rPr>
        <w:t>2</w:t>
      </w:r>
      <w:r w:rsidR="00E1719B">
        <w:rPr>
          <w:rFonts w:ascii="Times New Roman" w:hAnsi="Times New Roman" w:cs="Courier New"/>
          <w:sz w:val="24"/>
          <w:szCs w:val="24"/>
        </w:rPr>
        <w:t xml:space="preserve"> к настоящему р</w:t>
      </w:r>
      <w:r w:rsidR="00F83331" w:rsidRPr="00535F77">
        <w:rPr>
          <w:rFonts w:ascii="Times New Roman" w:hAnsi="Times New Roman" w:cs="Courier New"/>
          <w:sz w:val="24"/>
          <w:szCs w:val="24"/>
        </w:rPr>
        <w:t>ешению</w:t>
      </w:r>
      <w:r w:rsidR="0041280D">
        <w:rPr>
          <w:rFonts w:ascii="Times New Roman" w:hAnsi="Times New Roman" w:cs="Courier New"/>
          <w:sz w:val="24"/>
          <w:szCs w:val="24"/>
        </w:rPr>
        <w:t>.</w:t>
      </w:r>
    </w:p>
    <w:p w:rsidR="00F83331" w:rsidRPr="00535F77" w:rsidRDefault="00E75F3E" w:rsidP="00F8333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 xml:space="preserve">   1.4.</w:t>
      </w:r>
      <w:r w:rsidR="00B94EB9">
        <w:rPr>
          <w:rFonts w:ascii="Times New Roman" w:hAnsi="Times New Roman" w:cs="Courier New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Courier New"/>
          <w:sz w:val="24"/>
          <w:szCs w:val="24"/>
        </w:rPr>
        <w:t>П</w:t>
      </w:r>
      <w:r w:rsidR="00F83331" w:rsidRPr="00535F77">
        <w:rPr>
          <w:rFonts w:ascii="Times New Roman" w:hAnsi="Times New Roman" w:cs="Courier New"/>
          <w:sz w:val="24"/>
          <w:szCs w:val="24"/>
        </w:rPr>
        <w:t>риложение № 4 к решению Совета</w:t>
      </w:r>
      <w:r w:rsidR="00F83331">
        <w:rPr>
          <w:rFonts w:ascii="Times New Roman" w:hAnsi="Times New Roman" w:cs="Courier New"/>
          <w:sz w:val="24"/>
          <w:szCs w:val="24"/>
        </w:rPr>
        <w:t xml:space="preserve"> </w:t>
      </w:r>
      <w:r w:rsidR="00F83331" w:rsidRPr="00535F77">
        <w:rPr>
          <w:rFonts w:ascii="Times New Roman" w:hAnsi="Times New Roman" w:cs="Courier New"/>
          <w:sz w:val="24"/>
          <w:szCs w:val="24"/>
        </w:rPr>
        <w:t>Депутатов поселени</w:t>
      </w:r>
      <w:r w:rsidR="00F83331">
        <w:rPr>
          <w:rFonts w:ascii="Times New Roman" w:hAnsi="Times New Roman" w:cs="Courier New"/>
          <w:sz w:val="24"/>
          <w:szCs w:val="24"/>
        </w:rPr>
        <w:t>я</w:t>
      </w:r>
      <w:r w:rsidR="00F83331" w:rsidRPr="00535F77">
        <w:rPr>
          <w:rFonts w:ascii="Times New Roman" w:hAnsi="Times New Roman" w:cs="Courier New"/>
          <w:sz w:val="24"/>
          <w:szCs w:val="24"/>
        </w:rPr>
        <w:t xml:space="preserve"> Вороновское «</w:t>
      </w:r>
      <w:r w:rsidR="00F83331" w:rsidRPr="00381E28">
        <w:rPr>
          <w:rFonts w:ascii="Times New Roman" w:hAnsi="Times New Roman" w:cs="Courier New"/>
          <w:sz w:val="24"/>
          <w:szCs w:val="24"/>
        </w:rPr>
        <w:t>Ведомственная структура расходов бюджета по главным распорядителям бюджетных средств, целевым статьям расходов, сформированным в соответствии с государственными программами города Москвы и непрограммными направлениями деятельности органов государственной власти города Москвы, и группам и подгруппам видов расходов классификации расходов</w:t>
      </w:r>
      <w:r>
        <w:rPr>
          <w:rFonts w:ascii="Times New Roman" w:hAnsi="Times New Roman" w:cs="Courier New"/>
          <w:sz w:val="24"/>
          <w:szCs w:val="24"/>
        </w:rPr>
        <w:t>», изложить в новой</w:t>
      </w:r>
      <w:r w:rsidR="00F83331" w:rsidRPr="00535F77">
        <w:rPr>
          <w:rFonts w:ascii="Times New Roman" w:hAnsi="Times New Roman" w:cs="Courier New"/>
          <w:sz w:val="24"/>
          <w:szCs w:val="24"/>
        </w:rPr>
        <w:t xml:space="preserve"> редакции согласно приложению № </w:t>
      </w:r>
      <w:r w:rsidR="00F83331">
        <w:rPr>
          <w:rFonts w:ascii="Times New Roman" w:hAnsi="Times New Roman" w:cs="Courier New"/>
          <w:sz w:val="24"/>
          <w:szCs w:val="24"/>
        </w:rPr>
        <w:t>3</w:t>
      </w:r>
      <w:r w:rsidR="00E1719B">
        <w:rPr>
          <w:rFonts w:ascii="Times New Roman" w:hAnsi="Times New Roman" w:cs="Courier New"/>
          <w:sz w:val="24"/>
          <w:szCs w:val="24"/>
        </w:rPr>
        <w:t xml:space="preserve"> к настоящему р</w:t>
      </w:r>
      <w:r w:rsidR="00F83331" w:rsidRPr="00535F77">
        <w:rPr>
          <w:rFonts w:ascii="Times New Roman" w:hAnsi="Times New Roman" w:cs="Courier New"/>
          <w:sz w:val="24"/>
          <w:szCs w:val="24"/>
        </w:rPr>
        <w:t>ешению</w:t>
      </w:r>
      <w:r>
        <w:rPr>
          <w:rFonts w:ascii="Times New Roman" w:hAnsi="Times New Roman" w:cs="Courier New"/>
          <w:sz w:val="24"/>
          <w:szCs w:val="24"/>
        </w:rPr>
        <w:t>.</w:t>
      </w:r>
      <w:proofErr w:type="gramEnd"/>
    </w:p>
    <w:p w:rsidR="00F83331" w:rsidRPr="00535F77" w:rsidRDefault="00E66675" w:rsidP="00F8333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lastRenderedPageBreak/>
        <w:t xml:space="preserve">   1.5. П</w:t>
      </w:r>
      <w:r w:rsidR="00F83331" w:rsidRPr="00535F77">
        <w:rPr>
          <w:rFonts w:ascii="Times New Roman" w:hAnsi="Times New Roman" w:cs="Courier New"/>
          <w:sz w:val="24"/>
          <w:szCs w:val="24"/>
        </w:rPr>
        <w:t>риложение № 6 к решению Совета Депутатов поселения  Вороновское «Источники внутреннего финансирования дефицита бюджета поселения Вороновское на</w:t>
      </w:r>
      <w:r w:rsidR="00E95246">
        <w:rPr>
          <w:rFonts w:ascii="Times New Roman" w:hAnsi="Times New Roman" w:cs="Courier New"/>
          <w:sz w:val="24"/>
          <w:szCs w:val="24"/>
        </w:rPr>
        <w:t xml:space="preserve"> 2017 год», изложить в новой</w:t>
      </w:r>
      <w:r w:rsidR="00F83331" w:rsidRPr="00535F77">
        <w:rPr>
          <w:rFonts w:ascii="Times New Roman" w:hAnsi="Times New Roman" w:cs="Courier New"/>
          <w:sz w:val="24"/>
          <w:szCs w:val="24"/>
        </w:rPr>
        <w:t xml:space="preserve"> редакции соглас</w:t>
      </w:r>
      <w:r w:rsidR="00E1719B">
        <w:rPr>
          <w:rFonts w:ascii="Times New Roman" w:hAnsi="Times New Roman" w:cs="Courier New"/>
          <w:sz w:val="24"/>
          <w:szCs w:val="24"/>
        </w:rPr>
        <w:t>но приложению № 4 к настоящему р</w:t>
      </w:r>
      <w:r w:rsidR="00F83331" w:rsidRPr="00535F77">
        <w:rPr>
          <w:rFonts w:ascii="Times New Roman" w:hAnsi="Times New Roman" w:cs="Courier New"/>
          <w:sz w:val="24"/>
          <w:szCs w:val="24"/>
        </w:rPr>
        <w:t>ешению.</w:t>
      </w:r>
    </w:p>
    <w:p w:rsidR="00F83331" w:rsidRPr="00C2571B" w:rsidRDefault="00E95246" w:rsidP="00F83331">
      <w:pPr>
        <w:shd w:val="clear" w:color="auto" w:fill="FFFFFF"/>
        <w:spacing w:after="0" w:line="240" w:lineRule="auto"/>
        <w:ind w:left="-284" w:right="24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</w:t>
      </w:r>
      <w:r w:rsidR="00F83331">
        <w:rPr>
          <w:rFonts w:ascii="Times New Roman" w:hAnsi="Times New Roman"/>
          <w:sz w:val="24"/>
          <w:szCs w:val="24"/>
          <w:shd w:val="clear" w:color="auto" w:fill="FFFFFF"/>
        </w:rPr>
        <w:t>2. Опубликовать настоящее р</w:t>
      </w:r>
      <w:r w:rsidR="00F83331" w:rsidRPr="00C2571B">
        <w:rPr>
          <w:rFonts w:ascii="Times New Roman" w:hAnsi="Times New Roman"/>
          <w:sz w:val="24"/>
          <w:szCs w:val="24"/>
          <w:shd w:val="clear" w:color="auto" w:fill="FFFFFF"/>
        </w:rPr>
        <w:t xml:space="preserve">ешение в бюллетене «Московский муниципальный вестник» и </w:t>
      </w:r>
      <w:r w:rsidR="00F83331">
        <w:rPr>
          <w:rFonts w:ascii="Times New Roman" w:hAnsi="Times New Roman"/>
          <w:sz w:val="24"/>
          <w:szCs w:val="24"/>
          <w:shd w:val="clear" w:color="auto" w:fill="FFFFFF"/>
        </w:rPr>
        <w:t xml:space="preserve">разместить </w:t>
      </w:r>
      <w:r w:rsidR="00F83331" w:rsidRPr="00C2571B">
        <w:rPr>
          <w:rFonts w:ascii="Times New Roman" w:hAnsi="Times New Roman"/>
          <w:sz w:val="24"/>
          <w:szCs w:val="24"/>
          <w:shd w:val="clear" w:color="auto" w:fill="FFFFFF"/>
        </w:rPr>
        <w:t>на официальном сайте администрации поселения Вороновское в информационно-телекоммуникационной сети «Интернет».</w:t>
      </w:r>
    </w:p>
    <w:p w:rsidR="00F83331" w:rsidRPr="00C2571B" w:rsidRDefault="00F83331" w:rsidP="00F83331">
      <w:pPr>
        <w:shd w:val="clear" w:color="auto" w:fill="FFFFFF"/>
        <w:spacing w:after="0" w:line="240" w:lineRule="auto"/>
        <w:ind w:left="-284" w:right="24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2571B">
        <w:rPr>
          <w:rFonts w:ascii="Times New Roman" w:hAnsi="Times New Roman"/>
          <w:sz w:val="24"/>
          <w:szCs w:val="24"/>
          <w:shd w:val="clear" w:color="auto" w:fill="FFFFFF"/>
        </w:rPr>
        <w:t xml:space="preserve">     3. </w:t>
      </w:r>
      <w:proofErr w:type="gramStart"/>
      <w:r w:rsidRPr="00C2571B">
        <w:rPr>
          <w:rFonts w:ascii="Times New Roman" w:hAnsi="Times New Roman"/>
          <w:sz w:val="24"/>
          <w:szCs w:val="24"/>
          <w:shd w:val="clear" w:color="auto" w:fill="FFFFFF"/>
        </w:rPr>
        <w:t>Конт</w:t>
      </w:r>
      <w:r>
        <w:rPr>
          <w:rFonts w:ascii="Times New Roman" w:hAnsi="Times New Roman"/>
          <w:sz w:val="24"/>
          <w:szCs w:val="24"/>
          <w:shd w:val="clear" w:color="auto" w:fill="FFFFFF"/>
        </w:rPr>
        <w:t>роль за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исполнением настоящего р</w:t>
      </w:r>
      <w:r w:rsidRPr="00C2571B">
        <w:rPr>
          <w:rFonts w:ascii="Times New Roman" w:hAnsi="Times New Roman"/>
          <w:sz w:val="24"/>
          <w:szCs w:val="24"/>
          <w:shd w:val="clear" w:color="auto" w:fill="FFFFFF"/>
        </w:rPr>
        <w:t xml:space="preserve">ешения возложить на Главу поселения Вороновское М.К. Исаева. </w:t>
      </w:r>
    </w:p>
    <w:p w:rsidR="00F83331" w:rsidRPr="00EB753C" w:rsidRDefault="00F83331" w:rsidP="00F83331">
      <w:pPr>
        <w:shd w:val="clear" w:color="auto" w:fill="FFFFFF"/>
        <w:spacing w:before="226" w:line="240" w:lineRule="auto"/>
        <w:ind w:left="-284" w:right="249"/>
        <w:jc w:val="both"/>
        <w:rPr>
          <w:rFonts w:ascii="Times New Roman" w:hAnsi="Times New Roman"/>
          <w:sz w:val="24"/>
          <w:szCs w:val="24"/>
        </w:rPr>
      </w:pPr>
    </w:p>
    <w:p w:rsidR="00F83331" w:rsidRPr="00EB753C" w:rsidRDefault="00F83331" w:rsidP="00F83331">
      <w:pPr>
        <w:shd w:val="clear" w:color="auto" w:fill="FFFFFF"/>
        <w:spacing w:after="0" w:line="240" w:lineRule="auto"/>
        <w:ind w:left="-284" w:right="249"/>
        <w:jc w:val="both"/>
        <w:rPr>
          <w:rFonts w:ascii="Times New Roman" w:hAnsi="Times New Roman"/>
          <w:b/>
          <w:spacing w:val="-5"/>
          <w:sz w:val="28"/>
          <w:szCs w:val="28"/>
        </w:rPr>
      </w:pPr>
      <w:r w:rsidRPr="00EB753C">
        <w:rPr>
          <w:rFonts w:ascii="Times New Roman" w:hAnsi="Times New Roman"/>
          <w:b/>
          <w:spacing w:val="-5"/>
          <w:sz w:val="28"/>
          <w:szCs w:val="28"/>
        </w:rPr>
        <w:t xml:space="preserve">Глава </w:t>
      </w:r>
    </w:p>
    <w:p w:rsidR="00F83331" w:rsidRPr="00407A51" w:rsidRDefault="00F83331" w:rsidP="00F83331">
      <w:pPr>
        <w:shd w:val="clear" w:color="auto" w:fill="FFFFFF"/>
        <w:spacing w:after="0" w:line="240" w:lineRule="auto"/>
        <w:ind w:left="-284" w:right="249"/>
        <w:jc w:val="both"/>
        <w:rPr>
          <w:rFonts w:ascii="Times New Roman" w:hAnsi="Times New Roman"/>
          <w:b/>
          <w:sz w:val="28"/>
          <w:szCs w:val="28"/>
        </w:rPr>
      </w:pPr>
      <w:r w:rsidRPr="00EB753C">
        <w:rPr>
          <w:rFonts w:ascii="Times New Roman" w:hAnsi="Times New Roman"/>
          <w:b/>
          <w:spacing w:val="1"/>
          <w:sz w:val="28"/>
          <w:szCs w:val="28"/>
        </w:rPr>
        <w:t>поселени</w:t>
      </w:r>
      <w:r>
        <w:rPr>
          <w:rFonts w:ascii="Times New Roman" w:hAnsi="Times New Roman"/>
          <w:b/>
          <w:spacing w:val="1"/>
          <w:sz w:val="28"/>
          <w:szCs w:val="28"/>
        </w:rPr>
        <w:t>я</w:t>
      </w:r>
      <w:r w:rsidRPr="00EB753C">
        <w:rPr>
          <w:rFonts w:ascii="Times New Roman" w:hAnsi="Times New Roman"/>
          <w:b/>
          <w:spacing w:val="1"/>
          <w:sz w:val="28"/>
          <w:szCs w:val="28"/>
        </w:rPr>
        <w:t xml:space="preserve"> Вороновское   </w:t>
      </w:r>
      <w:r w:rsidRPr="00EB753C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        М.К. Исаев</w:t>
      </w:r>
    </w:p>
    <w:p w:rsidR="00F83331" w:rsidRDefault="00F83331" w:rsidP="00F83331">
      <w:pPr>
        <w:jc w:val="both"/>
        <w:rPr>
          <w:rFonts w:ascii="Times New Roman" w:hAnsi="Times New Roman"/>
          <w:sz w:val="24"/>
          <w:szCs w:val="24"/>
        </w:rPr>
      </w:pPr>
    </w:p>
    <w:p w:rsidR="00F83331" w:rsidRDefault="00F83331" w:rsidP="00F83331">
      <w:pPr>
        <w:jc w:val="both"/>
        <w:rPr>
          <w:rFonts w:ascii="Times New Roman" w:hAnsi="Times New Roman"/>
          <w:sz w:val="24"/>
          <w:szCs w:val="24"/>
        </w:rPr>
      </w:pPr>
    </w:p>
    <w:p w:rsidR="00F83331" w:rsidRDefault="00F83331" w:rsidP="00F83331">
      <w:pPr>
        <w:jc w:val="both"/>
        <w:rPr>
          <w:rFonts w:ascii="Times New Roman" w:hAnsi="Times New Roman"/>
          <w:sz w:val="24"/>
          <w:szCs w:val="24"/>
        </w:rPr>
      </w:pPr>
    </w:p>
    <w:p w:rsidR="00F83331" w:rsidRDefault="00F83331" w:rsidP="00F83331">
      <w:pPr>
        <w:jc w:val="both"/>
        <w:rPr>
          <w:rFonts w:ascii="Times New Roman" w:hAnsi="Times New Roman"/>
          <w:sz w:val="24"/>
          <w:szCs w:val="24"/>
        </w:rPr>
      </w:pPr>
    </w:p>
    <w:p w:rsidR="00F83331" w:rsidRDefault="00F83331" w:rsidP="00F83331">
      <w:pPr>
        <w:jc w:val="both"/>
        <w:rPr>
          <w:rFonts w:ascii="Times New Roman" w:hAnsi="Times New Roman"/>
          <w:sz w:val="24"/>
          <w:szCs w:val="24"/>
        </w:rPr>
      </w:pPr>
    </w:p>
    <w:p w:rsidR="00F83331" w:rsidRDefault="00F83331" w:rsidP="00F83331">
      <w:pPr>
        <w:jc w:val="both"/>
        <w:rPr>
          <w:rFonts w:ascii="Times New Roman" w:hAnsi="Times New Roman"/>
          <w:sz w:val="24"/>
          <w:szCs w:val="24"/>
        </w:rPr>
      </w:pPr>
    </w:p>
    <w:p w:rsidR="00F83331" w:rsidRDefault="00F83331" w:rsidP="00F83331">
      <w:pPr>
        <w:jc w:val="both"/>
        <w:rPr>
          <w:rFonts w:ascii="Times New Roman" w:hAnsi="Times New Roman"/>
          <w:sz w:val="24"/>
          <w:szCs w:val="24"/>
        </w:rPr>
      </w:pPr>
    </w:p>
    <w:p w:rsidR="00F83331" w:rsidRDefault="00F83331" w:rsidP="00F83331">
      <w:pPr>
        <w:jc w:val="both"/>
        <w:rPr>
          <w:rFonts w:ascii="Times New Roman" w:hAnsi="Times New Roman"/>
          <w:sz w:val="24"/>
          <w:szCs w:val="24"/>
        </w:rPr>
      </w:pPr>
    </w:p>
    <w:p w:rsidR="00F83331" w:rsidRDefault="00F83331" w:rsidP="00F83331">
      <w:pPr>
        <w:jc w:val="both"/>
        <w:rPr>
          <w:rFonts w:ascii="Times New Roman" w:hAnsi="Times New Roman"/>
          <w:sz w:val="24"/>
          <w:szCs w:val="24"/>
        </w:rPr>
      </w:pPr>
    </w:p>
    <w:p w:rsidR="00F83331" w:rsidRDefault="00F83331" w:rsidP="00F83331">
      <w:pPr>
        <w:jc w:val="both"/>
        <w:rPr>
          <w:rFonts w:ascii="Times New Roman" w:hAnsi="Times New Roman"/>
          <w:sz w:val="24"/>
          <w:szCs w:val="24"/>
        </w:rPr>
      </w:pPr>
    </w:p>
    <w:p w:rsidR="00F83331" w:rsidRDefault="00F83331" w:rsidP="00F83331">
      <w:pPr>
        <w:jc w:val="both"/>
        <w:rPr>
          <w:rFonts w:ascii="Times New Roman" w:hAnsi="Times New Roman"/>
          <w:sz w:val="24"/>
          <w:szCs w:val="24"/>
        </w:rPr>
      </w:pPr>
    </w:p>
    <w:p w:rsidR="00F83331" w:rsidRDefault="00F83331" w:rsidP="00F83331">
      <w:pPr>
        <w:jc w:val="both"/>
        <w:rPr>
          <w:rFonts w:ascii="Times New Roman" w:hAnsi="Times New Roman"/>
          <w:sz w:val="24"/>
          <w:szCs w:val="24"/>
        </w:rPr>
      </w:pPr>
    </w:p>
    <w:p w:rsidR="00F83331" w:rsidRDefault="00F83331" w:rsidP="00F83331">
      <w:pPr>
        <w:jc w:val="both"/>
        <w:rPr>
          <w:rFonts w:ascii="Times New Roman" w:hAnsi="Times New Roman"/>
          <w:sz w:val="24"/>
          <w:szCs w:val="24"/>
        </w:rPr>
      </w:pPr>
    </w:p>
    <w:p w:rsidR="00F83331" w:rsidRDefault="00F83331" w:rsidP="00F83331">
      <w:pPr>
        <w:jc w:val="both"/>
        <w:rPr>
          <w:rFonts w:ascii="Times New Roman" w:hAnsi="Times New Roman"/>
          <w:sz w:val="24"/>
          <w:szCs w:val="24"/>
        </w:rPr>
      </w:pPr>
    </w:p>
    <w:p w:rsidR="00F83331" w:rsidRDefault="00F83331" w:rsidP="00F83331">
      <w:pPr>
        <w:jc w:val="both"/>
        <w:rPr>
          <w:rFonts w:ascii="Times New Roman" w:hAnsi="Times New Roman"/>
          <w:sz w:val="24"/>
          <w:szCs w:val="24"/>
        </w:rPr>
      </w:pPr>
    </w:p>
    <w:p w:rsidR="00F83331" w:rsidRDefault="00F83331" w:rsidP="00F83331">
      <w:pPr>
        <w:jc w:val="both"/>
        <w:rPr>
          <w:rFonts w:ascii="Times New Roman" w:hAnsi="Times New Roman"/>
          <w:sz w:val="24"/>
          <w:szCs w:val="24"/>
        </w:rPr>
      </w:pPr>
    </w:p>
    <w:p w:rsidR="00F83331" w:rsidRDefault="00F83331" w:rsidP="00F83331">
      <w:pPr>
        <w:jc w:val="both"/>
        <w:rPr>
          <w:rFonts w:ascii="Times New Roman" w:hAnsi="Times New Roman"/>
          <w:sz w:val="24"/>
          <w:szCs w:val="24"/>
        </w:rPr>
      </w:pPr>
    </w:p>
    <w:p w:rsidR="00F83331" w:rsidRDefault="00F83331" w:rsidP="00F83331">
      <w:pPr>
        <w:jc w:val="both"/>
        <w:rPr>
          <w:rFonts w:ascii="Times New Roman" w:hAnsi="Times New Roman"/>
          <w:sz w:val="24"/>
          <w:szCs w:val="24"/>
        </w:rPr>
      </w:pPr>
    </w:p>
    <w:p w:rsidR="00F83331" w:rsidRDefault="00F83331" w:rsidP="00F83331">
      <w:pPr>
        <w:jc w:val="both"/>
        <w:rPr>
          <w:rFonts w:ascii="Times New Roman" w:hAnsi="Times New Roman"/>
          <w:sz w:val="24"/>
          <w:szCs w:val="24"/>
        </w:rPr>
      </w:pPr>
    </w:p>
    <w:p w:rsidR="00F83331" w:rsidRDefault="00F83331" w:rsidP="00F83331">
      <w:pPr>
        <w:jc w:val="both"/>
        <w:rPr>
          <w:rFonts w:ascii="Times New Roman" w:hAnsi="Times New Roman"/>
          <w:sz w:val="24"/>
          <w:szCs w:val="24"/>
        </w:rPr>
      </w:pPr>
    </w:p>
    <w:p w:rsidR="000C6E83" w:rsidRDefault="000C6E83" w:rsidP="00F83331">
      <w:pPr>
        <w:jc w:val="both"/>
        <w:rPr>
          <w:rFonts w:ascii="Times New Roman" w:hAnsi="Times New Roman"/>
          <w:sz w:val="24"/>
          <w:szCs w:val="24"/>
        </w:rPr>
      </w:pPr>
    </w:p>
    <w:p w:rsidR="000C6E83" w:rsidRDefault="000C6E83" w:rsidP="00F83331">
      <w:pPr>
        <w:jc w:val="both"/>
        <w:rPr>
          <w:rFonts w:ascii="Times New Roman" w:hAnsi="Times New Roman"/>
          <w:sz w:val="24"/>
          <w:szCs w:val="24"/>
        </w:rPr>
      </w:pPr>
    </w:p>
    <w:p w:rsidR="00F83331" w:rsidRDefault="00F83331" w:rsidP="00F83331">
      <w:pPr>
        <w:jc w:val="both"/>
        <w:rPr>
          <w:rFonts w:ascii="Times New Roman" w:hAnsi="Times New Roman"/>
          <w:sz w:val="24"/>
          <w:szCs w:val="24"/>
        </w:rPr>
      </w:pPr>
    </w:p>
    <w:p w:rsidR="00F83331" w:rsidRPr="00C2571B" w:rsidRDefault="00F83331" w:rsidP="00F8333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bookmarkStart w:id="1" w:name="RANGE!A1:D110"/>
      <w:bookmarkEnd w:id="1"/>
      <w:r w:rsidRPr="00C2571B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№1</w:t>
      </w:r>
    </w:p>
    <w:p w:rsidR="00F83331" w:rsidRPr="00C2571B" w:rsidRDefault="00F83331" w:rsidP="00F8333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2571B">
        <w:rPr>
          <w:rFonts w:ascii="Times New Roman" w:hAnsi="Times New Roman"/>
          <w:sz w:val="20"/>
          <w:szCs w:val="20"/>
        </w:rPr>
        <w:t>к решению Совета депутатов</w:t>
      </w:r>
    </w:p>
    <w:p w:rsidR="00F83331" w:rsidRDefault="00F83331" w:rsidP="00F8333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  <w:r w:rsidRPr="00C2571B">
        <w:rPr>
          <w:rFonts w:ascii="Times New Roman" w:hAnsi="Times New Roman"/>
          <w:sz w:val="20"/>
          <w:szCs w:val="20"/>
        </w:rPr>
        <w:t>поселения Вороновское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F83331" w:rsidRDefault="00B94EB9" w:rsidP="00F8333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26 апреля </w:t>
      </w:r>
      <w:r w:rsidR="00F83331" w:rsidRPr="00C41E20">
        <w:rPr>
          <w:rFonts w:ascii="Times New Roman" w:hAnsi="Times New Roman"/>
          <w:sz w:val="20"/>
          <w:szCs w:val="20"/>
        </w:rPr>
        <w:t xml:space="preserve">2017 года </w:t>
      </w:r>
      <w:r w:rsidR="00F83331" w:rsidRPr="00B94EB9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 xml:space="preserve"> 04</w:t>
      </w:r>
      <w:r w:rsidR="009C2A99">
        <w:rPr>
          <w:rFonts w:ascii="Times New Roman" w:hAnsi="Times New Roman"/>
          <w:sz w:val="20"/>
          <w:szCs w:val="20"/>
        </w:rPr>
        <w:t>/09</w:t>
      </w:r>
    </w:p>
    <w:p w:rsidR="00F83331" w:rsidRDefault="00F83331" w:rsidP="00F8333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</w:t>
      </w:r>
    </w:p>
    <w:p w:rsidR="00F83331" w:rsidRDefault="00F83331" w:rsidP="00F83331">
      <w:pPr>
        <w:pStyle w:val="ConsNonformat"/>
        <w:widowControl/>
        <w:ind w:left="5664" w:right="0" w:firstLine="708"/>
        <w:jc w:val="right"/>
        <w:rPr>
          <w:rFonts w:ascii="Times New Roman" w:hAnsi="Times New Roman" w:cs="Times New Roman"/>
        </w:rPr>
      </w:pPr>
    </w:p>
    <w:p w:rsidR="00F83331" w:rsidRPr="00EE37CB" w:rsidRDefault="00F83331" w:rsidP="00F83331">
      <w:pPr>
        <w:pStyle w:val="ConsNonformat"/>
        <w:widowControl/>
        <w:ind w:left="5664" w:right="0" w:firstLine="708"/>
        <w:jc w:val="right"/>
        <w:rPr>
          <w:rFonts w:ascii="Times New Roman" w:hAnsi="Times New Roman" w:cs="Times New Roman"/>
        </w:rPr>
      </w:pPr>
      <w:r w:rsidRPr="00EE37CB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1</w:t>
      </w:r>
    </w:p>
    <w:p w:rsidR="00F83331" w:rsidRPr="00EE37CB" w:rsidRDefault="00F83331" w:rsidP="00F83331">
      <w:pPr>
        <w:pStyle w:val="ConsNonformat"/>
        <w:widowControl/>
        <w:ind w:left="1200" w:right="0" w:firstLine="5172"/>
        <w:jc w:val="right"/>
        <w:rPr>
          <w:rFonts w:ascii="Times New Roman" w:hAnsi="Times New Roman" w:cs="Times New Roman"/>
        </w:rPr>
      </w:pPr>
      <w:r w:rsidRPr="00EE37CB">
        <w:rPr>
          <w:rFonts w:ascii="Times New Roman" w:hAnsi="Times New Roman" w:cs="Times New Roman"/>
        </w:rPr>
        <w:t>к решению Совета депутатов</w:t>
      </w:r>
    </w:p>
    <w:p w:rsidR="00F83331" w:rsidRDefault="00F83331" w:rsidP="00F83331">
      <w:pPr>
        <w:pStyle w:val="ConsNonformat"/>
        <w:widowControl/>
        <w:ind w:left="1200" w:right="0" w:firstLine="5172"/>
        <w:jc w:val="right"/>
        <w:rPr>
          <w:rFonts w:ascii="Times New Roman" w:hAnsi="Times New Roman" w:cs="Times New Roman"/>
        </w:rPr>
      </w:pPr>
      <w:r w:rsidRPr="00EE37CB">
        <w:rPr>
          <w:rFonts w:ascii="Times New Roman" w:hAnsi="Times New Roman" w:cs="Times New Roman"/>
        </w:rPr>
        <w:t xml:space="preserve">поселения Вороновское </w:t>
      </w:r>
    </w:p>
    <w:p w:rsidR="00F83331" w:rsidRPr="00EE37CB" w:rsidRDefault="00F83331" w:rsidP="00F83331">
      <w:pPr>
        <w:pStyle w:val="ConsNonformat"/>
        <w:widowControl/>
        <w:ind w:left="1200" w:righ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«О </w:t>
      </w:r>
      <w:r w:rsidRPr="00EE37CB">
        <w:rPr>
          <w:rFonts w:ascii="Times New Roman" w:hAnsi="Times New Roman" w:cs="Times New Roman"/>
        </w:rPr>
        <w:t xml:space="preserve">бюджете поселения Вороновское на 2017 год» </w:t>
      </w:r>
      <w:r>
        <w:rPr>
          <w:rFonts w:ascii="Times New Roman" w:hAnsi="Times New Roman" w:cs="Times New Roman"/>
        </w:rPr>
        <w:t xml:space="preserve">     </w:t>
      </w:r>
      <w:r w:rsidRPr="00EE37C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  <w:r w:rsidRPr="00EE37CB">
        <w:rPr>
          <w:rFonts w:ascii="Times New Roman" w:hAnsi="Times New Roman" w:cs="Times New Roman"/>
        </w:rPr>
        <w:t xml:space="preserve">        </w:t>
      </w:r>
    </w:p>
    <w:p w:rsidR="00F83331" w:rsidRDefault="009C2A99" w:rsidP="00F83331">
      <w:pPr>
        <w:pStyle w:val="ConsNonformat"/>
        <w:widowControl/>
        <w:ind w:left="1200" w:right="0" w:firstLine="517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F83331" w:rsidRPr="00DA4FA5">
        <w:rPr>
          <w:rFonts w:ascii="Times New Roman" w:hAnsi="Times New Roman" w:cs="Times New Roman"/>
        </w:rPr>
        <w:t xml:space="preserve">30 ноября 2016 года № </w:t>
      </w:r>
      <w:r w:rsidR="00F83331">
        <w:rPr>
          <w:rFonts w:ascii="Times New Roman" w:hAnsi="Times New Roman" w:cs="Times New Roman"/>
        </w:rPr>
        <w:t>12/06</w:t>
      </w:r>
    </w:p>
    <w:p w:rsidR="00F83331" w:rsidRDefault="00F83331" w:rsidP="00F83331">
      <w:pPr>
        <w:pStyle w:val="ConsNonformat"/>
        <w:widowControl/>
        <w:ind w:left="5664" w:right="0" w:firstLine="708"/>
        <w:rPr>
          <w:rFonts w:ascii="Times New Roman" w:hAnsi="Times New Roman" w:cs="Times New Roman"/>
        </w:rPr>
      </w:pPr>
    </w:p>
    <w:p w:rsidR="00F83331" w:rsidRPr="008E0142" w:rsidRDefault="00F83331" w:rsidP="00F8333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E0142">
        <w:rPr>
          <w:rFonts w:ascii="Times New Roman" w:hAnsi="Times New Roman"/>
          <w:b/>
          <w:bCs/>
          <w:sz w:val="24"/>
          <w:szCs w:val="24"/>
        </w:rPr>
        <w:t>Поступление доходов по основным источникам в бюджет</w:t>
      </w:r>
    </w:p>
    <w:p w:rsidR="00F83331" w:rsidRPr="008E0142" w:rsidRDefault="00F83331" w:rsidP="00F83331">
      <w:pPr>
        <w:jc w:val="center"/>
        <w:rPr>
          <w:rFonts w:ascii="Times New Roman" w:hAnsi="Times New Roman"/>
          <w:sz w:val="24"/>
          <w:szCs w:val="24"/>
        </w:rPr>
      </w:pPr>
      <w:r w:rsidRPr="008E0142">
        <w:rPr>
          <w:rFonts w:ascii="Times New Roman" w:hAnsi="Times New Roman"/>
          <w:b/>
          <w:bCs/>
          <w:sz w:val="24"/>
          <w:szCs w:val="24"/>
        </w:rPr>
        <w:t>поселения Вороновское на 2017 год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178"/>
        <w:gridCol w:w="6804"/>
        <w:gridCol w:w="1134"/>
      </w:tblGrid>
      <w:tr w:rsidR="00F83331" w:rsidRPr="009C2A99" w:rsidTr="00F83331">
        <w:trPr>
          <w:trHeight w:val="575"/>
          <w:tblHeader/>
        </w:trPr>
        <w:tc>
          <w:tcPr>
            <w:tcW w:w="2694" w:type="dxa"/>
            <w:gridSpan w:val="2"/>
            <w:shd w:val="clear" w:color="auto" w:fill="auto"/>
            <w:vAlign w:val="center"/>
            <w:hideMark/>
          </w:tcPr>
          <w:p w:rsidR="00F83331" w:rsidRPr="009C2A99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2A99">
              <w:rPr>
                <w:rFonts w:ascii="Times New Roman" w:hAnsi="Times New Roman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F83331" w:rsidRPr="009C2A99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2A99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кода поступлений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3331" w:rsidRPr="009C2A99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C2A99">
              <w:rPr>
                <w:rFonts w:ascii="Times New Roman" w:hAnsi="Times New Roman"/>
                <w:b/>
                <w:sz w:val="20"/>
                <w:szCs w:val="20"/>
              </w:rPr>
              <w:t>Сумма,                                                 тыс. руб.</w:t>
            </w:r>
          </w:p>
        </w:tc>
      </w:tr>
      <w:tr w:rsidR="00F83331" w:rsidRPr="009C2A99" w:rsidTr="00F83331">
        <w:trPr>
          <w:trHeight w:val="129"/>
          <w:tblHeader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83331" w:rsidRPr="009C2A99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A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78" w:type="dxa"/>
            <w:shd w:val="clear" w:color="auto" w:fill="auto"/>
            <w:noWrap/>
            <w:vAlign w:val="center"/>
            <w:hideMark/>
          </w:tcPr>
          <w:p w:rsidR="00F83331" w:rsidRPr="009C2A99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A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F83331" w:rsidRPr="009C2A99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A9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3331" w:rsidRPr="009C2A99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A9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83331" w:rsidRPr="009C2A99" w:rsidTr="00F83331">
        <w:trPr>
          <w:trHeight w:val="318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83331" w:rsidRPr="009C2A99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2A99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78" w:type="dxa"/>
            <w:shd w:val="clear" w:color="auto" w:fill="auto"/>
            <w:noWrap/>
            <w:vAlign w:val="center"/>
            <w:hideMark/>
          </w:tcPr>
          <w:p w:rsidR="00F83331" w:rsidRPr="009C2A99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2A99">
              <w:rPr>
                <w:rFonts w:ascii="Times New Roman" w:hAnsi="Times New Roman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F83331" w:rsidRPr="009C2A99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2A9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НАЛОГОВЫЕ И НЕНАЛОГОВЫЕ ДОХОДЫ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3331" w:rsidRPr="009C2A99" w:rsidRDefault="00F83331" w:rsidP="009C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2A99">
              <w:rPr>
                <w:rFonts w:ascii="Times New Roman" w:hAnsi="Times New Roman"/>
                <w:b/>
                <w:bCs/>
                <w:sz w:val="20"/>
                <w:szCs w:val="20"/>
              </w:rPr>
              <w:t>195 138,6</w:t>
            </w:r>
          </w:p>
        </w:tc>
      </w:tr>
      <w:tr w:rsidR="00F83331" w:rsidRPr="009C2A99" w:rsidTr="00F83331">
        <w:trPr>
          <w:trHeight w:val="281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83331" w:rsidRPr="009C2A99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2A99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78" w:type="dxa"/>
            <w:shd w:val="clear" w:color="auto" w:fill="auto"/>
            <w:noWrap/>
            <w:vAlign w:val="center"/>
            <w:hideMark/>
          </w:tcPr>
          <w:p w:rsidR="00F83331" w:rsidRPr="009C2A99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2A99">
              <w:rPr>
                <w:rFonts w:ascii="Times New Roman" w:hAnsi="Times New Roman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F83331" w:rsidRPr="009C2A99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2A99">
              <w:rPr>
                <w:rFonts w:ascii="Times New Roman" w:hAnsi="Times New Roman"/>
                <w:b/>
                <w:bCs/>
                <w:sz w:val="20"/>
                <w:szCs w:val="20"/>
              </w:rPr>
              <w:t>НАЛОГИ НА ПРИБЫЛЬ,  ДОХОДЫ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3331" w:rsidRPr="009C2A99" w:rsidRDefault="00F83331" w:rsidP="009C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2A99">
              <w:rPr>
                <w:rFonts w:ascii="Times New Roman" w:hAnsi="Times New Roman"/>
                <w:b/>
                <w:bCs/>
                <w:sz w:val="20"/>
                <w:szCs w:val="20"/>
              </w:rPr>
              <w:t>27 906,0</w:t>
            </w:r>
          </w:p>
        </w:tc>
      </w:tr>
      <w:tr w:rsidR="00F83331" w:rsidRPr="009C2A99" w:rsidTr="00F83331">
        <w:trPr>
          <w:trHeight w:val="287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83331" w:rsidRPr="009C2A99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A9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178" w:type="dxa"/>
            <w:shd w:val="clear" w:color="auto" w:fill="auto"/>
            <w:noWrap/>
            <w:vAlign w:val="center"/>
            <w:hideMark/>
          </w:tcPr>
          <w:p w:rsidR="00F83331" w:rsidRPr="009C2A99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A99">
              <w:rPr>
                <w:rFonts w:ascii="Times New Roman" w:hAnsi="Times New Roman"/>
                <w:sz w:val="20"/>
                <w:szCs w:val="20"/>
              </w:rPr>
              <w:t>1 01 02000 01 0000 110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F83331" w:rsidRPr="009C2A99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A99">
              <w:rPr>
                <w:rFonts w:ascii="Times New Roman" w:hAnsi="Times New Roman"/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3331" w:rsidRPr="009C2A99" w:rsidRDefault="00F83331" w:rsidP="009C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A99">
              <w:rPr>
                <w:rFonts w:ascii="Times New Roman" w:hAnsi="Times New Roman"/>
                <w:sz w:val="20"/>
                <w:szCs w:val="20"/>
              </w:rPr>
              <w:t>27 906,0</w:t>
            </w:r>
          </w:p>
        </w:tc>
      </w:tr>
      <w:tr w:rsidR="00F83331" w:rsidRPr="009C2A99" w:rsidTr="00F83331">
        <w:trPr>
          <w:trHeight w:val="519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83331" w:rsidRPr="009C2A99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2A99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78" w:type="dxa"/>
            <w:shd w:val="clear" w:color="auto" w:fill="auto"/>
            <w:noWrap/>
            <w:vAlign w:val="center"/>
            <w:hideMark/>
          </w:tcPr>
          <w:p w:rsidR="00F83331" w:rsidRPr="009C2A99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2A99">
              <w:rPr>
                <w:rFonts w:ascii="Times New Roman" w:hAnsi="Times New Roman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F83331" w:rsidRPr="009C2A99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2A99">
              <w:rPr>
                <w:rFonts w:ascii="Times New Roman" w:hAnsi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3331" w:rsidRPr="009C2A99" w:rsidRDefault="00F83331" w:rsidP="009C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2A99">
              <w:rPr>
                <w:rFonts w:ascii="Times New Roman" w:hAnsi="Times New Roman"/>
                <w:b/>
                <w:bCs/>
                <w:sz w:val="20"/>
                <w:szCs w:val="20"/>
              </w:rPr>
              <w:t>7 624,0</w:t>
            </w:r>
          </w:p>
        </w:tc>
      </w:tr>
      <w:tr w:rsidR="00F83331" w:rsidRPr="009C2A99" w:rsidTr="00F83331">
        <w:trPr>
          <w:trHeight w:val="957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83331" w:rsidRPr="009C2A99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A9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178" w:type="dxa"/>
            <w:shd w:val="clear" w:color="auto" w:fill="auto"/>
            <w:noWrap/>
            <w:vAlign w:val="center"/>
            <w:hideMark/>
          </w:tcPr>
          <w:p w:rsidR="00F83331" w:rsidRPr="009C2A99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A99">
              <w:rPr>
                <w:rFonts w:ascii="Times New Roman" w:hAnsi="Times New Roman"/>
                <w:sz w:val="20"/>
                <w:szCs w:val="20"/>
              </w:rPr>
              <w:t>1 03 02230 01 0000 110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F83331" w:rsidRPr="009C2A99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A99">
              <w:rPr>
                <w:rFonts w:ascii="Times New Roman" w:hAnsi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3331" w:rsidRPr="009C2A99" w:rsidRDefault="00F83331" w:rsidP="009C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A99">
              <w:rPr>
                <w:rFonts w:ascii="Times New Roman" w:hAnsi="Times New Roman"/>
                <w:sz w:val="20"/>
                <w:szCs w:val="20"/>
              </w:rPr>
              <w:t>2 915,0</w:t>
            </w:r>
          </w:p>
        </w:tc>
      </w:tr>
      <w:tr w:rsidR="00F83331" w:rsidRPr="009C2A99" w:rsidTr="00F83331">
        <w:trPr>
          <w:trHeight w:val="109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83331" w:rsidRPr="009C2A99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A9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178" w:type="dxa"/>
            <w:shd w:val="clear" w:color="auto" w:fill="auto"/>
            <w:vAlign w:val="center"/>
            <w:hideMark/>
          </w:tcPr>
          <w:p w:rsidR="00F83331" w:rsidRPr="009C2A99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A99">
              <w:rPr>
                <w:rFonts w:ascii="Times New Roman" w:hAnsi="Times New Roman"/>
                <w:sz w:val="20"/>
                <w:szCs w:val="20"/>
              </w:rPr>
              <w:t>1 03 02240 01 0000 110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F83331" w:rsidRPr="009C2A99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A99">
              <w:rPr>
                <w:rFonts w:ascii="Times New Roman" w:hAnsi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C2A99">
              <w:rPr>
                <w:rFonts w:ascii="Times New Roman" w:hAnsi="Times New Roman"/>
                <w:sz w:val="20"/>
                <w:szCs w:val="20"/>
              </w:rPr>
              <w:t>инжекторных</w:t>
            </w:r>
            <w:proofErr w:type="spellEnd"/>
            <w:r w:rsidRPr="009C2A99">
              <w:rPr>
                <w:rFonts w:ascii="Times New Roman" w:hAnsi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3331" w:rsidRPr="009C2A99" w:rsidRDefault="00F83331" w:rsidP="009C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A99">
              <w:rPr>
                <w:rFonts w:ascii="Times New Roman" w:hAnsi="Times New Roman"/>
                <w:sz w:val="20"/>
                <w:szCs w:val="20"/>
              </w:rPr>
              <w:t>51,0</w:t>
            </w:r>
          </w:p>
        </w:tc>
      </w:tr>
      <w:tr w:rsidR="00F83331" w:rsidRPr="009C2A99" w:rsidTr="00F83331">
        <w:trPr>
          <w:trHeight w:val="988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83331" w:rsidRPr="009C2A99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A9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178" w:type="dxa"/>
            <w:shd w:val="clear" w:color="auto" w:fill="auto"/>
            <w:vAlign w:val="center"/>
            <w:hideMark/>
          </w:tcPr>
          <w:p w:rsidR="00F83331" w:rsidRPr="009C2A99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A99">
              <w:rPr>
                <w:rFonts w:ascii="Times New Roman" w:hAnsi="Times New Roman"/>
                <w:sz w:val="20"/>
                <w:szCs w:val="20"/>
              </w:rPr>
              <w:t>1 03 02250 01 0000 110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F83331" w:rsidRPr="009C2A99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A99">
              <w:rPr>
                <w:rFonts w:ascii="Times New Roman" w:hAnsi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3331" w:rsidRPr="009C2A99" w:rsidRDefault="00F83331" w:rsidP="009C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A99">
              <w:rPr>
                <w:rFonts w:ascii="Times New Roman" w:hAnsi="Times New Roman"/>
                <w:sz w:val="20"/>
                <w:szCs w:val="20"/>
              </w:rPr>
              <w:t>4 599,0</w:t>
            </w:r>
          </w:p>
        </w:tc>
      </w:tr>
      <w:tr w:rsidR="00F83331" w:rsidRPr="009C2A99" w:rsidTr="00F83331">
        <w:trPr>
          <w:trHeight w:val="974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83331" w:rsidRPr="009C2A99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A9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178" w:type="dxa"/>
            <w:shd w:val="clear" w:color="auto" w:fill="auto"/>
            <w:vAlign w:val="center"/>
            <w:hideMark/>
          </w:tcPr>
          <w:p w:rsidR="00F83331" w:rsidRPr="009C2A99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A99">
              <w:rPr>
                <w:rFonts w:ascii="Times New Roman" w:hAnsi="Times New Roman"/>
                <w:sz w:val="20"/>
                <w:szCs w:val="20"/>
              </w:rPr>
              <w:t>1 03 02260 01 0000 110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F83331" w:rsidRPr="009C2A99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A99">
              <w:rPr>
                <w:rFonts w:ascii="Times New Roman" w:hAnsi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3331" w:rsidRPr="009C2A99" w:rsidRDefault="00F83331" w:rsidP="009C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A99">
              <w:rPr>
                <w:rFonts w:ascii="Times New Roman" w:hAnsi="Times New Roman"/>
                <w:sz w:val="20"/>
                <w:szCs w:val="20"/>
              </w:rPr>
              <w:t>59,0</w:t>
            </w:r>
          </w:p>
        </w:tc>
      </w:tr>
      <w:tr w:rsidR="00F83331" w:rsidRPr="009C2A99" w:rsidTr="00F83331">
        <w:trPr>
          <w:trHeight w:val="274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83331" w:rsidRPr="009C2A99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2A99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78" w:type="dxa"/>
            <w:shd w:val="clear" w:color="auto" w:fill="auto"/>
            <w:noWrap/>
            <w:vAlign w:val="center"/>
            <w:hideMark/>
          </w:tcPr>
          <w:p w:rsidR="00F83331" w:rsidRPr="009C2A99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2A99">
              <w:rPr>
                <w:rFonts w:ascii="Times New Roman" w:hAnsi="Times New Roman"/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F83331" w:rsidRPr="009C2A99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2A99">
              <w:rPr>
                <w:rFonts w:ascii="Times New Roman" w:hAnsi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3331" w:rsidRPr="009C2A99" w:rsidRDefault="00F83331" w:rsidP="009C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2A99">
              <w:rPr>
                <w:rFonts w:ascii="Times New Roman" w:hAnsi="Times New Roman"/>
                <w:b/>
                <w:bCs/>
                <w:sz w:val="20"/>
                <w:szCs w:val="20"/>
              </w:rPr>
              <w:t>20,0</w:t>
            </w:r>
          </w:p>
        </w:tc>
      </w:tr>
      <w:tr w:rsidR="00F83331" w:rsidRPr="009C2A99" w:rsidTr="00F83331">
        <w:trPr>
          <w:trHeight w:val="281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83331" w:rsidRPr="009C2A99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A9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178" w:type="dxa"/>
            <w:shd w:val="clear" w:color="auto" w:fill="auto"/>
            <w:noWrap/>
            <w:vAlign w:val="center"/>
            <w:hideMark/>
          </w:tcPr>
          <w:p w:rsidR="00F83331" w:rsidRPr="009C2A99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A99">
              <w:rPr>
                <w:rFonts w:ascii="Times New Roman" w:hAnsi="Times New Roman"/>
                <w:sz w:val="20"/>
                <w:szCs w:val="20"/>
              </w:rPr>
              <w:t>1 05 03000 01 0000 110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F83331" w:rsidRPr="009C2A99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A99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3331" w:rsidRPr="009C2A99" w:rsidRDefault="00F83331" w:rsidP="009C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A99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F83331" w:rsidRPr="009C2A99" w:rsidTr="00F83331">
        <w:trPr>
          <w:trHeight w:val="329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83331" w:rsidRPr="009C2A99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2A99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78" w:type="dxa"/>
            <w:shd w:val="clear" w:color="auto" w:fill="auto"/>
            <w:noWrap/>
            <w:vAlign w:val="center"/>
            <w:hideMark/>
          </w:tcPr>
          <w:p w:rsidR="00F83331" w:rsidRPr="009C2A99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2A99">
              <w:rPr>
                <w:rFonts w:ascii="Times New Roman" w:hAnsi="Times New Roman"/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F83331" w:rsidRPr="009C2A99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2A99">
              <w:rPr>
                <w:rFonts w:ascii="Times New Roman" w:hAnsi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3331" w:rsidRPr="009C2A99" w:rsidRDefault="00F83331" w:rsidP="009C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2A99">
              <w:rPr>
                <w:rFonts w:ascii="Times New Roman" w:hAnsi="Times New Roman"/>
                <w:b/>
                <w:bCs/>
                <w:sz w:val="20"/>
                <w:szCs w:val="20"/>
              </w:rPr>
              <w:t>153 051,0</w:t>
            </w:r>
          </w:p>
        </w:tc>
      </w:tr>
      <w:tr w:rsidR="00F83331" w:rsidRPr="009C2A99" w:rsidTr="00F83331">
        <w:trPr>
          <w:trHeight w:val="362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83331" w:rsidRPr="009C2A99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2A99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78" w:type="dxa"/>
            <w:shd w:val="clear" w:color="auto" w:fill="auto"/>
            <w:noWrap/>
            <w:vAlign w:val="center"/>
            <w:hideMark/>
          </w:tcPr>
          <w:p w:rsidR="00F83331" w:rsidRPr="009C2A99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2A99">
              <w:rPr>
                <w:rFonts w:ascii="Times New Roman" w:hAnsi="Times New Roman"/>
                <w:b/>
                <w:bCs/>
                <w:sz w:val="20"/>
                <w:szCs w:val="20"/>
              </w:rPr>
              <w:t>1 06 01000 00 0000 110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F83331" w:rsidRPr="009C2A99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2A99">
              <w:rPr>
                <w:rFonts w:ascii="Times New Roman" w:hAnsi="Times New Roman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3331" w:rsidRPr="009C2A99" w:rsidRDefault="00F83331" w:rsidP="009C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2A99">
              <w:rPr>
                <w:rFonts w:ascii="Times New Roman" w:hAnsi="Times New Roman"/>
                <w:b/>
                <w:bCs/>
                <w:sz w:val="20"/>
                <w:szCs w:val="20"/>
              </w:rPr>
              <w:t>4 619,0</w:t>
            </w:r>
          </w:p>
        </w:tc>
      </w:tr>
      <w:tr w:rsidR="00F83331" w:rsidRPr="009C2A99" w:rsidTr="00F83331">
        <w:trPr>
          <w:trHeight w:val="771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83331" w:rsidRPr="009C2A99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A9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178" w:type="dxa"/>
            <w:shd w:val="clear" w:color="auto" w:fill="auto"/>
            <w:noWrap/>
            <w:vAlign w:val="center"/>
            <w:hideMark/>
          </w:tcPr>
          <w:p w:rsidR="00F83331" w:rsidRPr="009C2A99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A99">
              <w:rPr>
                <w:rFonts w:ascii="Times New Roman" w:hAnsi="Times New Roman"/>
                <w:sz w:val="20"/>
                <w:szCs w:val="20"/>
              </w:rPr>
              <w:t>1 06 01010 03 0000 110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F83331" w:rsidRPr="009C2A99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A99">
              <w:rPr>
                <w:rFonts w:ascii="Times New Roman" w:hAnsi="Times New Roman"/>
                <w:sz w:val="20"/>
                <w:szCs w:val="20"/>
              </w:rPr>
              <w:t xml:space="preserve">Налог на имущество физических лиц, взимаемый по ставкам, применяемый к объектам налогообложения, расположенным в границах внутригородских муниципальных образований городов федерального значения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3331" w:rsidRPr="009C2A99" w:rsidRDefault="00F83331" w:rsidP="009C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A99">
              <w:rPr>
                <w:rFonts w:ascii="Times New Roman" w:hAnsi="Times New Roman"/>
                <w:sz w:val="20"/>
                <w:szCs w:val="20"/>
              </w:rPr>
              <w:t>4 619,0</w:t>
            </w:r>
          </w:p>
        </w:tc>
      </w:tr>
      <w:tr w:rsidR="00F83331" w:rsidRPr="009C2A99" w:rsidTr="00F83331">
        <w:trPr>
          <w:trHeight w:val="254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83331" w:rsidRPr="009C2A99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2A99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78" w:type="dxa"/>
            <w:shd w:val="clear" w:color="auto" w:fill="auto"/>
            <w:noWrap/>
            <w:vAlign w:val="center"/>
            <w:hideMark/>
          </w:tcPr>
          <w:p w:rsidR="00F83331" w:rsidRPr="009C2A99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2A99">
              <w:rPr>
                <w:rFonts w:ascii="Times New Roman" w:hAnsi="Times New Roman"/>
                <w:b/>
                <w:bCs/>
                <w:sz w:val="20"/>
                <w:szCs w:val="20"/>
              </w:rPr>
              <w:t>1 06 06000 00 0000 110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F83331" w:rsidRPr="009C2A99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2A9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3331" w:rsidRPr="009C2A99" w:rsidRDefault="00F83331" w:rsidP="009C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2A99">
              <w:rPr>
                <w:rFonts w:ascii="Times New Roman" w:hAnsi="Times New Roman"/>
                <w:b/>
                <w:bCs/>
                <w:sz w:val="20"/>
                <w:szCs w:val="20"/>
              </w:rPr>
              <w:t>148 432,0</w:t>
            </w:r>
          </w:p>
        </w:tc>
      </w:tr>
      <w:tr w:rsidR="00F83331" w:rsidRPr="009C2A99" w:rsidTr="00F83331">
        <w:trPr>
          <w:trHeight w:val="346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83331" w:rsidRPr="009C2A99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A9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178" w:type="dxa"/>
            <w:shd w:val="clear" w:color="auto" w:fill="auto"/>
            <w:noWrap/>
            <w:vAlign w:val="center"/>
            <w:hideMark/>
          </w:tcPr>
          <w:p w:rsidR="00F83331" w:rsidRPr="009C2A99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A99">
              <w:rPr>
                <w:rFonts w:ascii="Times New Roman" w:hAnsi="Times New Roman"/>
                <w:sz w:val="20"/>
                <w:szCs w:val="20"/>
              </w:rPr>
              <w:t>1 06 06030 03 0000 110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F83331" w:rsidRPr="009C2A99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A99">
              <w:rPr>
                <w:rFonts w:ascii="Times New Roman" w:hAnsi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3331" w:rsidRPr="009C2A99" w:rsidRDefault="00F83331" w:rsidP="009C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A99">
              <w:rPr>
                <w:rFonts w:ascii="Times New Roman" w:hAnsi="Times New Roman"/>
                <w:sz w:val="20"/>
                <w:szCs w:val="20"/>
              </w:rPr>
              <w:t>137 390,8</w:t>
            </w:r>
          </w:p>
        </w:tc>
      </w:tr>
      <w:tr w:rsidR="00F83331" w:rsidRPr="009C2A99" w:rsidTr="00F83331">
        <w:trPr>
          <w:trHeight w:val="691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83331" w:rsidRPr="009C2A99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A9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178" w:type="dxa"/>
            <w:shd w:val="clear" w:color="auto" w:fill="auto"/>
            <w:noWrap/>
            <w:vAlign w:val="center"/>
            <w:hideMark/>
          </w:tcPr>
          <w:p w:rsidR="00F83331" w:rsidRPr="009C2A99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A99">
              <w:rPr>
                <w:rFonts w:ascii="Times New Roman" w:hAnsi="Times New Roman"/>
                <w:sz w:val="20"/>
                <w:szCs w:val="20"/>
              </w:rPr>
              <w:t>1 06 06031 03 0000 110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F83331" w:rsidRPr="009C2A99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A99">
              <w:rPr>
                <w:rFonts w:ascii="Times New Roman" w:hAnsi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3331" w:rsidRPr="009C2A99" w:rsidRDefault="00F83331" w:rsidP="009C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A99">
              <w:rPr>
                <w:rFonts w:ascii="Times New Roman" w:hAnsi="Times New Roman"/>
                <w:sz w:val="20"/>
                <w:szCs w:val="20"/>
              </w:rPr>
              <w:t>137 390,8</w:t>
            </w:r>
          </w:p>
        </w:tc>
      </w:tr>
      <w:tr w:rsidR="00F83331" w:rsidRPr="009C2A99" w:rsidTr="00F83331">
        <w:trPr>
          <w:trHeight w:val="276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83331" w:rsidRPr="009C2A99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A99">
              <w:rPr>
                <w:rFonts w:ascii="Times New Roman" w:hAnsi="Times New Roman"/>
                <w:sz w:val="20"/>
                <w:szCs w:val="20"/>
              </w:rPr>
              <w:lastRenderedPageBreak/>
              <w:t>000</w:t>
            </w:r>
          </w:p>
        </w:tc>
        <w:tc>
          <w:tcPr>
            <w:tcW w:w="2178" w:type="dxa"/>
            <w:shd w:val="clear" w:color="auto" w:fill="auto"/>
            <w:noWrap/>
            <w:vAlign w:val="center"/>
            <w:hideMark/>
          </w:tcPr>
          <w:p w:rsidR="00F83331" w:rsidRPr="009C2A99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A99">
              <w:rPr>
                <w:rFonts w:ascii="Times New Roman" w:hAnsi="Times New Roman"/>
                <w:sz w:val="20"/>
                <w:szCs w:val="20"/>
              </w:rPr>
              <w:t>1 06 06040 00 0000 110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F83331" w:rsidRPr="009C2A99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A99">
              <w:rPr>
                <w:rFonts w:ascii="Times New Roman" w:hAnsi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3331" w:rsidRPr="009C2A99" w:rsidRDefault="00F83331" w:rsidP="009C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A99">
              <w:rPr>
                <w:rFonts w:ascii="Times New Roman" w:hAnsi="Times New Roman"/>
                <w:sz w:val="20"/>
                <w:szCs w:val="20"/>
              </w:rPr>
              <w:t>11 041,2</w:t>
            </w:r>
          </w:p>
        </w:tc>
      </w:tr>
      <w:tr w:rsidR="00F83331" w:rsidRPr="009C2A99" w:rsidTr="00F83331">
        <w:trPr>
          <w:trHeight w:val="706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83331" w:rsidRPr="009C2A99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A9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178" w:type="dxa"/>
            <w:shd w:val="clear" w:color="auto" w:fill="auto"/>
            <w:noWrap/>
            <w:vAlign w:val="center"/>
            <w:hideMark/>
          </w:tcPr>
          <w:p w:rsidR="00F83331" w:rsidRPr="009C2A99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A99">
              <w:rPr>
                <w:rFonts w:ascii="Times New Roman" w:hAnsi="Times New Roman"/>
                <w:sz w:val="20"/>
                <w:szCs w:val="20"/>
              </w:rPr>
              <w:t>1 06 06041 03 0000 110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F83331" w:rsidRPr="009C2A99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A99">
              <w:rPr>
                <w:rFonts w:ascii="Times New Roman" w:hAnsi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3331" w:rsidRPr="009C2A99" w:rsidRDefault="00F83331" w:rsidP="009C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A99">
              <w:rPr>
                <w:rFonts w:ascii="Times New Roman" w:hAnsi="Times New Roman"/>
                <w:sz w:val="20"/>
                <w:szCs w:val="20"/>
              </w:rPr>
              <w:t>11 041,2</w:t>
            </w:r>
          </w:p>
        </w:tc>
      </w:tr>
      <w:tr w:rsidR="00F83331" w:rsidRPr="009C2A99" w:rsidTr="00F83331">
        <w:trPr>
          <w:trHeight w:val="261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83331" w:rsidRPr="009C2A99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2A9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8" w:type="dxa"/>
            <w:shd w:val="clear" w:color="auto" w:fill="auto"/>
            <w:noWrap/>
            <w:vAlign w:val="center"/>
            <w:hideMark/>
          </w:tcPr>
          <w:p w:rsidR="00F83331" w:rsidRPr="009C2A99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A9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F83331" w:rsidRPr="009C2A99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2A99">
              <w:rPr>
                <w:rFonts w:ascii="Times New Roman" w:hAnsi="Times New Roman"/>
                <w:b/>
                <w:bCs/>
                <w:sz w:val="20"/>
                <w:szCs w:val="20"/>
              </w:rPr>
              <w:t>ИТОГО НАЛОГОВЫХ ДОХОДОВ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3331" w:rsidRPr="009C2A99" w:rsidRDefault="00F83331" w:rsidP="009C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2A99">
              <w:rPr>
                <w:rFonts w:ascii="Times New Roman" w:hAnsi="Times New Roman"/>
                <w:b/>
                <w:bCs/>
                <w:sz w:val="20"/>
                <w:szCs w:val="20"/>
              </w:rPr>
              <w:t>188 601,0</w:t>
            </w:r>
          </w:p>
        </w:tc>
      </w:tr>
      <w:tr w:rsidR="00F83331" w:rsidRPr="009C2A99" w:rsidTr="00F83331">
        <w:trPr>
          <w:trHeight w:val="691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83331" w:rsidRPr="009C2A99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2A99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78" w:type="dxa"/>
            <w:shd w:val="clear" w:color="auto" w:fill="auto"/>
            <w:noWrap/>
            <w:vAlign w:val="center"/>
            <w:hideMark/>
          </w:tcPr>
          <w:p w:rsidR="00F83331" w:rsidRPr="009C2A99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2A99">
              <w:rPr>
                <w:rFonts w:ascii="Times New Roman" w:hAnsi="Times New Roman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F83331" w:rsidRPr="009C2A99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2A99">
              <w:rPr>
                <w:rFonts w:ascii="Times New Roman" w:hAnsi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3331" w:rsidRPr="009C2A99" w:rsidRDefault="00F83331" w:rsidP="009C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2A99">
              <w:rPr>
                <w:rFonts w:ascii="Times New Roman" w:hAnsi="Times New Roman"/>
                <w:b/>
                <w:bCs/>
                <w:sz w:val="20"/>
                <w:szCs w:val="20"/>
              </w:rPr>
              <w:t>6 537,6</w:t>
            </w:r>
          </w:p>
        </w:tc>
      </w:tr>
      <w:tr w:rsidR="00F83331" w:rsidRPr="009C2A99" w:rsidTr="00F83331">
        <w:trPr>
          <w:trHeight w:val="1158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83331" w:rsidRPr="009C2A99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A9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178" w:type="dxa"/>
            <w:shd w:val="clear" w:color="auto" w:fill="auto"/>
            <w:noWrap/>
            <w:vAlign w:val="center"/>
            <w:hideMark/>
          </w:tcPr>
          <w:p w:rsidR="00F83331" w:rsidRPr="009C2A99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C2A9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1 11 05000 00 0000 120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F83331" w:rsidRPr="009C2A99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C2A9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Доходы, получаемые в виде арендной либо иной платы за   передачу в возмездное пользование государственного и муниципального имущества (за исключением имущества 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3331" w:rsidRPr="009C2A99" w:rsidRDefault="00F83331" w:rsidP="009C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A99">
              <w:rPr>
                <w:rFonts w:ascii="Times New Roman" w:hAnsi="Times New Roman"/>
                <w:sz w:val="20"/>
                <w:szCs w:val="20"/>
              </w:rPr>
              <w:t>6 079,6</w:t>
            </w:r>
          </w:p>
        </w:tc>
      </w:tr>
      <w:tr w:rsidR="00F83331" w:rsidRPr="009C2A99" w:rsidTr="00F83331">
        <w:trPr>
          <w:trHeight w:val="994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83331" w:rsidRPr="009C2A99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A9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178" w:type="dxa"/>
            <w:shd w:val="clear" w:color="auto" w:fill="auto"/>
            <w:noWrap/>
            <w:vAlign w:val="center"/>
            <w:hideMark/>
          </w:tcPr>
          <w:p w:rsidR="00F83331" w:rsidRPr="009C2A99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A99">
              <w:rPr>
                <w:rFonts w:ascii="Times New Roman" w:hAnsi="Times New Roman"/>
                <w:sz w:val="20"/>
                <w:szCs w:val="20"/>
              </w:rPr>
              <w:t>1 11 05011 02 8001 120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F83331" w:rsidRPr="009C2A99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A99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3331" w:rsidRPr="009C2A99" w:rsidRDefault="00F83331" w:rsidP="009C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A99">
              <w:rPr>
                <w:rFonts w:ascii="Times New Roman" w:hAnsi="Times New Roman"/>
                <w:sz w:val="20"/>
                <w:szCs w:val="20"/>
              </w:rPr>
              <w:t>3 744,0</w:t>
            </w:r>
          </w:p>
        </w:tc>
      </w:tr>
      <w:tr w:rsidR="00F83331" w:rsidRPr="009C2A99" w:rsidTr="00F83331">
        <w:trPr>
          <w:trHeight w:val="1124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83331" w:rsidRPr="009C2A99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A9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178" w:type="dxa"/>
            <w:shd w:val="clear" w:color="auto" w:fill="auto"/>
            <w:noWrap/>
            <w:vAlign w:val="center"/>
            <w:hideMark/>
          </w:tcPr>
          <w:p w:rsidR="00F83331" w:rsidRPr="009C2A99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A99">
              <w:rPr>
                <w:rFonts w:ascii="Times New Roman" w:hAnsi="Times New Roman"/>
                <w:sz w:val="20"/>
                <w:szCs w:val="20"/>
              </w:rPr>
              <w:t>1 11 05033 03 0000 120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F83331" w:rsidRPr="009C2A99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A99">
              <w:rPr>
                <w:rFonts w:ascii="Times New Roman" w:hAnsi="Times New Roman"/>
                <w:sz w:val="20"/>
                <w:szCs w:val="20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 w:rsidRPr="009C2A99">
              <w:rPr>
                <w:rFonts w:ascii="Times New Roman" w:hAnsi="Times New Roman"/>
                <w:sz w:val="20"/>
                <w:szCs w:val="20"/>
              </w:rPr>
              <w:t>органов управления внутригородских муниципальных образований городов федерального значения</w:t>
            </w:r>
            <w:proofErr w:type="gramEnd"/>
            <w:r w:rsidRPr="009C2A99">
              <w:rPr>
                <w:rFonts w:ascii="Times New Roman" w:hAnsi="Times New Roman"/>
                <w:sz w:val="20"/>
                <w:szCs w:val="20"/>
              </w:rPr>
              <w:t xml:space="preserve"> и созданных ими учреждений (за исключением  имущества муниципальных бюджетных и автономных учреждений)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3331" w:rsidRPr="009C2A99" w:rsidRDefault="00F83331" w:rsidP="009C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A99">
              <w:rPr>
                <w:rFonts w:ascii="Times New Roman" w:hAnsi="Times New Roman"/>
                <w:sz w:val="20"/>
                <w:szCs w:val="20"/>
              </w:rPr>
              <w:t>2 335,6</w:t>
            </w:r>
          </w:p>
        </w:tc>
      </w:tr>
      <w:tr w:rsidR="00F83331" w:rsidRPr="009C2A99" w:rsidTr="00F83331">
        <w:trPr>
          <w:trHeight w:val="1066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83331" w:rsidRPr="009C2A99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2A99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78" w:type="dxa"/>
            <w:shd w:val="clear" w:color="auto" w:fill="auto"/>
            <w:noWrap/>
            <w:vAlign w:val="center"/>
            <w:hideMark/>
          </w:tcPr>
          <w:p w:rsidR="00F83331" w:rsidRPr="009C2A99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2A99">
              <w:rPr>
                <w:rFonts w:ascii="Times New Roman" w:hAnsi="Times New Roman"/>
                <w:b/>
                <w:bCs/>
                <w:sz w:val="20"/>
                <w:szCs w:val="20"/>
              </w:rPr>
              <w:t>1 11 09000 00 0000120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F83331" w:rsidRPr="009C2A99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C2A9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3331" w:rsidRPr="009C2A99" w:rsidRDefault="00F83331" w:rsidP="009C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2A99">
              <w:rPr>
                <w:rFonts w:ascii="Times New Roman" w:hAnsi="Times New Roman"/>
                <w:b/>
                <w:bCs/>
                <w:sz w:val="20"/>
                <w:szCs w:val="20"/>
              </w:rPr>
              <w:t>458,0</w:t>
            </w:r>
          </w:p>
        </w:tc>
      </w:tr>
      <w:tr w:rsidR="00F83331" w:rsidRPr="009C2A99" w:rsidTr="00F83331">
        <w:trPr>
          <w:trHeight w:val="1196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83331" w:rsidRPr="009C2A99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A9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178" w:type="dxa"/>
            <w:shd w:val="clear" w:color="auto" w:fill="auto"/>
            <w:noWrap/>
            <w:vAlign w:val="center"/>
            <w:hideMark/>
          </w:tcPr>
          <w:p w:rsidR="00F83331" w:rsidRPr="009C2A99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A99">
              <w:rPr>
                <w:rFonts w:ascii="Times New Roman" w:hAnsi="Times New Roman"/>
                <w:sz w:val="20"/>
                <w:szCs w:val="20"/>
              </w:rPr>
              <w:t>1 11 09043 03 0000120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F83331" w:rsidRPr="009C2A99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A99">
              <w:rPr>
                <w:rFonts w:ascii="Times New Roman" w:hAnsi="Times New Roman"/>
                <w:sz w:val="20"/>
                <w:szCs w:val="20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3331" w:rsidRPr="009C2A99" w:rsidRDefault="00F83331" w:rsidP="009C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A99">
              <w:rPr>
                <w:rFonts w:ascii="Times New Roman" w:hAnsi="Times New Roman"/>
                <w:sz w:val="20"/>
                <w:szCs w:val="20"/>
              </w:rPr>
              <w:t>458,0</w:t>
            </w:r>
          </w:p>
        </w:tc>
      </w:tr>
      <w:tr w:rsidR="00F83331" w:rsidRPr="009C2A99" w:rsidTr="00F83331">
        <w:trPr>
          <w:trHeight w:val="308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83331" w:rsidRPr="009C2A99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2A9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78" w:type="dxa"/>
            <w:shd w:val="clear" w:color="auto" w:fill="auto"/>
            <w:noWrap/>
            <w:vAlign w:val="center"/>
            <w:hideMark/>
          </w:tcPr>
          <w:p w:rsidR="00F83331" w:rsidRPr="009C2A99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2A9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F83331" w:rsidRPr="009C2A99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2A99">
              <w:rPr>
                <w:rFonts w:ascii="Times New Roman" w:hAnsi="Times New Roman"/>
                <w:b/>
                <w:bCs/>
                <w:sz w:val="20"/>
                <w:szCs w:val="20"/>
              </w:rPr>
              <w:t>ИТОГО НЕНАЛОГОВЫХ ДОХОДОВ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3331" w:rsidRPr="009C2A99" w:rsidRDefault="00F83331" w:rsidP="009C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2A99">
              <w:rPr>
                <w:rFonts w:ascii="Times New Roman" w:hAnsi="Times New Roman"/>
                <w:b/>
                <w:bCs/>
                <w:sz w:val="20"/>
                <w:szCs w:val="20"/>
              </w:rPr>
              <w:t>6 537,6</w:t>
            </w:r>
          </w:p>
        </w:tc>
      </w:tr>
      <w:tr w:rsidR="00F83331" w:rsidRPr="009C2A99" w:rsidTr="00F83331">
        <w:trPr>
          <w:trHeight w:val="269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83331" w:rsidRPr="009C2A99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2A99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78" w:type="dxa"/>
            <w:shd w:val="clear" w:color="auto" w:fill="auto"/>
            <w:noWrap/>
            <w:vAlign w:val="center"/>
            <w:hideMark/>
          </w:tcPr>
          <w:p w:rsidR="00F83331" w:rsidRPr="009C2A99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2A99">
              <w:rPr>
                <w:rFonts w:ascii="Times New Roman" w:hAnsi="Times New Roman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F83331" w:rsidRPr="009C2A99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2A99">
              <w:rPr>
                <w:rFonts w:ascii="Times New Roman" w:hAnsi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3331" w:rsidRPr="009C2A99" w:rsidRDefault="00F83331" w:rsidP="009C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2A99">
              <w:rPr>
                <w:rFonts w:ascii="Times New Roman" w:hAnsi="Times New Roman"/>
                <w:b/>
                <w:bCs/>
                <w:sz w:val="20"/>
                <w:szCs w:val="20"/>
              </w:rPr>
              <w:t>98 811,7</w:t>
            </w:r>
          </w:p>
        </w:tc>
      </w:tr>
      <w:tr w:rsidR="00F83331" w:rsidRPr="009C2A99" w:rsidTr="00F83331">
        <w:trPr>
          <w:trHeight w:val="557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83331" w:rsidRPr="009C2A99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A9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178" w:type="dxa"/>
            <w:shd w:val="clear" w:color="auto" w:fill="auto"/>
            <w:noWrap/>
            <w:vAlign w:val="center"/>
            <w:hideMark/>
          </w:tcPr>
          <w:p w:rsidR="00F83331" w:rsidRPr="009C2A99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C2A9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2 02 00000 00 0000 000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F83331" w:rsidRPr="009C2A99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C2A9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3331" w:rsidRPr="009C2A99" w:rsidRDefault="00F83331" w:rsidP="009C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C2A9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98 811,7</w:t>
            </w:r>
          </w:p>
        </w:tc>
      </w:tr>
      <w:tr w:rsidR="00F83331" w:rsidRPr="009C2A99" w:rsidTr="00F83331">
        <w:trPr>
          <w:trHeight w:val="551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83331" w:rsidRPr="009C2A99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2A99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78" w:type="dxa"/>
            <w:shd w:val="clear" w:color="auto" w:fill="auto"/>
            <w:noWrap/>
            <w:vAlign w:val="center"/>
            <w:hideMark/>
          </w:tcPr>
          <w:p w:rsidR="00F83331" w:rsidRPr="009C2A99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2A99">
              <w:rPr>
                <w:rFonts w:ascii="Times New Roman" w:hAnsi="Times New Roman"/>
                <w:b/>
                <w:bCs/>
                <w:sz w:val="20"/>
                <w:szCs w:val="20"/>
              </w:rPr>
              <w:t>2 02 02000 00 0000 151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F83331" w:rsidRPr="009C2A99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2A99">
              <w:rPr>
                <w:rFonts w:ascii="Times New Roman" w:hAnsi="Times New Roman"/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3331" w:rsidRPr="009C2A99" w:rsidRDefault="00F83331" w:rsidP="009C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2A99">
              <w:rPr>
                <w:rFonts w:ascii="Times New Roman" w:hAnsi="Times New Roman"/>
                <w:b/>
                <w:bCs/>
                <w:sz w:val="20"/>
                <w:szCs w:val="20"/>
              </w:rPr>
              <w:t>97 903,0</w:t>
            </w:r>
          </w:p>
        </w:tc>
      </w:tr>
      <w:tr w:rsidR="00F83331" w:rsidRPr="009C2A99" w:rsidTr="00F83331">
        <w:trPr>
          <w:trHeight w:val="559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83331" w:rsidRPr="009C2A99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A9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178" w:type="dxa"/>
            <w:shd w:val="clear" w:color="auto" w:fill="auto"/>
            <w:noWrap/>
            <w:vAlign w:val="center"/>
            <w:hideMark/>
          </w:tcPr>
          <w:p w:rsidR="00F83331" w:rsidRPr="009C2A99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A99">
              <w:rPr>
                <w:rFonts w:ascii="Times New Roman" w:hAnsi="Times New Roman"/>
                <w:sz w:val="20"/>
                <w:szCs w:val="20"/>
              </w:rPr>
              <w:t>2 02 29999 03 0000 151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F83331" w:rsidRPr="009C2A99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A99">
              <w:rPr>
                <w:rFonts w:ascii="Times New Roman" w:hAnsi="Times New Roman"/>
                <w:sz w:val="20"/>
                <w:szCs w:val="20"/>
              </w:rPr>
              <w:t xml:space="preserve">Прочие субсидии бюджетам внутригородских муниципальных образований городов федерального значения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3331" w:rsidRPr="009C2A99" w:rsidRDefault="00F83331" w:rsidP="009C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2A99">
              <w:rPr>
                <w:rFonts w:ascii="Times New Roman" w:hAnsi="Times New Roman"/>
                <w:b/>
                <w:bCs/>
                <w:sz w:val="20"/>
                <w:szCs w:val="20"/>
              </w:rPr>
              <w:t>97 903,0</w:t>
            </w:r>
          </w:p>
        </w:tc>
      </w:tr>
      <w:tr w:rsidR="00F83331" w:rsidRPr="009C2A99" w:rsidTr="00F83331">
        <w:trPr>
          <w:trHeight w:val="724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83331" w:rsidRPr="009C2A99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A9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178" w:type="dxa"/>
            <w:shd w:val="clear" w:color="auto" w:fill="auto"/>
            <w:noWrap/>
            <w:vAlign w:val="center"/>
            <w:hideMark/>
          </w:tcPr>
          <w:p w:rsidR="00F83331" w:rsidRPr="009C2A99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A99">
              <w:rPr>
                <w:rFonts w:ascii="Times New Roman" w:hAnsi="Times New Roman"/>
                <w:sz w:val="20"/>
                <w:szCs w:val="20"/>
              </w:rPr>
              <w:t>2 02 29999 03 0008 151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F83331" w:rsidRPr="009C2A99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A99">
              <w:rPr>
                <w:rFonts w:ascii="Times New Roman" w:hAnsi="Times New Roman"/>
                <w:sz w:val="20"/>
                <w:szCs w:val="20"/>
              </w:rPr>
              <w:t>Прочие субсидии бюджетам внутригородских муниципальных образований городов федерального значения (на содержание объектов дорожного хозяйства)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3331" w:rsidRPr="009C2A99" w:rsidRDefault="00F83331" w:rsidP="009C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A99">
              <w:rPr>
                <w:rFonts w:ascii="Times New Roman" w:hAnsi="Times New Roman"/>
                <w:sz w:val="20"/>
                <w:szCs w:val="20"/>
              </w:rPr>
              <w:t>55 707,6</w:t>
            </w:r>
          </w:p>
        </w:tc>
      </w:tr>
      <w:tr w:rsidR="00F83331" w:rsidRPr="009C2A99" w:rsidTr="00F83331">
        <w:trPr>
          <w:trHeight w:val="831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83331" w:rsidRPr="009C2A99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A9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178" w:type="dxa"/>
            <w:shd w:val="clear" w:color="auto" w:fill="auto"/>
            <w:noWrap/>
            <w:vAlign w:val="center"/>
            <w:hideMark/>
          </w:tcPr>
          <w:p w:rsidR="00F83331" w:rsidRPr="009C2A99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A99">
              <w:rPr>
                <w:rFonts w:ascii="Times New Roman" w:hAnsi="Times New Roman"/>
                <w:sz w:val="20"/>
                <w:szCs w:val="20"/>
              </w:rPr>
              <w:t>2 02 29999 03 0009 151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F83331" w:rsidRPr="009C2A99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A99">
              <w:rPr>
                <w:rFonts w:ascii="Times New Roman" w:hAnsi="Times New Roman"/>
                <w:sz w:val="20"/>
                <w:szCs w:val="20"/>
              </w:rPr>
              <w:t>Прочие субсидии бюджетам внутригородских муниципальных образований городов федерального значения  (на  благоустройство территории жилой застройки)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3331" w:rsidRPr="009C2A99" w:rsidRDefault="00F83331" w:rsidP="009C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A99">
              <w:rPr>
                <w:rFonts w:ascii="Times New Roman" w:hAnsi="Times New Roman"/>
                <w:sz w:val="20"/>
                <w:szCs w:val="20"/>
              </w:rPr>
              <w:t>41 578,1</w:t>
            </w:r>
          </w:p>
        </w:tc>
      </w:tr>
      <w:tr w:rsidR="00F83331" w:rsidRPr="009C2A99" w:rsidTr="00F83331">
        <w:trPr>
          <w:trHeight w:val="734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83331" w:rsidRPr="009C2A99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A9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178" w:type="dxa"/>
            <w:shd w:val="clear" w:color="auto" w:fill="auto"/>
            <w:noWrap/>
            <w:vAlign w:val="center"/>
            <w:hideMark/>
          </w:tcPr>
          <w:p w:rsidR="00F83331" w:rsidRPr="009C2A99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A99">
              <w:rPr>
                <w:rFonts w:ascii="Times New Roman" w:hAnsi="Times New Roman"/>
                <w:sz w:val="20"/>
                <w:szCs w:val="20"/>
              </w:rPr>
              <w:t>2 02 29999 03 0014 151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F83331" w:rsidRPr="009C2A99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A99">
              <w:rPr>
                <w:rFonts w:ascii="Times New Roman" w:hAnsi="Times New Roman"/>
                <w:sz w:val="20"/>
                <w:szCs w:val="20"/>
              </w:rPr>
              <w:t>Прочие субсидии бюджетам внутригородских муниципальных образований городов федерального значения   (на  разметку объектов дорожного хозяйства)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3331" w:rsidRPr="009C2A99" w:rsidRDefault="00F83331" w:rsidP="009C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A99">
              <w:rPr>
                <w:rFonts w:ascii="Times New Roman" w:hAnsi="Times New Roman"/>
                <w:sz w:val="20"/>
                <w:szCs w:val="20"/>
              </w:rPr>
              <w:t>617,3</w:t>
            </w:r>
          </w:p>
        </w:tc>
      </w:tr>
      <w:tr w:rsidR="00F83331" w:rsidRPr="009C2A99" w:rsidTr="00F83331">
        <w:trPr>
          <w:trHeight w:val="329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83331" w:rsidRPr="009C2A99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2A99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78" w:type="dxa"/>
            <w:shd w:val="clear" w:color="auto" w:fill="auto"/>
            <w:noWrap/>
            <w:vAlign w:val="center"/>
            <w:hideMark/>
          </w:tcPr>
          <w:p w:rsidR="00F83331" w:rsidRPr="009C2A99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2A99">
              <w:rPr>
                <w:rFonts w:ascii="Times New Roman" w:hAnsi="Times New Roman"/>
                <w:b/>
                <w:bCs/>
                <w:sz w:val="20"/>
                <w:szCs w:val="20"/>
              </w:rPr>
              <w:t>2 02 30000 00 0000 151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F83331" w:rsidRPr="009C2A99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2A99">
              <w:rPr>
                <w:rFonts w:ascii="Times New Roman" w:hAnsi="Times New Roman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3331" w:rsidRPr="009C2A99" w:rsidRDefault="00F83331" w:rsidP="009C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2A99">
              <w:rPr>
                <w:rFonts w:ascii="Times New Roman" w:hAnsi="Times New Roman"/>
                <w:b/>
                <w:bCs/>
                <w:sz w:val="20"/>
                <w:szCs w:val="20"/>
              </w:rPr>
              <w:t>908,7</w:t>
            </w:r>
          </w:p>
        </w:tc>
      </w:tr>
      <w:tr w:rsidR="00F83331" w:rsidRPr="009C2A99" w:rsidTr="00F83331">
        <w:trPr>
          <w:trHeight w:val="839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F83331" w:rsidRPr="009C2A99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A9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2178" w:type="dxa"/>
            <w:shd w:val="clear" w:color="auto" w:fill="auto"/>
            <w:noWrap/>
            <w:vAlign w:val="center"/>
            <w:hideMark/>
          </w:tcPr>
          <w:p w:rsidR="00F83331" w:rsidRPr="009C2A99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A99">
              <w:rPr>
                <w:rFonts w:ascii="Times New Roman" w:hAnsi="Times New Roman"/>
                <w:sz w:val="20"/>
                <w:szCs w:val="20"/>
              </w:rPr>
              <w:t>2 02 35118 03 0000 151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F83331" w:rsidRPr="009C2A99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2A99">
              <w:rPr>
                <w:rFonts w:ascii="Times New Roman" w:hAnsi="Times New Roman"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83331" w:rsidRPr="009C2A99" w:rsidRDefault="00F83331" w:rsidP="009C2A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2A99">
              <w:rPr>
                <w:rFonts w:ascii="Times New Roman" w:hAnsi="Times New Roman"/>
                <w:sz w:val="20"/>
                <w:szCs w:val="20"/>
              </w:rPr>
              <w:t>908,7</w:t>
            </w:r>
          </w:p>
        </w:tc>
      </w:tr>
      <w:tr w:rsidR="00F83331" w:rsidRPr="009C2A99" w:rsidTr="00F83331">
        <w:trPr>
          <w:trHeight w:val="354"/>
        </w:trPr>
        <w:tc>
          <w:tcPr>
            <w:tcW w:w="2694" w:type="dxa"/>
            <w:gridSpan w:val="2"/>
            <w:shd w:val="clear" w:color="auto" w:fill="auto"/>
            <w:noWrap/>
            <w:vAlign w:val="center"/>
            <w:hideMark/>
          </w:tcPr>
          <w:p w:rsidR="00F83331" w:rsidRPr="009C2A99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2A99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:rsidR="00F83331" w:rsidRPr="009C2A99" w:rsidRDefault="00F83331" w:rsidP="00F833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2A99">
              <w:rPr>
                <w:rFonts w:ascii="Times New Roman" w:hAnsi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83331" w:rsidRPr="009C2A99" w:rsidRDefault="00F83331" w:rsidP="009C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2A99">
              <w:rPr>
                <w:rFonts w:ascii="Times New Roman" w:hAnsi="Times New Roman"/>
                <w:b/>
                <w:bCs/>
                <w:sz w:val="20"/>
                <w:szCs w:val="20"/>
              </w:rPr>
              <w:t>293 950,3</w:t>
            </w:r>
          </w:p>
        </w:tc>
      </w:tr>
    </w:tbl>
    <w:p w:rsidR="00F83331" w:rsidRPr="009C2A99" w:rsidRDefault="00F83331" w:rsidP="00F83331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F83331" w:rsidRDefault="00F83331" w:rsidP="00F8333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F83331" w:rsidRPr="00C2571B" w:rsidRDefault="00F83331" w:rsidP="00F8333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2571B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№2</w:t>
      </w:r>
    </w:p>
    <w:p w:rsidR="00F83331" w:rsidRPr="00C2571B" w:rsidRDefault="00F83331" w:rsidP="00F8333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2571B">
        <w:rPr>
          <w:rFonts w:ascii="Times New Roman" w:hAnsi="Times New Roman"/>
          <w:sz w:val="20"/>
          <w:szCs w:val="20"/>
        </w:rPr>
        <w:t>к решению Совета депутатов</w:t>
      </w:r>
    </w:p>
    <w:p w:rsidR="00F83331" w:rsidRDefault="00F83331" w:rsidP="00F8333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  <w:r w:rsidRPr="00C2571B">
        <w:rPr>
          <w:rFonts w:ascii="Times New Roman" w:hAnsi="Times New Roman"/>
          <w:sz w:val="20"/>
          <w:szCs w:val="20"/>
        </w:rPr>
        <w:t>поселения Вороновское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F83331" w:rsidRDefault="008E0142" w:rsidP="00F8333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26 апреля </w:t>
      </w:r>
      <w:r w:rsidR="00F83331" w:rsidRPr="00C41E20">
        <w:rPr>
          <w:rFonts w:ascii="Times New Roman" w:hAnsi="Times New Roman"/>
          <w:sz w:val="20"/>
          <w:szCs w:val="20"/>
        </w:rPr>
        <w:t xml:space="preserve">2017 года № </w:t>
      </w:r>
      <w:r>
        <w:rPr>
          <w:rFonts w:ascii="Times New Roman" w:hAnsi="Times New Roman"/>
          <w:sz w:val="20"/>
          <w:szCs w:val="20"/>
        </w:rPr>
        <w:t>04/09</w:t>
      </w:r>
    </w:p>
    <w:p w:rsidR="00F83331" w:rsidRDefault="00F83331" w:rsidP="00F8333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</w:t>
      </w:r>
    </w:p>
    <w:p w:rsidR="00F83331" w:rsidRPr="00EE37CB" w:rsidRDefault="00F83331" w:rsidP="00F83331">
      <w:pPr>
        <w:pStyle w:val="ConsNonformat"/>
        <w:widowControl/>
        <w:ind w:left="5664" w:right="0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3</w:t>
      </w:r>
    </w:p>
    <w:p w:rsidR="00F83331" w:rsidRPr="00EE37CB" w:rsidRDefault="00F83331" w:rsidP="00F83331">
      <w:pPr>
        <w:pStyle w:val="ConsNonformat"/>
        <w:widowControl/>
        <w:ind w:left="1200" w:right="0" w:firstLine="5172"/>
        <w:jc w:val="right"/>
        <w:rPr>
          <w:rFonts w:ascii="Times New Roman" w:hAnsi="Times New Roman" w:cs="Times New Roman"/>
        </w:rPr>
      </w:pPr>
      <w:r w:rsidRPr="00EE37CB">
        <w:rPr>
          <w:rFonts w:ascii="Times New Roman" w:hAnsi="Times New Roman" w:cs="Times New Roman"/>
        </w:rPr>
        <w:t>к решению Совета депутатов</w:t>
      </w:r>
    </w:p>
    <w:p w:rsidR="00F83331" w:rsidRDefault="00F83331" w:rsidP="00F83331">
      <w:pPr>
        <w:pStyle w:val="ConsNonformat"/>
        <w:widowControl/>
        <w:ind w:left="1200" w:right="0" w:firstLine="5172"/>
        <w:jc w:val="right"/>
        <w:rPr>
          <w:rFonts w:ascii="Times New Roman" w:hAnsi="Times New Roman" w:cs="Times New Roman"/>
        </w:rPr>
      </w:pPr>
      <w:r w:rsidRPr="00EE37CB">
        <w:rPr>
          <w:rFonts w:ascii="Times New Roman" w:hAnsi="Times New Roman" w:cs="Times New Roman"/>
        </w:rPr>
        <w:t xml:space="preserve">поселения Вороновское </w:t>
      </w:r>
    </w:p>
    <w:p w:rsidR="00F83331" w:rsidRPr="00EE37CB" w:rsidRDefault="00F83331" w:rsidP="00F83331">
      <w:pPr>
        <w:pStyle w:val="ConsNonformat"/>
        <w:widowControl/>
        <w:ind w:left="1200" w:righ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«О </w:t>
      </w:r>
      <w:r w:rsidRPr="00EE37CB">
        <w:rPr>
          <w:rFonts w:ascii="Times New Roman" w:hAnsi="Times New Roman" w:cs="Times New Roman"/>
        </w:rPr>
        <w:t xml:space="preserve">бюджете поселения Вороновское на 2017 год» </w:t>
      </w:r>
      <w:r>
        <w:rPr>
          <w:rFonts w:ascii="Times New Roman" w:hAnsi="Times New Roman" w:cs="Times New Roman"/>
        </w:rPr>
        <w:t xml:space="preserve">     </w:t>
      </w:r>
      <w:r w:rsidRPr="00EE37C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  <w:r w:rsidRPr="00EE37CB">
        <w:rPr>
          <w:rFonts w:ascii="Times New Roman" w:hAnsi="Times New Roman" w:cs="Times New Roman"/>
        </w:rPr>
        <w:t xml:space="preserve">        </w:t>
      </w:r>
    </w:p>
    <w:p w:rsidR="00F83331" w:rsidRDefault="00F83331" w:rsidP="00F83331">
      <w:pPr>
        <w:pStyle w:val="ConsNonformat"/>
        <w:widowControl/>
        <w:ind w:left="1200" w:right="0" w:firstLine="5172"/>
        <w:jc w:val="right"/>
        <w:rPr>
          <w:rFonts w:ascii="Times New Roman" w:hAnsi="Times New Roman" w:cs="Times New Roman"/>
        </w:rPr>
      </w:pPr>
      <w:r w:rsidRPr="00DA4FA5">
        <w:rPr>
          <w:rFonts w:ascii="Times New Roman" w:hAnsi="Times New Roman" w:cs="Times New Roman"/>
        </w:rPr>
        <w:t xml:space="preserve">от  30 ноября 2016 года № </w:t>
      </w:r>
      <w:r>
        <w:rPr>
          <w:rFonts w:ascii="Times New Roman" w:hAnsi="Times New Roman" w:cs="Times New Roman"/>
        </w:rPr>
        <w:t>12/06</w:t>
      </w:r>
    </w:p>
    <w:p w:rsidR="00F83331" w:rsidRDefault="00F83331" w:rsidP="00F8333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83331" w:rsidRPr="008E0142" w:rsidRDefault="00F83331" w:rsidP="00F833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0142">
        <w:rPr>
          <w:rFonts w:ascii="Times New Roman" w:hAnsi="Times New Roman"/>
          <w:sz w:val="24"/>
          <w:szCs w:val="24"/>
        </w:rPr>
        <w:t>Расходы бюджета на 2017 год</w:t>
      </w:r>
      <w:r w:rsidRPr="008E0142">
        <w:rPr>
          <w:rFonts w:ascii="Times New Roman" w:hAnsi="Times New Roman"/>
          <w:sz w:val="24"/>
          <w:szCs w:val="24"/>
        </w:rPr>
        <w:br/>
        <w:t>по разделам, подразделам, целевым статьям и видам расходов</w:t>
      </w:r>
    </w:p>
    <w:p w:rsidR="00F83331" w:rsidRPr="008E0142" w:rsidRDefault="00F83331" w:rsidP="00F833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3331" w:rsidRPr="008E0142" w:rsidRDefault="00F83331" w:rsidP="00F83331">
      <w:pPr>
        <w:jc w:val="center"/>
        <w:rPr>
          <w:rFonts w:ascii="Times New Roman" w:hAnsi="Times New Roman"/>
          <w:sz w:val="24"/>
          <w:szCs w:val="24"/>
        </w:rPr>
      </w:pPr>
      <w:r w:rsidRPr="008E0142">
        <w:rPr>
          <w:rFonts w:ascii="Times New Roman" w:hAnsi="Times New Roman"/>
          <w:sz w:val="24"/>
          <w:szCs w:val="24"/>
        </w:rPr>
        <w:t>Администрация поселения Вороновское</w:t>
      </w:r>
    </w:p>
    <w:tbl>
      <w:tblPr>
        <w:tblW w:w="1074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4"/>
        <w:gridCol w:w="520"/>
        <w:gridCol w:w="416"/>
        <w:gridCol w:w="460"/>
        <w:gridCol w:w="1486"/>
        <w:gridCol w:w="560"/>
        <w:gridCol w:w="1156"/>
      </w:tblGrid>
      <w:tr w:rsidR="00F83331" w:rsidRPr="00AD5461" w:rsidTr="00F83331">
        <w:trPr>
          <w:trHeight w:val="551"/>
          <w:tblHeader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442" w:type="dxa"/>
            <w:gridSpan w:val="5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Сумма,                      тыс. руб.</w:t>
            </w:r>
          </w:p>
        </w:tc>
      </w:tr>
      <w:tr w:rsidR="00F83331" w:rsidRPr="00AD5461" w:rsidTr="00F83331">
        <w:trPr>
          <w:trHeight w:val="252"/>
          <w:tblHeader/>
        </w:trPr>
        <w:tc>
          <w:tcPr>
            <w:tcW w:w="6144" w:type="dxa"/>
            <w:shd w:val="clear" w:color="auto" w:fill="auto"/>
            <w:vAlign w:val="center"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F83331" w:rsidRPr="00AD5461" w:rsidTr="00F83331">
        <w:trPr>
          <w:trHeight w:val="315"/>
        </w:trPr>
        <w:tc>
          <w:tcPr>
            <w:tcW w:w="6144" w:type="dxa"/>
            <w:shd w:val="clear" w:color="auto" w:fill="auto"/>
            <w:vAlign w:val="center"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center"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70 507,0 </w:t>
            </w:r>
          </w:p>
        </w:tc>
      </w:tr>
      <w:tr w:rsidR="00F83331" w:rsidRPr="00AD5461" w:rsidTr="00F83331">
        <w:trPr>
          <w:trHeight w:val="630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790,9 </w:t>
            </w:r>
          </w:p>
        </w:tc>
      </w:tr>
      <w:tr w:rsidR="00F83331" w:rsidRPr="00AD5461" w:rsidTr="00F83331">
        <w:trPr>
          <w:trHeight w:val="630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31 0 00 00000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790,9 </w:t>
            </w:r>
          </w:p>
        </w:tc>
      </w:tr>
      <w:tr w:rsidR="00F83331" w:rsidRPr="00AD5461" w:rsidTr="00F83331">
        <w:trPr>
          <w:trHeight w:val="315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31</w:t>
            </w:r>
            <w:proofErr w:type="gramStart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790,9 </w:t>
            </w:r>
          </w:p>
        </w:tc>
      </w:tr>
      <w:tr w:rsidR="00F83331" w:rsidRPr="00AD5461" w:rsidTr="00F83331">
        <w:trPr>
          <w:trHeight w:val="630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31</w:t>
            </w:r>
            <w:proofErr w:type="gramStart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01 00000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790,9 </w:t>
            </w:r>
          </w:p>
        </w:tc>
      </w:tr>
      <w:tr w:rsidR="00F83331" w:rsidRPr="00AD5461" w:rsidTr="00F83331">
        <w:trPr>
          <w:trHeight w:val="315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31</w:t>
            </w:r>
            <w:proofErr w:type="gramStart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01 00200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790,9 </w:t>
            </w:r>
          </w:p>
        </w:tc>
      </w:tr>
      <w:tr w:rsidR="00F83331" w:rsidRPr="00AD5461" w:rsidTr="00F83331">
        <w:trPr>
          <w:trHeight w:val="945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31</w:t>
            </w:r>
            <w:proofErr w:type="gramStart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01 00200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710,9 </w:t>
            </w:r>
          </w:p>
        </w:tc>
      </w:tr>
      <w:tr w:rsidR="00F83331" w:rsidRPr="00AD5461" w:rsidTr="00F83331">
        <w:trPr>
          <w:trHeight w:val="315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31</w:t>
            </w:r>
            <w:proofErr w:type="gramStart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01 00200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710,9 </w:t>
            </w:r>
          </w:p>
        </w:tc>
      </w:tr>
      <w:tr w:rsidR="00F83331" w:rsidRPr="00AD5461" w:rsidTr="00F83331">
        <w:trPr>
          <w:trHeight w:val="315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31</w:t>
            </w:r>
            <w:proofErr w:type="gramStart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01 00200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80,0 </w:t>
            </w:r>
          </w:p>
        </w:tc>
      </w:tr>
      <w:tr w:rsidR="00F83331" w:rsidRPr="00AD5461" w:rsidTr="00F83331">
        <w:trPr>
          <w:trHeight w:val="481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31</w:t>
            </w:r>
            <w:proofErr w:type="gramStart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01 00200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80,0 </w:t>
            </w:r>
          </w:p>
        </w:tc>
      </w:tr>
      <w:tr w:rsidR="00F83331" w:rsidRPr="00AD5461" w:rsidTr="00F83331">
        <w:trPr>
          <w:trHeight w:val="659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69 345,1 </w:t>
            </w:r>
          </w:p>
        </w:tc>
      </w:tr>
      <w:tr w:rsidR="00F83331" w:rsidRPr="00AD5461" w:rsidTr="00F83331">
        <w:trPr>
          <w:trHeight w:val="630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31 0 00 00000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69 345,1 </w:t>
            </w:r>
          </w:p>
        </w:tc>
      </w:tr>
      <w:tr w:rsidR="00F83331" w:rsidRPr="00AD5461" w:rsidTr="00F83331">
        <w:trPr>
          <w:trHeight w:val="315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31</w:t>
            </w:r>
            <w:proofErr w:type="gramStart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69 345,1 </w:t>
            </w:r>
          </w:p>
        </w:tc>
      </w:tr>
      <w:tr w:rsidR="00F83331" w:rsidRPr="00AD5461" w:rsidTr="00F83331">
        <w:trPr>
          <w:trHeight w:val="531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lastRenderedPageBreak/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31</w:t>
            </w:r>
            <w:proofErr w:type="gramStart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01 00000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69 345,1 </w:t>
            </w:r>
          </w:p>
        </w:tc>
      </w:tr>
      <w:tr w:rsidR="00F83331" w:rsidRPr="00AD5461" w:rsidTr="00F83331">
        <w:trPr>
          <w:trHeight w:val="315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Руководитель администрации / аппарата Совета депутатов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31</w:t>
            </w:r>
            <w:proofErr w:type="gramStart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01 00100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4 503,9 </w:t>
            </w:r>
          </w:p>
        </w:tc>
      </w:tr>
      <w:tr w:rsidR="00F83331" w:rsidRPr="00AD5461" w:rsidTr="00F83331">
        <w:trPr>
          <w:trHeight w:val="945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31</w:t>
            </w:r>
            <w:proofErr w:type="gramStart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01 00100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4 503,9 </w:t>
            </w:r>
          </w:p>
        </w:tc>
      </w:tr>
      <w:tr w:rsidR="00F83331" w:rsidRPr="00AD5461" w:rsidTr="00F83331">
        <w:trPr>
          <w:trHeight w:val="157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31</w:t>
            </w:r>
            <w:proofErr w:type="gramStart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01 00100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4 503,9 </w:t>
            </w:r>
          </w:p>
        </w:tc>
      </w:tr>
      <w:tr w:rsidR="00F83331" w:rsidRPr="00AD5461" w:rsidTr="00F83331">
        <w:trPr>
          <w:trHeight w:val="630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в части содержания муниципальных служащих для решения вопросов местного значения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31</w:t>
            </w:r>
            <w:proofErr w:type="gramStart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01 00500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64 841,1 </w:t>
            </w:r>
          </w:p>
        </w:tc>
      </w:tr>
      <w:tr w:rsidR="00F83331" w:rsidRPr="00AD5461" w:rsidTr="00F83331">
        <w:trPr>
          <w:trHeight w:val="945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31</w:t>
            </w:r>
            <w:proofErr w:type="gramStart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01 00500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54 228,5 </w:t>
            </w:r>
          </w:p>
        </w:tc>
      </w:tr>
      <w:tr w:rsidR="00F83331" w:rsidRPr="00AD5461" w:rsidTr="00F83331">
        <w:trPr>
          <w:trHeight w:val="315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31</w:t>
            </w:r>
            <w:proofErr w:type="gramStart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01 00500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54 228,5 </w:t>
            </w:r>
          </w:p>
        </w:tc>
      </w:tr>
      <w:tr w:rsidR="00F83331" w:rsidRPr="00AD5461" w:rsidTr="00F83331">
        <w:trPr>
          <w:trHeight w:val="315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31</w:t>
            </w:r>
            <w:proofErr w:type="gramStart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01 00500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5 849,0 </w:t>
            </w:r>
          </w:p>
        </w:tc>
      </w:tr>
      <w:tr w:rsidR="00F83331" w:rsidRPr="00AD5461" w:rsidTr="00F83331">
        <w:trPr>
          <w:trHeight w:val="461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31</w:t>
            </w:r>
            <w:proofErr w:type="gramStart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01 00500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5 849,0 </w:t>
            </w:r>
          </w:p>
        </w:tc>
      </w:tr>
      <w:tr w:rsidR="00F83331" w:rsidRPr="00AD5461" w:rsidTr="00F83331">
        <w:trPr>
          <w:trHeight w:val="315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31</w:t>
            </w:r>
            <w:proofErr w:type="gramStart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01 00500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4 763,6 </w:t>
            </w:r>
          </w:p>
        </w:tc>
      </w:tr>
      <w:tr w:rsidR="00F83331" w:rsidRPr="00AD5461" w:rsidTr="00F83331">
        <w:trPr>
          <w:trHeight w:val="315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31</w:t>
            </w:r>
            <w:proofErr w:type="gramStart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01 00500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4 563,6 </w:t>
            </w:r>
          </w:p>
        </w:tc>
      </w:tr>
      <w:tr w:rsidR="00F83331" w:rsidRPr="00AD5461" w:rsidTr="00F83331">
        <w:trPr>
          <w:trHeight w:val="315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31</w:t>
            </w:r>
            <w:proofErr w:type="gramStart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01 00500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</w:tr>
      <w:tr w:rsidR="00F83331" w:rsidRPr="00AD5461" w:rsidTr="00F83331">
        <w:trPr>
          <w:trHeight w:val="315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311,0 </w:t>
            </w:r>
          </w:p>
        </w:tc>
      </w:tr>
      <w:tr w:rsidR="00F83331" w:rsidRPr="00AD5461" w:rsidTr="00F83331">
        <w:trPr>
          <w:trHeight w:val="315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Резервный фонд, предусмотренный в бюджете города Москвы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32 0 00 00000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311,0 </w:t>
            </w:r>
          </w:p>
        </w:tc>
      </w:tr>
      <w:tr w:rsidR="00F83331" w:rsidRPr="00AD5461" w:rsidTr="00F83331">
        <w:trPr>
          <w:trHeight w:val="630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32</w:t>
            </w:r>
            <w:proofErr w:type="gramStart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311,0 </w:t>
            </w:r>
          </w:p>
        </w:tc>
      </w:tr>
      <w:tr w:rsidR="00F83331" w:rsidRPr="00AD5461" w:rsidTr="00F83331">
        <w:trPr>
          <w:trHeight w:val="315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32</w:t>
            </w:r>
            <w:proofErr w:type="gramStart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01 00000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311,0 </w:t>
            </w:r>
          </w:p>
        </w:tc>
      </w:tr>
      <w:tr w:rsidR="00F83331" w:rsidRPr="00AD5461" w:rsidTr="00F83331">
        <w:trPr>
          <w:trHeight w:val="315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32</w:t>
            </w:r>
            <w:proofErr w:type="gramStart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01 00000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311,0 </w:t>
            </w:r>
          </w:p>
        </w:tc>
      </w:tr>
      <w:tr w:rsidR="00F83331" w:rsidRPr="00AD5461" w:rsidTr="00F83331">
        <w:trPr>
          <w:trHeight w:val="315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32</w:t>
            </w:r>
            <w:proofErr w:type="gramStart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01 00000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311,0 </w:t>
            </w:r>
          </w:p>
        </w:tc>
      </w:tr>
      <w:tr w:rsidR="00F83331" w:rsidRPr="00AD5461" w:rsidTr="00F83331">
        <w:trPr>
          <w:trHeight w:val="315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60,0 </w:t>
            </w:r>
          </w:p>
        </w:tc>
      </w:tr>
      <w:tr w:rsidR="00F83331" w:rsidRPr="00AD5461" w:rsidTr="00F83331">
        <w:trPr>
          <w:trHeight w:val="630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Мероприятия в части оценки недвижимости, признания прав и регулирования отношений по государственной  и муниципальной собственности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09 0 00 00000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</w:tr>
      <w:tr w:rsidR="00F83331" w:rsidRPr="00AD5461" w:rsidTr="00F83331">
        <w:trPr>
          <w:trHeight w:val="467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 и муниципальной собственности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09 0 02 00000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</w:tr>
      <w:tr w:rsidR="00F83331" w:rsidRPr="00AD5461" w:rsidTr="00F83331">
        <w:trPr>
          <w:trHeight w:val="315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09 0 02 00000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</w:tr>
      <w:tr w:rsidR="00F83331" w:rsidRPr="00AD5461" w:rsidTr="00F83331">
        <w:trPr>
          <w:trHeight w:val="315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09 0 02 00000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</w:tr>
      <w:tr w:rsidR="00F83331" w:rsidRPr="00AD5461" w:rsidTr="00F83331">
        <w:trPr>
          <w:trHeight w:val="315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908,7 </w:t>
            </w:r>
          </w:p>
        </w:tc>
      </w:tr>
      <w:tr w:rsidR="00F83331" w:rsidRPr="00AD5461" w:rsidTr="00F83331">
        <w:trPr>
          <w:trHeight w:val="315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908,7 </w:t>
            </w:r>
          </w:p>
        </w:tc>
      </w:tr>
      <w:tr w:rsidR="00F83331" w:rsidRPr="00AD5461" w:rsidTr="00F83331">
        <w:trPr>
          <w:trHeight w:val="315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17 0 00 00000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908,7 </w:t>
            </w:r>
          </w:p>
        </w:tc>
      </w:tr>
      <w:tr w:rsidR="00F83331" w:rsidRPr="00AD5461" w:rsidTr="00F83331">
        <w:trPr>
          <w:trHeight w:val="315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17 1 00 00000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908,7 </w:t>
            </w:r>
          </w:p>
        </w:tc>
      </w:tr>
      <w:tr w:rsidR="00F83331" w:rsidRPr="00AD5461" w:rsidTr="00F83331">
        <w:trPr>
          <w:trHeight w:val="630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17 1 00 51180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908,7 </w:t>
            </w:r>
          </w:p>
        </w:tc>
      </w:tr>
      <w:tr w:rsidR="00F83331" w:rsidRPr="00AD5461" w:rsidTr="00F83331">
        <w:trPr>
          <w:trHeight w:val="945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17 1 00 51180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875,9 </w:t>
            </w:r>
          </w:p>
        </w:tc>
      </w:tr>
      <w:tr w:rsidR="00F83331" w:rsidRPr="00AD5461" w:rsidTr="00F83331">
        <w:trPr>
          <w:trHeight w:val="315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17 1 00 51180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875,9 </w:t>
            </w:r>
          </w:p>
        </w:tc>
      </w:tr>
      <w:tr w:rsidR="00F83331" w:rsidRPr="00AD5461" w:rsidTr="00F83331">
        <w:trPr>
          <w:trHeight w:val="315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17 1 00 51180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32,7 </w:t>
            </w:r>
          </w:p>
        </w:tc>
      </w:tr>
      <w:tr w:rsidR="00F83331" w:rsidRPr="00AD5461" w:rsidTr="00F83331">
        <w:trPr>
          <w:trHeight w:val="630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17 1 00 51180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32,7 </w:t>
            </w:r>
          </w:p>
        </w:tc>
      </w:tr>
      <w:tr w:rsidR="00F83331" w:rsidRPr="00AD5461" w:rsidTr="00F83331">
        <w:trPr>
          <w:trHeight w:val="630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800,0 </w:t>
            </w:r>
          </w:p>
        </w:tc>
      </w:tr>
      <w:tr w:rsidR="00F83331" w:rsidRPr="00AD5461" w:rsidTr="00F83331">
        <w:trPr>
          <w:trHeight w:val="461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650,0 </w:t>
            </w:r>
          </w:p>
        </w:tc>
      </w:tr>
      <w:tr w:rsidR="00F83331" w:rsidRPr="00AD5461" w:rsidTr="00F83331">
        <w:trPr>
          <w:trHeight w:val="315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Обеспечение безопасности жизнедеятельности населения на территории поселения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21 0 00 00000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650,0 </w:t>
            </w:r>
          </w:p>
        </w:tc>
      </w:tr>
      <w:tr w:rsidR="00F83331" w:rsidRPr="00AD5461" w:rsidTr="00F83331">
        <w:trPr>
          <w:trHeight w:val="504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Мероприятия по </w:t>
            </w:r>
            <w:r>
              <w:rPr>
                <w:rFonts w:ascii="Times New Roman" w:hAnsi="Times New Roman"/>
                <w:sz w:val="20"/>
                <w:szCs w:val="20"/>
              </w:rPr>
              <w:t>гражданской обороне</w:t>
            </w:r>
            <w:r w:rsidRPr="00AD5461">
              <w:rPr>
                <w:rFonts w:ascii="Times New Roman" w:hAnsi="Times New Roman"/>
                <w:sz w:val="20"/>
                <w:szCs w:val="20"/>
              </w:rPr>
              <w:t xml:space="preserve">, защите населения и территории поселения от </w:t>
            </w:r>
            <w:r>
              <w:rPr>
                <w:rFonts w:ascii="Times New Roman" w:hAnsi="Times New Roman"/>
                <w:sz w:val="20"/>
                <w:szCs w:val="20"/>
              </w:rPr>
              <w:t>чрезвычайных ситуаций</w:t>
            </w:r>
            <w:r w:rsidRPr="00AD5461">
              <w:rPr>
                <w:rFonts w:ascii="Times New Roman" w:hAnsi="Times New Roman"/>
                <w:sz w:val="20"/>
                <w:szCs w:val="20"/>
              </w:rPr>
              <w:t xml:space="preserve"> природного и техногенного характера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21 8 00 00000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450,0 </w:t>
            </w:r>
          </w:p>
        </w:tc>
      </w:tr>
      <w:tr w:rsidR="00F83331" w:rsidRPr="00AD5461" w:rsidTr="00F83331">
        <w:trPr>
          <w:trHeight w:val="630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Предупреждение и ликвидация последствий </w:t>
            </w:r>
            <w:r w:rsidRPr="000430B7">
              <w:rPr>
                <w:rFonts w:ascii="Times New Roman" w:hAnsi="Times New Roman"/>
                <w:sz w:val="20"/>
                <w:szCs w:val="20"/>
              </w:rPr>
              <w:t xml:space="preserve">чрезвычайных ситуаций </w:t>
            </w:r>
            <w:r w:rsidRPr="00AD5461">
              <w:rPr>
                <w:rFonts w:ascii="Times New Roman" w:hAnsi="Times New Roman"/>
                <w:sz w:val="20"/>
                <w:szCs w:val="20"/>
              </w:rPr>
              <w:t>и стихийных бедствий природного и техногенного характера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21 8 01 00000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450,0 </w:t>
            </w:r>
          </w:p>
        </w:tc>
      </w:tr>
      <w:tr w:rsidR="00F83331" w:rsidRPr="00AD5461" w:rsidTr="00F83331">
        <w:trPr>
          <w:trHeight w:val="315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21 8 01 00000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450,0 </w:t>
            </w:r>
          </w:p>
        </w:tc>
      </w:tr>
      <w:tr w:rsidR="00F83331" w:rsidRPr="00AD5461" w:rsidTr="00F83331">
        <w:trPr>
          <w:trHeight w:val="455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21 8 01 00000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450,0 </w:t>
            </w:r>
          </w:p>
        </w:tc>
      </w:tr>
      <w:tr w:rsidR="00F83331" w:rsidRPr="00AD5461" w:rsidTr="00F83331">
        <w:trPr>
          <w:trHeight w:val="547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Прочие мероприятия в части предупреждения и ликвидации последствий </w:t>
            </w:r>
            <w:r>
              <w:rPr>
                <w:rFonts w:ascii="Times New Roman" w:hAnsi="Times New Roman"/>
                <w:sz w:val="20"/>
                <w:szCs w:val="20"/>
              </w:rPr>
              <w:t>чрезвычайных ситуаций</w:t>
            </w:r>
            <w:r w:rsidRPr="00AD5461">
              <w:rPr>
                <w:rFonts w:ascii="Times New Roman" w:hAnsi="Times New Roman"/>
                <w:sz w:val="20"/>
                <w:szCs w:val="20"/>
              </w:rPr>
              <w:t xml:space="preserve"> и стихийных бедствий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21 9 00 00000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</w:tr>
      <w:tr w:rsidR="00F83331" w:rsidRPr="00AD5461" w:rsidTr="00F83331">
        <w:trPr>
          <w:trHeight w:val="315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Подготовка населения и организаций к действиям в </w:t>
            </w:r>
            <w:r w:rsidRPr="000430B7">
              <w:rPr>
                <w:rFonts w:ascii="Times New Roman" w:hAnsi="Times New Roman"/>
                <w:sz w:val="20"/>
                <w:szCs w:val="20"/>
              </w:rPr>
              <w:t>чрезвычайных ситуаци</w:t>
            </w:r>
            <w:r>
              <w:rPr>
                <w:rFonts w:ascii="Times New Roman" w:hAnsi="Times New Roman"/>
                <w:sz w:val="20"/>
                <w:szCs w:val="20"/>
              </w:rPr>
              <w:t>ях</w:t>
            </w:r>
            <w:r w:rsidRPr="000430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5461">
              <w:rPr>
                <w:rFonts w:ascii="Times New Roman" w:hAnsi="Times New Roman"/>
                <w:sz w:val="20"/>
                <w:szCs w:val="20"/>
              </w:rPr>
              <w:t>в мирное и военное время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21 9 01 00000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</w:tr>
      <w:tr w:rsidR="00F83331" w:rsidRPr="00AD5461" w:rsidTr="00F83331">
        <w:trPr>
          <w:trHeight w:val="315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21 9 01 00000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</w:tr>
      <w:tr w:rsidR="00F83331" w:rsidRPr="00AD5461" w:rsidTr="00F83331">
        <w:trPr>
          <w:trHeight w:val="469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21 9 01 00000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</w:tr>
      <w:tr w:rsidR="00F83331" w:rsidRPr="00AD5461" w:rsidTr="00F83331">
        <w:trPr>
          <w:trHeight w:val="419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150,0 </w:t>
            </w:r>
          </w:p>
        </w:tc>
      </w:tr>
      <w:tr w:rsidR="00F83331" w:rsidRPr="00AD5461" w:rsidTr="00F83331">
        <w:trPr>
          <w:trHeight w:val="471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Прочие мероприятия в части обеспечения безопасности жизнедеятельности населения на территории  поселения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24 0 00 00000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150,0 </w:t>
            </w:r>
          </w:p>
        </w:tc>
      </w:tr>
      <w:tr w:rsidR="00F83331" w:rsidRPr="00AD5461" w:rsidTr="00F83331">
        <w:trPr>
          <w:trHeight w:val="581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24 7 00 00000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150,0 </w:t>
            </w:r>
          </w:p>
        </w:tc>
      </w:tr>
      <w:tr w:rsidR="00F83331" w:rsidRPr="00AD5461" w:rsidTr="00F83331">
        <w:trPr>
          <w:trHeight w:val="315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24 7 00 00000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150,0 </w:t>
            </w:r>
          </w:p>
        </w:tc>
      </w:tr>
      <w:tr w:rsidR="00F83331" w:rsidRPr="00AD5461" w:rsidTr="00F83331">
        <w:trPr>
          <w:trHeight w:val="463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24 7 00 00000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150,0 </w:t>
            </w:r>
          </w:p>
        </w:tc>
      </w:tr>
      <w:tr w:rsidR="00F83331" w:rsidRPr="00AD5461" w:rsidTr="00F83331">
        <w:trPr>
          <w:trHeight w:val="315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436,0 </w:t>
            </w:r>
          </w:p>
        </w:tc>
      </w:tr>
      <w:tr w:rsidR="00F83331" w:rsidRPr="00AD5461" w:rsidTr="00F83331">
        <w:trPr>
          <w:trHeight w:val="315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Лесное хозяйство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</w:tr>
      <w:tr w:rsidR="00F83331" w:rsidRPr="00AD5461" w:rsidTr="00F83331">
        <w:trPr>
          <w:trHeight w:val="315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Охрана, восстановление и использование лесов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29 0 00 00000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</w:tr>
      <w:tr w:rsidR="00F83331" w:rsidRPr="00AD5461" w:rsidTr="00F83331">
        <w:trPr>
          <w:trHeight w:val="315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29 2 00 00000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</w:tr>
      <w:tr w:rsidR="00F83331" w:rsidRPr="00AD5461" w:rsidTr="00F83331">
        <w:trPr>
          <w:trHeight w:val="315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29 2 02 00000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</w:tr>
      <w:tr w:rsidR="00F83331" w:rsidRPr="00AD5461" w:rsidTr="00F83331">
        <w:trPr>
          <w:trHeight w:val="315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29 2 02 00000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</w:tr>
      <w:tr w:rsidR="00F83331" w:rsidRPr="00AD5461" w:rsidTr="00F83331">
        <w:trPr>
          <w:trHeight w:val="425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29 2 02 00000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</w:tr>
      <w:tr w:rsidR="00F83331" w:rsidRPr="00AD5461" w:rsidTr="00F83331">
        <w:trPr>
          <w:trHeight w:val="315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316,0 </w:t>
            </w:r>
          </w:p>
        </w:tc>
      </w:tr>
      <w:tr w:rsidR="00F83331" w:rsidRPr="00AD5461" w:rsidTr="00F83331">
        <w:trPr>
          <w:trHeight w:val="630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31 0 00 00000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AD5461">
              <w:rPr>
                <w:rFonts w:ascii="Times New Roman" w:hAnsi="Times New Roman"/>
                <w:sz w:val="20"/>
                <w:szCs w:val="20"/>
              </w:rPr>
              <w:t xml:space="preserve"> 316,0 </w:t>
            </w:r>
          </w:p>
        </w:tc>
      </w:tr>
      <w:tr w:rsidR="00F83331" w:rsidRPr="00AD5461" w:rsidTr="00F83331">
        <w:trPr>
          <w:trHeight w:val="630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5461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расходных обязатель</w:t>
            </w:r>
            <w:proofErr w:type="gramStart"/>
            <w:r w:rsidRPr="00AD5461">
              <w:rPr>
                <w:rFonts w:ascii="Times New Roman" w:hAnsi="Times New Roman"/>
                <w:sz w:val="20"/>
                <w:szCs w:val="20"/>
              </w:rPr>
              <w:t>ств пр</w:t>
            </w:r>
            <w:proofErr w:type="gramEnd"/>
            <w:r w:rsidRPr="00AD5461">
              <w:rPr>
                <w:rFonts w:ascii="Times New Roman" w:hAnsi="Times New Roman"/>
                <w:sz w:val="20"/>
                <w:szCs w:val="20"/>
              </w:rPr>
              <w:t>и предоставлении субсидии на развитие автомобильных дорог и улично-дорожной сети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31 5 00 00000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AD5461">
              <w:rPr>
                <w:rFonts w:ascii="Times New Roman" w:hAnsi="Times New Roman"/>
                <w:sz w:val="20"/>
                <w:szCs w:val="20"/>
              </w:rPr>
              <w:t xml:space="preserve"> 316,0 </w:t>
            </w:r>
          </w:p>
        </w:tc>
      </w:tr>
      <w:tr w:rsidR="00F83331" w:rsidRPr="00AD5461" w:rsidTr="00F83331">
        <w:trPr>
          <w:trHeight w:val="630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5461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расходных обязатель</w:t>
            </w:r>
            <w:proofErr w:type="gramStart"/>
            <w:r w:rsidRPr="00AD5461">
              <w:rPr>
                <w:rFonts w:ascii="Times New Roman" w:hAnsi="Times New Roman"/>
                <w:sz w:val="20"/>
                <w:szCs w:val="20"/>
              </w:rPr>
              <w:t>ств пр</w:t>
            </w:r>
            <w:proofErr w:type="gramEnd"/>
            <w:r w:rsidRPr="00AD5461">
              <w:rPr>
                <w:rFonts w:ascii="Times New Roman" w:hAnsi="Times New Roman"/>
                <w:sz w:val="20"/>
                <w:szCs w:val="20"/>
              </w:rPr>
              <w:t>и предоставлении субсидии на развитие автомобильных дорог и улично-дорожной сети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31 5 02 00000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AD5461">
              <w:rPr>
                <w:rFonts w:ascii="Times New Roman" w:hAnsi="Times New Roman"/>
                <w:sz w:val="20"/>
                <w:szCs w:val="20"/>
              </w:rPr>
              <w:t xml:space="preserve"> 316,0 </w:t>
            </w:r>
          </w:p>
        </w:tc>
      </w:tr>
      <w:tr w:rsidR="00F83331" w:rsidRPr="00AD5461" w:rsidTr="00F83331">
        <w:trPr>
          <w:trHeight w:val="315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Содержание автомобильных дорог общего пользования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31 5 02 S0300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AD5461">
              <w:rPr>
                <w:rFonts w:ascii="Times New Roman" w:hAnsi="Times New Roman"/>
                <w:sz w:val="20"/>
                <w:szCs w:val="20"/>
              </w:rPr>
              <w:t xml:space="preserve"> 316,0 </w:t>
            </w:r>
          </w:p>
        </w:tc>
      </w:tr>
      <w:tr w:rsidR="00F83331" w:rsidRPr="00AD5461" w:rsidTr="00F83331">
        <w:trPr>
          <w:trHeight w:val="315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5461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расходных обязательств на ремонт объектов дорожного хозяйства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31 5 02 S0301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AD5461">
              <w:rPr>
                <w:rFonts w:ascii="Times New Roman" w:hAnsi="Times New Roman"/>
                <w:sz w:val="20"/>
                <w:szCs w:val="20"/>
              </w:rPr>
              <w:t xml:space="preserve"> 417,9 </w:t>
            </w:r>
          </w:p>
        </w:tc>
      </w:tr>
      <w:tr w:rsidR="00F83331" w:rsidRPr="00AD5461" w:rsidTr="00F83331">
        <w:trPr>
          <w:trHeight w:val="315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31 5 02 S0301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AD5461">
              <w:rPr>
                <w:rFonts w:ascii="Times New Roman" w:hAnsi="Times New Roman"/>
                <w:sz w:val="20"/>
                <w:szCs w:val="20"/>
              </w:rPr>
              <w:t xml:space="preserve"> 417,9 </w:t>
            </w:r>
          </w:p>
        </w:tc>
      </w:tr>
      <w:tr w:rsidR="00F83331" w:rsidRPr="00AD5461" w:rsidTr="00F83331">
        <w:trPr>
          <w:trHeight w:val="507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31 5 02 S0301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AD5461">
              <w:rPr>
                <w:rFonts w:ascii="Times New Roman" w:hAnsi="Times New Roman"/>
                <w:sz w:val="20"/>
                <w:szCs w:val="20"/>
              </w:rPr>
              <w:t xml:space="preserve"> 417,9 </w:t>
            </w:r>
          </w:p>
        </w:tc>
      </w:tr>
      <w:tr w:rsidR="00F83331" w:rsidRPr="00AD5461" w:rsidTr="00F83331">
        <w:trPr>
          <w:trHeight w:val="315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5461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расходных обязательств на разметку  объектов дорожного хозяйства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31 5 02 S0302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220,0 </w:t>
            </w:r>
          </w:p>
        </w:tc>
      </w:tr>
      <w:tr w:rsidR="00F83331" w:rsidRPr="00AD5461" w:rsidTr="00F83331">
        <w:trPr>
          <w:trHeight w:val="315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31 5 02 S0302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220,0 </w:t>
            </w:r>
          </w:p>
        </w:tc>
      </w:tr>
      <w:tr w:rsidR="00F83331" w:rsidRPr="00AD5461" w:rsidTr="00F83331">
        <w:trPr>
          <w:trHeight w:val="473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31 5 02 S0302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220,0 </w:t>
            </w:r>
          </w:p>
        </w:tc>
      </w:tr>
      <w:tr w:rsidR="00F83331" w:rsidRPr="00AD5461" w:rsidTr="00F83331">
        <w:trPr>
          <w:trHeight w:val="445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5461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расходных обязательств на содержание объектов дорожного хозяйства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31 5 02 S0303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2 678,1 </w:t>
            </w:r>
          </w:p>
        </w:tc>
      </w:tr>
      <w:tr w:rsidR="00F83331" w:rsidRPr="00AD5461" w:rsidTr="00F83331">
        <w:trPr>
          <w:trHeight w:val="315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31 5 02 S0303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2 678,1 </w:t>
            </w:r>
          </w:p>
        </w:tc>
      </w:tr>
      <w:tr w:rsidR="00F83331" w:rsidRPr="00AD5461" w:rsidTr="00F83331">
        <w:trPr>
          <w:trHeight w:val="453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31 5 02 S0303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2 678,1 </w:t>
            </w:r>
          </w:p>
        </w:tc>
      </w:tr>
      <w:tr w:rsidR="00F83331" w:rsidRPr="00AD5461" w:rsidTr="00F83331">
        <w:trPr>
          <w:trHeight w:val="315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100,0 </w:t>
            </w:r>
          </w:p>
        </w:tc>
      </w:tr>
      <w:tr w:rsidR="00F83331" w:rsidRPr="00AD5461" w:rsidTr="00F83331">
        <w:trPr>
          <w:trHeight w:val="529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33 0 00 00000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F83331" w:rsidRPr="00AD5461" w:rsidTr="00F83331">
        <w:trPr>
          <w:trHeight w:val="551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33 8 00 00000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F83331" w:rsidRPr="00AD5461" w:rsidTr="00F83331">
        <w:trPr>
          <w:trHeight w:val="315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33 8 00 01000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F83331" w:rsidRPr="00AD5461" w:rsidTr="00F83331">
        <w:trPr>
          <w:trHeight w:val="315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33 8 00 01000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F83331" w:rsidRPr="00AD5461" w:rsidTr="00F83331">
        <w:trPr>
          <w:trHeight w:val="499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33 8 00 01000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F83331" w:rsidRPr="00AD5461" w:rsidTr="00F83331">
        <w:trPr>
          <w:trHeight w:val="315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</w:t>
            </w: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750,3 </w:t>
            </w:r>
          </w:p>
        </w:tc>
      </w:tr>
      <w:tr w:rsidR="00F83331" w:rsidRPr="00AD5461" w:rsidTr="00F83331">
        <w:trPr>
          <w:trHeight w:val="315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39 853,1 </w:t>
            </w:r>
          </w:p>
        </w:tc>
      </w:tr>
      <w:tr w:rsidR="00F83331" w:rsidRPr="00AD5461" w:rsidTr="00F83331">
        <w:trPr>
          <w:trHeight w:val="315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05 0 00 00000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4 551,9 </w:t>
            </w:r>
          </w:p>
        </w:tc>
      </w:tr>
      <w:tr w:rsidR="00F83331" w:rsidRPr="00AD5461" w:rsidTr="00F83331">
        <w:trPr>
          <w:trHeight w:val="315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Капитальный ремонт и модернизация жилищного фонда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05</w:t>
            </w:r>
            <w:proofErr w:type="gramStart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4 551,9 </w:t>
            </w:r>
          </w:p>
        </w:tc>
      </w:tr>
      <w:tr w:rsidR="00F83331" w:rsidRPr="00AD5461" w:rsidTr="00F83331">
        <w:trPr>
          <w:trHeight w:val="315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Мероприятия по капитальному ремонту многоквартирных домов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05</w:t>
            </w:r>
            <w:proofErr w:type="gramStart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01 00000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4 551,9 </w:t>
            </w:r>
          </w:p>
        </w:tc>
      </w:tr>
      <w:tr w:rsidR="00F83331" w:rsidRPr="00AD5461" w:rsidTr="00F83331">
        <w:trPr>
          <w:trHeight w:val="315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05</w:t>
            </w:r>
            <w:proofErr w:type="gramStart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01 01000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4 551,9 </w:t>
            </w:r>
          </w:p>
        </w:tc>
      </w:tr>
      <w:tr w:rsidR="00F83331" w:rsidRPr="00AD5461" w:rsidTr="00F83331">
        <w:trPr>
          <w:trHeight w:val="315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05</w:t>
            </w:r>
            <w:proofErr w:type="gramStart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01 01000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4 551,9 </w:t>
            </w:r>
          </w:p>
        </w:tc>
      </w:tr>
      <w:tr w:rsidR="00F83331" w:rsidRPr="00AD5461" w:rsidTr="00F83331">
        <w:trPr>
          <w:trHeight w:val="534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05</w:t>
            </w:r>
            <w:proofErr w:type="gramStart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01 01000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4 551,9 </w:t>
            </w:r>
          </w:p>
        </w:tc>
      </w:tr>
      <w:tr w:rsidR="00F83331" w:rsidRPr="00AD5461" w:rsidTr="00F83331">
        <w:trPr>
          <w:trHeight w:val="457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35 0 00 00000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35 301,2 </w:t>
            </w:r>
          </w:p>
        </w:tc>
      </w:tr>
      <w:tr w:rsidR="00F83331" w:rsidRPr="00AD5461" w:rsidTr="00F83331">
        <w:trPr>
          <w:trHeight w:val="315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35 0 03 00000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35 301,2 </w:t>
            </w:r>
          </w:p>
        </w:tc>
      </w:tr>
      <w:tr w:rsidR="00F83331" w:rsidRPr="00AD5461" w:rsidTr="00F83331">
        <w:trPr>
          <w:trHeight w:val="315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35 0 03 00000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35 301,2 </w:t>
            </w:r>
          </w:p>
        </w:tc>
      </w:tr>
      <w:tr w:rsidR="00F83331" w:rsidRPr="00AD5461" w:rsidTr="00F83331">
        <w:trPr>
          <w:trHeight w:val="435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35 0 03 00000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35 301,2 </w:t>
            </w:r>
          </w:p>
        </w:tc>
      </w:tr>
      <w:tr w:rsidR="00F83331" w:rsidRPr="00AD5461" w:rsidTr="00F83331">
        <w:trPr>
          <w:trHeight w:val="315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200,0 </w:t>
            </w:r>
          </w:p>
        </w:tc>
      </w:tr>
      <w:tr w:rsidR="00F83331" w:rsidRPr="00AD5461" w:rsidTr="00F83331">
        <w:trPr>
          <w:trHeight w:val="538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35 0 00 00000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</w:tr>
      <w:tr w:rsidR="00F83331" w:rsidRPr="00AD5461" w:rsidTr="00F83331">
        <w:trPr>
          <w:trHeight w:val="315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35 1 00 00000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</w:tr>
      <w:tr w:rsidR="00F83331" w:rsidRPr="00AD5461" w:rsidTr="00F83331">
        <w:trPr>
          <w:trHeight w:val="315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35 1 00 05100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</w:tr>
      <w:tr w:rsidR="00F83331" w:rsidRPr="00AD5461" w:rsidTr="00F83331">
        <w:trPr>
          <w:trHeight w:val="315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35 1 00 05100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</w:tr>
      <w:tr w:rsidR="00F83331" w:rsidRPr="00AD5461" w:rsidTr="00F83331">
        <w:trPr>
          <w:trHeight w:val="544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35 1 00 05100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</w:tr>
      <w:tr w:rsidR="00F83331" w:rsidRPr="00AD5461" w:rsidTr="00F83331">
        <w:trPr>
          <w:trHeight w:val="315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61 </w:t>
            </w:r>
            <w:r w:rsidRPr="00AD54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697,2 </w:t>
            </w:r>
          </w:p>
        </w:tc>
      </w:tr>
      <w:tr w:rsidR="00F83331" w:rsidRPr="00AD5461" w:rsidTr="00F83331">
        <w:trPr>
          <w:trHeight w:val="315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Развитие транспортной системы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01 0 00 00000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56 324,9 </w:t>
            </w:r>
          </w:p>
        </w:tc>
      </w:tr>
      <w:tr w:rsidR="00F83331" w:rsidRPr="00AD5461" w:rsidTr="00F83331">
        <w:trPr>
          <w:trHeight w:val="315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Автомобильные дороги и улично-дорожная сеть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01</w:t>
            </w:r>
            <w:proofErr w:type="gramStart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proofErr w:type="gramEnd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56 324,9 </w:t>
            </w:r>
          </w:p>
        </w:tc>
      </w:tr>
      <w:tr w:rsidR="00F83331" w:rsidRPr="00AD5461" w:rsidTr="00F83331">
        <w:trPr>
          <w:trHeight w:val="315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Разметка объектов дорожного хозяйства и автомобильных дорог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01</w:t>
            </w:r>
            <w:proofErr w:type="gramStart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proofErr w:type="gramEnd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04 00000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617,3 </w:t>
            </w:r>
          </w:p>
        </w:tc>
      </w:tr>
      <w:tr w:rsidR="00F83331" w:rsidRPr="00AD5461" w:rsidTr="00F83331">
        <w:trPr>
          <w:trHeight w:val="315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Субсидии на разметку объектов дорожного хозяйства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01</w:t>
            </w:r>
            <w:proofErr w:type="gramStart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proofErr w:type="gramEnd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04 00200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617,3 </w:t>
            </w:r>
          </w:p>
        </w:tc>
      </w:tr>
      <w:tr w:rsidR="00F83331" w:rsidRPr="00AD5461" w:rsidTr="00F83331">
        <w:trPr>
          <w:trHeight w:val="315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01</w:t>
            </w:r>
            <w:proofErr w:type="gramStart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proofErr w:type="gramEnd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04 00200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617,3 </w:t>
            </w:r>
          </w:p>
        </w:tc>
      </w:tr>
      <w:tr w:rsidR="00F83331" w:rsidRPr="00AD5461" w:rsidTr="00F83331">
        <w:trPr>
          <w:trHeight w:val="630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01</w:t>
            </w:r>
            <w:proofErr w:type="gramStart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proofErr w:type="gramEnd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04 00200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617,3 </w:t>
            </w:r>
          </w:p>
        </w:tc>
      </w:tr>
      <w:tr w:rsidR="00F83331" w:rsidRPr="00AD5461" w:rsidTr="00F83331">
        <w:trPr>
          <w:trHeight w:val="315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Содержание объектов дорожного хозяйства и автомобильных дорог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01</w:t>
            </w:r>
            <w:proofErr w:type="gramStart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proofErr w:type="gramEnd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05 00000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55 707,6 </w:t>
            </w:r>
          </w:p>
        </w:tc>
      </w:tr>
      <w:tr w:rsidR="00F83331" w:rsidRPr="00AD5461" w:rsidTr="00F83331">
        <w:trPr>
          <w:trHeight w:val="315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Субсидии на содержание объектов дорожного хозяйства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01</w:t>
            </w:r>
            <w:proofErr w:type="gramStart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proofErr w:type="gramEnd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05 00500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55 707,6 </w:t>
            </w:r>
          </w:p>
        </w:tc>
      </w:tr>
      <w:tr w:rsidR="00F83331" w:rsidRPr="00AD5461" w:rsidTr="00F83331">
        <w:trPr>
          <w:trHeight w:val="315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01</w:t>
            </w:r>
            <w:proofErr w:type="gramStart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proofErr w:type="gramEnd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05 00500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55 707,6 </w:t>
            </w:r>
          </w:p>
        </w:tc>
      </w:tr>
      <w:tr w:rsidR="00F83331" w:rsidRPr="00AD5461" w:rsidTr="00F83331">
        <w:trPr>
          <w:trHeight w:val="630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01</w:t>
            </w:r>
            <w:proofErr w:type="gramStart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proofErr w:type="gramEnd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05 00500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55 707,6 </w:t>
            </w:r>
          </w:p>
        </w:tc>
      </w:tr>
      <w:tr w:rsidR="00F83331" w:rsidRPr="00AD5461" w:rsidTr="00F83331">
        <w:trPr>
          <w:trHeight w:val="315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Благоустройство территорий жилой застройки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05 0 00 00000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41 578,1 </w:t>
            </w:r>
          </w:p>
        </w:tc>
      </w:tr>
      <w:tr w:rsidR="00F83331" w:rsidRPr="00AD5461" w:rsidTr="00F83331">
        <w:trPr>
          <w:trHeight w:val="315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Благоустройство территорий жилой застройки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05</w:t>
            </w:r>
            <w:proofErr w:type="gramStart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proofErr w:type="gramEnd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41 578,1 </w:t>
            </w:r>
          </w:p>
        </w:tc>
      </w:tr>
      <w:tr w:rsidR="00F83331" w:rsidRPr="00AD5461" w:rsidTr="00F83331">
        <w:trPr>
          <w:trHeight w:val="315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Мероприятия по благоустройству территории жилой застройки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05</w:t>
            </w:r>
            <w:proofErr w:type="gramStart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proofErr w:type="gramEnd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02 00000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41 578,1 </w:t>
            </w:r>
          </w:p>
        </w:tc>
      </w:tr>
      <w:tr w:rsidR="00F83331" w:rsidRPr="00AD5461" w:rsidTr="00F83331">
        <w:trPr>
          <w:trHeight w:val="315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Субсидии благоустройство территорий жилой застройки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05</w:t>
            </w:r>
            <w:proofErr w:type="gramStart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proofErr w:type="gramEnd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02 00200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41 578,1 </w:t>
            </w:r>
          </w:p>
        </w:tc>
      </w:tr>
      <w:tr w:rsidR="00F83331" w:rsidRPr="00AD5461" w:rsidTr="00F83331">
        <w:trPr>
          <w:trHeight w:val="315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05</w:t>
            </w:r>
            <w:proofErr w:type="gramStart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proofErr w:type="gramEnd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02 00200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41 578,1 </w:t>
            </w:r>
          </w:p>
        </w:tc>
      </w:tr>
      <w:tr w:rsidR="00F83331" w:rsidRPr="00AD5461" w:rsidTr="00F83331">
        <w:trPr>
          <w:trHeight w:val="481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05</w:t>
            </w:r>
            <w:proofErr w:type="gramStart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proofErr w:type="gramEnd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02 00200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41 578,1 </w:t>
            </w:r>
          </w:p>
        </w:tc>
      </w:tr>
      <w:tr w:rsidR="00F83331" w:rsidRPr="00AD5461" w:rsidTr="00F83331">
        <w:trPr>
          <w:trHeight w:val="561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Мероприятия по содержанию объектов благоустройства в границах городских округов и поселений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60 0 00 00000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63</w:t>
            </w:r>
            <w:r w:rsidRPr="00AD546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794,2 </w:t>
            </w:r>
          </w:p>
        </w:tc>
      </w:tr>
      <w:tr w:rsidR="00F83331" w:rsidRPr="00AD5461" w:rsidTr="00F83331">
        <w:trPr>
          <w:trHeight w:val="315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60 0 01 00000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1 000,0 </w:t>
            </w:r>
          </w:p>
        </w:tc>
      </w:tr>
      <w:tr w:rsidR="00F83331" w:rsidRPr="00AD5461" w:rsidTr="00F83331">
        <w:trPr>
          <w:trHeight w:val="315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60 0 01 00000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1 000,0 </w:t>
            </w:r>
          </w:p>
        </w:tc>
      </w:tr>
      <w:tr w:rsidR="00F83331" w:rsidRPr="00AD5461" w:rsidTr="00F83331">
        <w:trPr>
          <w:trHeight w:val="630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60 0 01 00000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1 000,0 </w:t>
            </w:r>
          </w:p>
        </w:tc>
      </w:tr>
      <w:tr w:rsidR="00F83331" w:rsidRPr="00AD5461" w:rsidTr="00F83331">
        <w:trPr>
          <w:trHeight w:val="435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Мероприятия по содержанию автомобильных дорог и инженерных сооружений в рамках благоустройства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60 0 02 00000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4 106,0 </w:t>
            </w:r>
          </w:p>
        </w:tc>
      </w:tr>
      <w:tr w:rsidR="00F83331" w:rsidRPr="00AD5461" w:rsidTr="00F83331">
        <w:trPr>
          <w:trHeight w:val="315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Содержание автомобильных дорог и инженерных сооружений в рамках благоустройства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60 0 02 01000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4 106,0 </w:t>
            </w:r>
          </w:p>
        </w:tc>
      </w:tr>
      <w:tr w:rsidR="00F83331" w:rsidRPr="00AD5461" w:rsidTr="00F83331">
        <w:trPr>
          <w:trHeight w:val="315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60 0 02 01000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4 106,0 </w:t>
            </w:r>
          </w:p>
        </w:tc>
      </w:tr>
      <w:tr w:rsidR="00F83331" w:rsidRPr="00AD5461" w:rsidTr="00F83331">
        <w:trPr>
          <w:trHeight w:val="483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60 0 02 01000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4 106,0 </w:t>
            </w:r>
          </w:p>
        </w:tc>
      </w:tr>
      <w:tr w:rsidR="00F83331" w:rsidRPr="00AD5461" w:rsidTr="00F83331">
        <w:trPr>
          <w:trHeight w:val="315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Мероприятия по содержанию объектов озеленения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60 0 03 00000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400,0 </w:t>
            </w:r>
          </w:p>
        </w:tc>
      </w:tr>
      <w:tr w:rsidR="00F83331" w:rsidRPr="00AD5461" w:rsidTr="00F83331">
        <w:trPr>
          <w:trHeight w:val="315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Озеленение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60 0 03 01000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400,0 </w:t>
            </w:r>
          </w:p>
        </w:tc>
      </w:tr>
      <w:tr w:rsidR="00F83331" w:rsidRPr="00AD5461" w:rsidTr="00F83331">
        <w:trPr>
          <w:trHeight w:val="113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60 0 03 01000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400,0 </w:t>
            </w:r>
          </w:p>
        </w:tc>
      </w:tr>
      <w:tr w:rsidR="00F83331" w:rsidRPr="00AD5461" w:rsidTr="00F83331">
        <w:trPr>
          <w:trHeight w:val="500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60 0 03 01000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400,0 </w:t>
            </w:r>
          </w:p>
        </w:tc>
      </w:tr>
      <w:tr w:rsidR="00F83331" w:rsidRPr="00AD5461" w:rsidTr="00F83331">
        <w:trPr>
          <w:trHeight w:val="315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60 0 05 00000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  <w:r w:rsidRPr="00AD5461">
              <w:rPr>
                <w:rFonts w:ascii="Times New Roman" w:hAnsi="Times New Roman"/>
                <w:sz w:val="20"/>
                <w:szCs w:val="20"/>
              </w:rPr>
              <w:t xml:space="preserve"> 288,2 </w:t>
            </w:r>
          </w:p>
        </w:tc>
      </w:tr>
      <w:tr w:rsidR="00F83331" w:rsidRPr="00AD5461" w:rsidTr="00F83331">
        <w:trPr>
          <w:trHeight w:val="315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60 0 05 01000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AD5461">
              <w:rPr>
                <w:rFonts w:ascii="Times New Roman" w:hAnsi="Times New Roman"/>
                <w:sz w:val="20"/>
                <w:szCs w:val="20"/>
              </w:rPr>
              <w:t xml:space="preserve"> 941,2 </w:t>
            </w:r>
          </w:p>
        </w:tc>
      </w:tr>
      <w:tr w:rsidR="00F83331" w:rsidRPr="00AD5461" w:rsidTr="00F83331">
        <w:trPr>
          <w:trHeight w:val="315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60 0 05 01000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AD5461">
              <w:rPr>
                <w:rFonts w:ascii="Times New Roman" w:hAnsi="Times New Roman"/>
                <w:sz w:val="20"/>
                <w:szCs w:val="20"/>
              </w:rPr>
              <w:t xml:space="preserve"> 941,2 </w:t>
            </w:r>
          </w:p>
        </w:tc>
      </w:tr>
      <w:tr w:rsidR="00F83331" w:rsidRPr="00AD5461" w:rsidTr="00F83331">
        <w:trPr>
          <w:trHeight w:val="531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60 0 05 01000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AD5461">
              <w:rPr>
                <w:rFonts w:ascii="Times New Roman" w:hAnsi="Times New Roman"/>
                <w:sz w:val="20"/>
                <w:szCs w:val="20"/>
              </w:rPr>
              <w:t xml:space="preserve"> 941,2 </w:t>
            </w:r>
          </w:p>
        </w:tc>
      </w:tr>
      <w:tr w:rsidR="00F83331" w:rsidRPr="00AD5461" w:rsidTr="00F83331">
        <w:trPr>
          <w:trHeight w:val="315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5461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расходных обязательств на благоустройство жилой застройки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60 0 05 S1000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11 347,0 </w:t>
            </w:r>
          </w:p>
        </w:tc>
      </w:tr>
      <w:tr w:rsidR="00F83331" w:rsidRPr="00AD5461" w:rsidTr="00F83331">
        <w:trPr>
          <w:trHeight w:val="315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60 0 05 S1000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11 347,0 </w:t>
            </w:r>
          </w:p>
        </w:tc>
      </w:tr>
      <w:tr w:rsidR="00F83331" w:rsidRPr="00AD5461" w:rsidTr="00F83331">
        <w:trPr>
          <w:trHeight w:val="429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60 0 05 S1000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11 347,0 </w:t>
            </w:r>
          </w:p>
        </w:tc>
      </w:tr>
      <w:tr w:rsidR="00F83331" w:rsidRPr="00AD5461" w:rsidTr="00F83331">
        <w:trPr>
          <w:trHeight w:val="315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400,0 </w:t>
            </w:r>
          </w:p>
        </w:tc>
      </w:tr>
      <w:tr w:rsidR="00F83331" w:rsidRPr="00AD5461" w:rsidTr="00F83331">
        <w:trPr>
          <w:trHeight w:val="315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400,0 </w:t>
            </w:r>
          </w:p>
        </w:tc>
      </w:tr>
      <w:tr w:rsidR="00F83331" w:rsidRPr="00AD5461" w:rsidTr="00F83331">
        <w:trPr>
          <w:trHeight w:val="515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35 0 00 00000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400,0 </w:t>
            </w:r>
          </w:p>
        </w:tc>
      </w:tr>
      <w:tr w:rsidR="00F83331" w:rsidRPr="00AD5461" w:rsidTr="00F83331">
        <w:trPr>
          <w:trHeight w:val="409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Прочие 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35</w:t>
            </w:r>
            <w:proofErr w:type="gramStart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Е</w:t>
            </w:r>
            <w:proofErr w:type="gramEnd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400,0 </w:t>
            </w:r>
          </w:p>
        </w:tc>
      </w:tr>
      <w:tr w:rsidR="00F83331" w:rsidRPr="00AD5461" w:rsidTr="00F83331">
        <w:trPr>
          <w:trHeight w:val="315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35</w:t>
            </w:r>
            <w:proofErr w:type="gramStart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Е</w:t>
            </w:r>
            <w:proofErr w:type="gramEnd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01 00000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400,0 </w:t>
            </w:r>
          </w:p>
        </w:tc>
      </w:tr>
      <w:tr w:rsidR="00F83331" w:rsidRPr="00AD5461" w:rsidTr="00F83331">
        <w:trPr>
          <w:trHeight w:val="630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Молодежная политика, другие вопросы в области образования, праздничные и социально значимые мероприятия для населения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35</w:t>
            </w:r>
            <w:proofErr w:type="gramStart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Е</w:t>
            </w:r>
            <w:proofErr w:type="gramEnd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01 00500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400,0 </w:t>
            </w:r>
          </w:p>
        </w:tc>
      </w:tr>
      <w:tr w:rsidR="00F83331" w:rsidRPr="00AD5461" w:rsidTr="00F83331">
        <w:trPr>
          <w:trHeight w:val="315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35</w:t>
            </w:r>
            <w:proofErr w:type="gramStart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Е</w:t>
            </w:r>
            <w:proofErr w:type="gramEnd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01 00500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400,0 </w:t>
            </w:r>
          </w:p>
        </w:tc>
      </w:tr>
      <w:tr w:rsidR="00F83331" w:rsidRPr="00AD5461" w:rsidTr="00F83331">
        <w:trPr>
          <w:trHeight w:val="523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35</w:t>
            </w:r>
            <w:proofErr w:type="gramStart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Е</w:t>
            </w:r>
            <w:proofErr w:type="gramEnd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01 00500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400,0 </w:t>
            </w:r>
          </w:p>
        </w:tc>
      </w:tr>
      <w:tr w:rsidR="00F83331" w:rsidRPr="00AD5461" w:rsidTr="00F83331">
        <w:trPr>
          <w:trHeight w:val="315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23 566,0 </w:t>
            </w:r>
          </w:p>
        </w:tc>
      </w:tr>
      <w:tr w:rsidR="00F83331" w:rsidRPr="00AD5461" w:rsidTr="00F83331">
        <w:trPr>
          <w:trHeight w:val="315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23 566,0 </w:t>
            </w:r>
          </w:p>
        </w:tc>
      </w:tr>
      <w:tr w:rsidR="00F83331" w:rsidRPr="00AD5461" w:rsidTr="00F83331">
        <w:trPr>
          <w:trHeight w:val="315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Развитие культуры в сфере обеспечения досуга населения  поселения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45 0 00 00000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1 000,0 </w:t>
            </w:r>
          </w:p>
        </w:tc>
      </w:tr>
      <w:tr w:rsidR="00F83331" w:rsidRPr="00AD5461" w:rsidTr="00F83331">
        <w:trPr>
          <w:trHeight w:val="315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45 0 85 00000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1 000,0 </w:t>
            </w:r>
          </w:p>
        </w:tc>
      </w:tr>
      <w:tr w:rsidR="00F83331" w:rsidRPr="00AD5461" w:rsidTr="00F83331">
        <w:trPr>
          <w:trHeight w:val="315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45 0 85 00000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1 000,0 </w:t>
            </w:r>
          </w:p>
        </w:tc>
      </w:tr>
      <w:tr w:rsidR="00F83331" w:rsidRPr="00AD5461" w:rsidTr="00F83331">
        <w:trPr>
          <w:trHeight w:val="474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45 0 85 00000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1 000,0 </w:t>
            </w:r>
          </w:p>
        </w:tc>
      </w:tr>
      <w:tr w:rsidR="00F83331" w:rsidRPr="00AD5461" w:rsidTr="00F83331">
        <w:trPr>
          <w:trHeight w:val="315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Оказание муниципальными учреждениями муниципальных услуг, выполнение работ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48 0 00 00000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22 566,0 </w:t>
            </w:r>
          </w:p>
        </w:tc>
      </w:tr>
      <w:tr w:rsidR="00F83331" w:rsidRPr="00AD5461" w:rsidTr="00F83331">
        <w:trPr>
          <w:trHeight w:val="315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Функционирование бюджетных учреждений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48 2 00 00000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22 566,0 </w:t>
            </w:r>
          </w:p>
        </w:tc>
      </w:tr>
      <w:tr w:rsidR="00F83331" w:rsidRPr="00AD5461" w:rsidTr="00F83331">
        <w:trPr>
          <w:trHeight w:val="315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Деятельность подведомственных учреждений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48 2 99 00000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22 566,0 </w:t>
            </w:r>
          </w:p>
        </w:tc>
      </w:tr>
      <w:tr w:rsidR="00F83331" w:rsidRPr="00AD5461" w:rsidTr="00F83331">
        <w:trPr>
          <w:trHeight w:val="315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48 2 99 01000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22 566,0 </w:t>
            </w:r>
          </w:p>
        </w:tc>
      </w:tr>
      <w:tr w:rsidR="00F83331" w:rsidRPr="00AD5461" w:rsidTr="00F83331">
        <w:trPr>
          <w:trHeight w:val="529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48 2 99 01000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22 566,0 </w:t>
            </w:r>
          </w:p>
        </w:tc>
      </w:tr>
      <w:tr w:rsidR="00F83331" w:rsidRPr="00AD5461" w:rsidTr="00F83331">
        <w:trPr>
          <w:trHeight w:val="315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48 2 99 01000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22 566,0 </w:t>
            </w:r>
          </w:p>
        </w:tc>
      </w:tr>
      <w:tr w:rsidR="00F83331" w:rsidRPr="00AD5461" w:rsidTr="00F83331">
        <w:trPr>
          <w:trHeight w:val="315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1 036,8 </w:t>
            </w:r>
          </w:p>
        </w:tc>
      </w:tr>
      <w:tr w:rsidR="00F83331" w:rsidRPr="00AD5461" w:rsidTr="00F83331">
        <w:trPr>
          <w:trHeight w:val="315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352,8 </w:t>
            </w:r>
          </w:p>
        </w:tc>
      </w:tr>
      <w:tr w:rsidR="00F83331" w:rsidRPr="00AD5461" w:rsidTr="00F83331">
        <w:trPr>
          <w:trHeight w:val="437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35 0 00 00000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352,8 </w:t>
            </w:r>
          </w:p>
        </w:tc>
      </w:tr>
      <w:tr w:rsidR="00F83331" w:rsidRPr="00AD5461" w:rsidTr="00F83331">
        <w:trPr>
          <w:trHeight w:val="517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Непрограммные направления деятельности по расходным обязательствам администраций муниципальных образований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35 </w:t>
            </w:r>
            <w:proofErr w:type="gramStart"/>
            <w:r w:rsidRPr="00AD546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352,8 </w:t>
            </w:r>
          </w:p>
        </w:tc>
      </w:tr>
      <w:tr w:rsidR="00F83331" w:rsidRPr="00AD5461" w:rsidTr="00F83331">
        <w:trPr>
          <w:trHeight w:val="315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Доплата к пенсиям, дополнительное пенсионное обеспечение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35 </w:t>
            </w:r>
            <w:proofErr w:type="gramStart"/>
            <w:r w:rsidRPr="00AD546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01 00000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352,8 </w:t>
            </w:r>
          </w:p>
        </w:tc>
      </w:tr>
      <w:tr w:rsidR="00F83331" w:rsidRPr="00AD5461" w:rsidTr="00F83331">
        <w:trPr>
          <w:trHeight w:val="440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Доплаты к пенсиям государственных служащих субъектов </w:t>
            </w:r>
            <w:r>
              <w:rPr>
                <w:rFonts w:ascii="Times New Roman" w:hAnsi="Times New Roman"/>
                <w:sz w:val="20"/>
                <w:szCs w:val="20"/>
              </w:rPr>
              <w:t>Российской Федерации</w:t>
            </w:r>
            <w:r w:rsidRPr="00AD5461">
              <w:rPr>
                <w:rFonts w:ascii="Times New Roman" w:hAnsi="Times New Roman"/>
                <w:sz w:val="20"/>
                <w:szCs w:val="20"/>
              </w:rPr>
              <w:t xml:space="preserve"> и муниципальных служащих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35 </w:t>
            </w:r>
            <w:proofErr w:type="gramStart"/>
            <w:r w:rsidRPr="00AD546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01 01500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352,8 </w:t>
            </w:r>
          </w:p>
        </w:tc>
      </w:tr>
      <w:tr w:rsidR="00F83331" w:rsidRPr="00AD5461" w:rsidTr="00F83331">
        <w:trPr>
          <w:trHeight w:val="315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Социальное обеспечение </w:t>
            </w:r>
            <w:r w:rsidRPr="00AD5461">
              <w:rPr>
                <w:rFonts w:ascii="Times New Roman" w:hAnsi="Times New Roman"/>
                <w:sz w:val="20"/>
                <w:szCs w:val="20"/>
              </w:rPr>
              <w:t>и иные выплаты населению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35 </w:t>
            </w:r>
            <w:proofErr w:type="gramStart"/>
            <w:r w:rsidRPr="00AD546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01 01500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352,8 </w:t>
            </w:r>
          </w:p>
        </w:tc>
      </w:tr>
      <w:tr w:rsidR="00F83331" w:rsidRPr="00AD5461" w:rsidTr="00F83331">
        <w:trPr>
          <w:trHeight w:val="315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35 </w:t>
            </w:r>
            <w:proofErr w:type="gramStart"/>
            <w:r w:rsidRPr="00AD546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01 01500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352,8 </w:t>
            </w:r>
          </w:p>
        </w:tc>
      </w:tr>
      <w:tr w:rsidR="00F83331" w:rsidRPr="00AD5461" w:rsidTr="00F83331">
        <w:trPr>
          <w:trHeight w:val="315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684,0 </w:t>
            </w:r>
          </w:p>
        </w:tc>
      </w:tr>
      <w:tr w:rsidR="00F83331" w:rsidRPr="00AD5461" w:rsidTr="00F83331">
        <w:trPr>
          <w:trHeight w:val="315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Социальная поддержка населения, ветеранов и граждан старшего поколения поселения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73 0 00 00000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684,0 </w:t>
            </w:r>
          </w:p>
        </w:tc>
      </w:tr>
      <w:tr w:rsidR="00F83331" w:rsidRPr="00AD5461" w:rsidTr="00F83331">
        <w:trPr>
          <w:trHeight w:val="315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Социальные выплаты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73 7 00 00000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684,0 </w:t>
            </w:r>
          </w:p>
        </w:tc>
      </w:tr>
      <w:tr w:rsidR="00F83331" w:rsidRPr="00AD5461" w:rsidTr="00F83331">
        <w:trPr>
          <w:trHeight w:val="315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73 7 00 00000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684,0 </w:t>
            </w:r>
          </w:p>
        </w:tc>
      </w:tr>
      <w:tr w:rsidR="00F83331" w:rsidRPr="00AD5461" w:rsidTr="00F83331">
        <w:trPr>
          <w:trHeight w:val="315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73 7 00 00000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684,0 </w:t>
            </w:r>
          </w:p>
        </w:tc>
      </w:tr>
      <w:tr w:rsidR="00F83331" w:rsidRPr="00AD5461" w:rsidTr="00F83331">
        <w:trPr>
          <w:trHeight w:val="315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13 751,0 </w:t>
            </w:r>
          </w:p>
        </w:tc>
      </w:tr>
      <w:tr w:rsidR="00F83331" w:rsidRPr="00AD5461" w:rsidTr="00F83331">
        <w:trPr>
          <w:trHeight w:val="315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13 751,0 </w:t>
            </w:r>
          </w:p>
        </w:tc>
      </w:tr>
      <w:tr w:rsidR="00F83331" w:rsidRPr="00AD5461" w:rsidTr="00F83331">
        <w:trPr>
          <w:trHeight w:val="486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Оказание муниципальными учреждениями муниципальных услуг, выполнение работ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48 0 00 00000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13 751,0 </w:t>
            </w:r>
          </w:p>
        </w:tc>
      </w:tr>
      <w:tr w:rsidR="00F83331" w:rsidRPr="00AD5461" w:rsidTr="00F83331">
        <w:trPr>
          <w:trHeight w:val="315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Функционирование бюджетных учреждений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48 2 00 00000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13 751,0 </w:t>
            </w:r>
          </w:p>
        </w:tc>
      </w:tr>
      <w:tr w:rsidR="00F83331" w:rsidRPr="00AD5461" w:rsidTr="00F83331">
        <w:trPr>
          <w:trHeight w:val="315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Деятельность подведомственных учреждений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48 2 99 00000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13 751,0 </w:t>
            </w:r>
          </w:p>
        </w:tc>
      </w:tr>
      <w:tr w:rsidR="00F83331" w:rsidRPr="00AD5461" w:rsidTr="00F83331">
        <w:trPr>
          <w:trHeight w:val="315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48 2 99 01000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13 751,0 </w:t>
            </w:r>
          </w:p>
        </w:tc>
      </w:tr>
      <w:tr w:rsidR="00F83331" w:rsidRPr="00AD5461" w:rsidTr="00F83331">
        <w:trPr>
          <w:trHeight w:val="507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48 2 99 01000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13 751,0 </w:t>
            </w:r>
          </w:p>
        </w:tc>
      </w:tr>
      <w:tr w:rsidR="00F83331" w:rsidRPr="00AD5461" w:rsidTr="00F83331">
        <w:trPr>
          <w:trHeight w:val="315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48 2 99 01000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13 751,0 </w:t>
            </w:r>
          </w:p>
        </w:tc>
      </w:tr>
      <w:tr w:rsidR="00F83331" w:rsidRPr="00AD5461" w:rsidTr="00F83331">
        <w:trPr>
          <w:trHeight w:val="315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40,0 </w:t>
            </w:r>
          </w:p>
        </w:tc>
      </w:tr>
      <w:tr w:rsidR="00F83331" w:rsidRPr="00AD5461" w:rsidTr="00F83331">
        <w:trPr>
          <w:trHeight w:val="315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</w:tr>
      <w:tr w:rsidR="00F83331" w:rsidRPr="00AD5461" w:rsidTr="00F83331">
        <w:trPr>
          <w:trHeight w:val="431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35 0 00 00000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</w:tr>
      <w:tr w:rsidR="00F83331" w:rsidRPr="00AD5461" w:rsidTr="00F83331">
        <w:trPr>
          <w:trHeight w:val="575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Прочие 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35</w:t>
            </w:r>
            <w:proofErr w:type="gramStart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Е</w:t>
            </w:r>
            <w:proofErr w:type="gramEnd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</w:tr>
      <w:tr w:rsidR="00F83331" w:rsidRPr="00AD5461" w:rsidTr="00F83331">
        <w:trPr>
          <w:trHeight w:val="315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35</w:t>
            </w:r>
            <w:proofErr w:type="gramStart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Е</w:t>
            </w:r>
            <w:proofErr w:type="gramEnd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01 00000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</w:tr>
      <w:tr w:rsidR="00F83331" w:rsidRPr="00AD5461" w:rsidTr="00F83331">
        <w:trPr>
          <w:trHeight w:val="630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Периодическая печать и издательства, другие вопросы в области средств массовой информации и обслуживание муниципального долга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35</w:t>
            </w:r>
            <w:proofErr w:type="gramStart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Е</w:t>
            </w:r>
            <w:proofErr w:type="gramEnd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01 00300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</w:tr>
      <w:tr w:rsidR="00F83331" w:rsidRPr="00AD5461" w:rsidTr="00F83331">
        <w:trPr>
          <w:trHeight w:val="315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35</w:t>
            </w:r>
            <w:proofErr w:type="gramStart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Е</w:t>
            </w:r>
            <w:proofErr w:type="gramEnd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01 00300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</w:tr>
      <w:tr w:rsidR="00F83331" w:rsidRPr="00AD5461" w:rsidTr="00F83331">
        <w:trPr>
          <w:trHeight w:val="315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35</w:t>
            </w:r>
            <w:proofErr w:type="gramStart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Е</w:t>
            </w:r>
            <w:proofErr w:type="gramEnd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01 00300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</w:tr>
      <w:tr w:rsidR="00F83331" w:rsidRPr="00AD5461" w:rsidTr="00F83331">
        <w:trPr>
          <w:trHeight w:val="315"/>
        </w:trPr>
        <w:tc>
          <w:tcPr>
            <w:tcW w:w="614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4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333 195,7 </w:t>
            </w:r>
          </w:p>
        </w:tc>
      </w:tr>
    </w:tbl>
    <w:p w:rsidR="00F83331" w:rsidRDefault="00F83331" w:rsidP="00F83331"/>
    <w:p w:rsidR="00F83331" w:rsidRDefault="00F83331" w:rsidP="00F83331"/>
    <w:p w:rsidR="00F83331" w:rsidRDefault="00F83331" w:rsidP="00F83331"/>
    <w:p w:rsidR="00F83331" w:rsidRDefault="00F83331" w:rsidP="00F83331"/>
    <w:p w:rsidR="00F83331" w:rsidRDefault="00F83331" w:rsidP="00F83331"/>
    <w:p w:rsidR="00F83331" w:rsidRDefault="00F83331" w:rsidP="00F83331"/>
    <w:p w:rsidR="00F83331" w:rsidRDefault="00F83331" w:rsidP="00F83331"/>
    <w:p w:rsidR="00F83331" w:rsidRDefault="00F83331" w:rsidP="00F83331"/>
    <w:p w:rsidR="00F83331" w:rsidRDefault="00F83331" w:rsidP="00F83331"/>
    <w:p w:rsidR="00F83331" w:rsidRPr="00C2571B" w:rsidRDefault="00F83331" w:rsidP="00F8333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tab/>
      </w:r>
      <w:r w:rsidRPr="00C2571B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№3</w:t>
      </w:r>
    </w:p>
    <w:p w:rsidR="00F83331" w:rsidRPr="00C2571B" w:rsidRDefault="00F83331" w:rsidP="00F8333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2571B">
        <w:rPr>
          <w:rFonts w:ascii="Times New Roman" w:hAnsi="Times New Roman"/>
          <w:sz w:val="20"/>
          <w:szCs w:val="20"/>
        </w:rPr>
        <w:t>к решению Совета депутатов</w:t>
      </w:r>
    </w:p>
    <w:p w:rsidR="00F83331" w:rsidRDefault="00F83331" w:rsidP="00F8333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  <w:r w:rsidRPr="00C2571B">
        <w:rPr>
          <w:rFonts w:ascii="Times New Roman" w:hAnsi="Times New Roman"/>
          <w:sz w:val="20"/>
          <w:szCs w:val="20"/>
        </w:rPr>
        <w:t>поселения Вороновское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F83331" w:rsidRDefault="008E0142" w:rsidP="00F8333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26 апреля </w:t>
      </w:r>
      <w:r w:rsidR="00F83331" w:rsidRPr="00C41E20">
        <w:rPr>
          <w:rFonts w:ascii="Times New Roman" w:hAnsi="Times New Roman"/>
          <w:sz w:val="20"/>
          <w:szCs w:val="20"/>
        </w:rPr>
        <w:t xml:space="preserve">2017 года № </w:t>
      </w:r>
      <w:r>
        <w:rPr>
          <w:rFonts w:ascii="Times New Roman" w:hAnsi="Times New Roman"/>
          <w:sz w:val="20"/>
          <w:szCs w:val="20"/>
        </w:rPr>
        <w:t>04/09</w:t>
      </w:r>
    </w:p>
    <w:p w:rsidR="00F83331" w:rsidRDefault="00F83331" w:rsidP="00F8333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</w:t>
      </w:r>
    </w:p>
    <w:p w:rsidR="00F83331" w:rsidRPr="00EE37CB" w:rsidRDefault="00F83331" w:rsidP="00F83331">
      <w:pPr>
        <w:pStyle w:val="ConsNonformat"/>
        <w:widowControl/>
        <w:ind w:left="5664" w:right="0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4</w:t>
      </w:r>
    </w:p>
    <w:p w:rsidR="00F83331" w:rsidRPr="00EE37CB" w:rsidRDefault="00F83331" w:rsidP="00F83331">
      <w:pPr>
        <w:pStyle w:val="ConsNonformat"/>
        <w:widowControl/>
        <w:ind w:left="1200" w:right="0" w:firstLine="5172"/>
        <w:jc w:val="right"/>
        <w:rPr>
          <w:rFonts w:ascii="Times New Roman" w:hAnsi="Times New Roman" w:cs="Times New Roman"/>
        </w:rPr>
      </w:pPr>
      <w:r w:rsidRPr="00EE37CB">
        <w:rPr>
          <w:rFonts w:ascii="Times New Roman" w:hAnsi="Times New Roman" w:cs="Times New Roman"/>
        </w:rPr>
        <w:t>к решению Совета депутатов</w:t>
      </w:r>
    </w:p>
    <w:p w:rsidR="00F83331" w:rsidRDefault="00F83331" w:rsidP="00F83331">
      <w:pPr>
        <w:pStyle w:val="ConsNonformat"/>
        <w:widowControl/>
        <w:ind w:left="1200" w:right="0" w:firstLine="5172"/>
        <w:jc w:val="right"/>
        <w:rPr>
          <w:rFonts w:ascii="Times New Roman" w:hAnsi="Times New Roman" w:cs="Times New Roman"/>
        </w:rPr>
      </w:pPr>
      <w:r w:rsidRPr="00EE37CB">
        <w:rPr>
          <w:rFonts w:ascii="Times New Roman" w:hAnsi="Times New Roman" w:cs="Times New Roman"/>
        </w:rPr>
        <w:t xml:space="preserve">поселения Вороновское </w:t>
      </w:r>
    </w:p>
    <w:p w:rsidR="00F83331" w:rsidRPr="00EE37CB" w:rsidRDefault="00F83331" w:rsidP="00F83331">
      <w:pPr>
        <w:pStyle w:val="ConsNonformat"/>
        <w:widowControl/>
        <w:ind w:left="1200" w:righ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«О </w:t>
      </w:r>
      <w:r w:rsidRPr="00EE37CB">
        <w:rPr>
          <w:rFonts w:ascii="Times New Roman" w:hAnsi="Times New Roman" w:cs="Times New Roman"/>
        </w:rPr>
        <w:t xml:space="preserve">бюджете поселения Вороновское на 2017 год» </w:t>
      </w:r>
      <w:r>
        <w:rPr>
          <w:rFonts w:ascii="Times New Roman" w:hAnsi="Times New Roman" w:cs="Times New Roman"/>
        </w:rPr>
        <w:t xml:space="preserve">     </w:t>
      </w:r>
      <w:r w:rsidRPr="00EE37C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  <w:r w:rsidRPr="00EE37CB">
        <w:rPr>
          <w:rFonts w:ascii="Times New Roman" w:hAnsi="Times New Roman" w:cs="Times New Roman"/>
        </w:rPr>
        <w:t xml:space="preserve">        </w:t>
      </w:r>
    </w:p>
    <w:p w:rsidR="00F83331" w:rsidRDefault="00F83331" w:rsidP="00F83331">
      <w:pPr>
        <w:pStyle w:val="ConsNonformat"/>
        <w:widowControl/>
        <w:ind w:left="1200" w:right="0" w:firstLine="5172"/>
        <w:jc w:val="right"/>
        <w:rPr>
          <w:rFonts w:ascii="Times New Roman" w:hAnsi="Times New Roman" w:cs="Times New Roman"/>
        </w:rPr>
      </w:pPr>
      <w:r w:rsidRPr="00DA4FA5">
        <w:rPr>
          <w:rFonts w:ascii="Times New Roman" w:hAnsi="Times New Roman" w:cs="Times New Roman"/>
        </w:rPr>
        <w:t xml:space="preserve">от  30 ноября 2016 года № </w:t>
      </w:r>
      <w:r>
        <w:rPr>
          <w:rFonts w:ascii="Times New Roman" w:hAnsi="Times New Roman" w:cs="Times New Roman"/>
        </w:rPr>
        <w:t>12/06</w:t>
      </w:r>
    </w:p>
    <w:p w:rsidR="00F83331" w:rsidRPr="000B68A3" w:rsidRDefault="00F83331" w:rsidP="00F83331">
      <w:pPr>
        <w:pStyle w:val="ConsNonformat"/>
        <w:widowControl/>
        <w:ind w:left="1200" w:right="0" w:firstLine="5172"/>
        <w:jc w:val="right"/>
        <w:rPr>
          <w:rFonts w:ascii="Times New Roman" w:hAnsi="Times New Roman" w:cs="Times New Roman"/>
        </w:rPr>
      </w:pPr>
    </w:p>
    <w:p w:rsidR="00F83331" w:rsidRPr="008E0142" w:rsidRDefault="00F83331" w:rsidP="00F8333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E0142">
        <w:rPr>
          <w:rFonts w:ascii="Times New Roman" w:hAnsi="Times New Roman"/>
          <w:b/>
          <w:color w:val="000000"/>
          <w:sz w:val="24"/>
          <w:szCs w:val="24"/>
        </w:rPr>
        <w:t xml:space="preserve">Ведомственная структура расходов бюджета по главным распорядителям бюджетных средств, целевым статьям расходов, сформированным в соответствии с государственными программами города Москвы и непрограммными направлениями </w:t>
      </w:r>
      <w:proofErr w:type="gramStart"/>
      <w:r w:rsidRPr="008E0142">
        <w:rPr>
          <w:rFonts w:ascii="Times New Roman" w:hAnsi="Times New Roman"/>
          <w:b/>
          <w:color w:val="000000"/>
          <w:sz w:val="24"/>
          <w:szCs w:val="24"/>
        </w:rPr>
        <w:t>деятельности органов государственной власти города Москвы</w:t>
      </w:r>
      <w:proofErr w:type="gramEnd"/>
      <w:r w:rsidRPr="008E0142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</w:p>
    <w:p w:rsidR="00F83331" w:rsidRPr="008E0142" w:rsidRDefault="00F83331" w:rsidP="00F8333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E0142">
        <w:rPr>
          <w:rFonts w:ascii="Times New Roman" w:hAnsi="Times New Roman"/>
          <w:b/>
          <w:color w:val="000000"/>
          <w:sz w:val="24"/>
          <w:szCs w:val="24"/>
        </w:rPr>
        <w:t>и группам и подгруппам видов расходов классификации расходов</w:t>
      </w:r>
    </w:p>
    <w:p w:rsidR="00F83331" w:rsidRPr="008E0142" w:rsidRDefault="00F83331" w:rsidP="00F8333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83331" w:rsidRPr="008E0142" w:rsidRDefault="00F83331" w:rsidP="00F8333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E0142">
        <w:rPr>
          <w:rFonts w:ascii="Times New Roman" w:hAnsi="Times New Roman"/>
          <w:sz w:val="24"/>
          <w:szCs w:val="24"/>
        </w:rPr>
        <w:t>Администрация поселения Вороновское</w:t>
      </w:r>
    </w:p>
    <w:p w:rsidR="00F83331" w:rsidRDefault="00F83331" w:rsidP="00F8333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416"/>
        <w:gridCol w:w="494"/>
        <w:gridCol w:w="1504"/>
        <w:gridCol w:w="560"/>
        <w:gridCol w:w="1282"/>
      </w:tblGrid>
      <w:tr w:rsidR="00F83331" w:rsidRPr="00AD5461" w:rsidTr="00F83331">
        <w:trPr>
          <w:trHeight w:val="585"/>
          <w:tblHeader/>
        </w:trPr>
        <w:tc>
          <w:tcPr>
            <w:tcW w:w="6238" w:type="dxa"/>
            <w:vMerge w:val="restart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974" w:type="dxa"/>
            <w:gridSpan w:val="4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282" w:type="dxa"/>
            <w:vMerge w:val="restart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Сумма,                      тыс. руб.</w:t>
            </w:r>
          </w:p>
        </w:tc>
      </w:tr>
      <w:tr w:rsidR="00F83331" w:rsidRPr="00AD5461" w:rsidTr="00F83331">
        <w:trPr>
          <w:trHeight w:val="300"/>
          <w:tblHeader/>
        </w:trPr>
        <w:tc>
          <w:tcPr>
            <w:tcW w:w="6238" w:type="dxa"/>
            <w:vMerge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proofErr w:type="gramEnd"/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282" w:type="dxa"/>
            <w:vMerge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83331" w:rsidRPr="00AD5461" w:rsidTr="00F83331">
        <w:trPr>
          <w:trHeight w:val="117"/>
          <w:tblHeader/>
        </w:trPr>
        <w:tc>
          <w:tcPr>
            <w:tcW w:w="6238" w:type="dxa"/>
            <w:vAlign w:val="center"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494" w:type="dxa"/>
            <w:shd w:val="clear" w:color="auto" w:fill="auto"/>
            <w:vAlign w:val="center"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82" w:type="dxa"/>
            <w:vAlign w:val="center"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</w:tr>
      <w:tr w:rsidR="00F83331" w:rsidRPr="00AD5461" w:rsidTr="00F83331">
        <w:trPr>
          <w:trHeight w:val="315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70 507,0 </w:t>
            </w:r>
          </w:p>
        </w:tc>
      </w:tr>
      <w:tr w:rsidR="00F83331" w:rsidRPr="00AD5461" w:rsidTr="00F83331">
        <w:trPr>
          <w:trHeight w:val="692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790,9 </w:t>
            </w:r>
          </w:p>
        </w:tc>
      </w:tr>
      <w:tr w:rsidR="00F83331" w:rsidRPr="00AD5461" w:rsidTr="00F83331">
        <w:trPr>
          <w:trHeight w:val="650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31 0 00 00000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790,9 </w:t>
            </w:r>
          </w:p>
        </w:tc>
      </w:tr>
      <w:tr w:rsidR="00F83331" w:rsidRPr="00AD5461" w:rsidTr="00F83331">
        <w:trPr>
          <w:trHeight w:val="364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31</w:t>
            </w:r>
            <w:proofErr w:type="gramStart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790,9 </w:t>
            </w:r>
          </w:p>
        </w:tc>
      </w:tr>
      <w:tr w:rsidR="00F83331" w:rsidRPr="00AD5461" w:rsidTr="00F83331">
        <w:trPr>
          <w:trHeight w:val="425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31</w:t>
            </w:r>
            <w:proofErr w:type="gramStart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01 00000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790,9 </w:t>
            </w:r>
          </w:p>
        </w:tc>
      </w:tr>
      <w:tr w:rsidR="00F83331" w:rsidRPr="00AD5461" w:rsidTr="00F83331">
        <w:trPr>
          <w:trHeight w:val="375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31</w:t>
            </w:r>
            <w:proofErr w:type="gramStart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01 00200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790,9 </w:t>
            </w:r>
          </w:p>
        </w:tc>
      </w:tr>
      <w:tr w:rsidR="00F83331" w:rsidRPr="00AD5461" w:rsidTr="00F83331">
        <w:trPr>
          <w:trHeight w:val="907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31</w:t>
            </w:r>
            <w:proofErr w:type="gramStart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01 00200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710,9 </w:t>
            </w:r>
          </w:p>
        </w:tc>
      </w:tr>
      <w:tr w:rsidR="00F83331" w:rsidRPr="00AD5461" w:rsidTr="00F83331">
        <w:trPr>
          <w:trHeight w:val="552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31</w:t>
            </w:r>
            <w:proofErr w:type="gramStart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01 00200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710,9 </w:t>
            </w:r>
          </w:p>
        </w:tc>
      </w:tr>
      <w:tr w:rsidR="00F83331" w:rsidRPr="00AD5461" w:rsidTr="00F83331">
        <w:trPr>
          <w:trHeight w:val="461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31</w:t>
            </w:r>
            <w:proofErr w:type="gramStart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01 00200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80,0 </w:t>
            </w:r>
          </w:p>
        </w:tc>
      </w:tr>
      <w:tr w:rsidR="00F83331" w:rsidRPr="00AD5461" w:rsidTr="00F83331">
        <w:trPr>
          <w:trHeight w:val="527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31</w:t>
            </w:r>
            <w:proofErr w:type="gramStart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01 00200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80,0 </w:t>
            </w:r>
          </w:p>
        </w:tc>
      </w:tr>
      <w:tr w:rsidR="00F83331" w:rsidRPr="00AD5461" w:rsidTr="00F83331">
        <w:trPr>
          <w:trHeight w:val="669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69 345,1 </w:t>
            </w:r>
          </w:p>
        </w:tc>
      </w:tr>
      <w:tr w:rsidR="00F83331" w:rsidRPr="00AD5461" w:rsidTr="00F83331">
        <w:trPr>
          <w:trHeight w:val="689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31 0 00 00000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69 345,1 </w:t>
            </w:r>
          </w:p>
        </w:tc>
      </w:tr>
      <w:tr w:rsidR="00F83331" w:rsidRPr="00AD5461" w:rsidTr="00F83331">
        <w:trPr>
          <w:trHeight w:val="391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31</w:t>
            </w:r>
            <w:proofErr w:type="gramStart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69 345,1 </w:t>
            </w:r>
          </w:p>
        </w:tc>
      </w:tr>
      <w:tr w:rsidR="00F83331" w:rsidRPr="00AD5461" w:rsidTr="00F83331">
        <w:trPr>
          <w:trHeight w:val="421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31</w:t>
            </w:r>
            <w:proofErr w:type="gramStart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01 00000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69 345,1 </w:t>
            </w:r>
          </w:p>
        </w:tc>
      </w:tr>
      <w:tr w:rsidR="00F83331" w:rsidRPr="00AD5461" w:rsidTr="00F83331">
        <w:trPr>
          <w:trHeight w:val="315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Руководитель администрации / аппарата Совета депутатов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31</w:t>
            </w:r>
            <w:proofErr w:type="gramStart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01 00100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4 503,9 </w:t>
            </w:r>
          </w:p>
        </w:tc>
      </w:tr>
      <w:tr w:rsidR="00F83331" w:rsidRPr="00AD5461" w:rsidTr="00F83331">
        <w:trPr>
          <w:trHeight w:val="969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31</w:t>
            </w:r>
            <w:proofErr w:type="gramStart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01 00100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4 503,9 </w:t>
            </w:r>
          </w:p>
        </w:tc>
      </w:tr>
      <w:tr w:rsidR="00F83331" w:rsidRPr="00AD5461" w:rsidTr="00F83331">
        <w:trPr>
          <w:trHeight w:val="415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31</w:t>
            </w:r>
            <w:proofErr w:type="gramStart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01 00100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4 503,9 </w:t>
            </w:r>
          </w:p>
        </w:tc>
      </w:tr>
      <w:tr w:rsidR="00F83331" w:rsidRPr="00AD5461" w:rsidTr="00F83331">
        <w:trPr>
          <w:trHeight w:val="507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в части содержания муниципальных служащих для решения вопросов местного значения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31</w:t>
            </w:r>
            <w:proofErr w:type="gramStart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01 00500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64 841,1 </w:t>
            </w:r>
          </w:p>
        </w:tc>
      </w:tr>
      <w:tr w:rsidR="00F83331" w:rsidRPr="00AD5461" w:rsidTr="00F83331">
        <w:trPr>
          <w:trHeight w:val="996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31</w:t>
            </w:r>
            <w:proofErr w:type="gramStart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01 00500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54 228,5 </w:t>
            </w:r>
          </w:p>
        </w:tc>
      </w:tr>
      <w:tr w:rsidR="00F83331" w:rsidRPr="00AD5461" w:rsidTr="00F83331">
        <w:trPr>
          <w:trHeight w:val="415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31</w:t>
            </w:r>
            <w:proofErr w:type="gramStart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01 00500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54 228,5 </w:t>
            </w:r>
          </w:p>
        </w:tc>
      </w:tr>
      <w:tr w:rsidR="00F83331" w:rsidRPr="00AD5461" w:rsidTr="00F83331">
        <w:trPr>
          <w:trHeight w:val="507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31</w:t>
            </w:r>
            <w:proofErr w:type="gramStart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01 00500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5 849,0 </w:t>
            </w:r>
          </w:p>
        </w:tc>
      </w:tr>
      <w:tr w:rsidR="00F83331" w:rsidRPr="00AD5461" w:rsidTr="00F83331">
        <w:trPr>
          <w:trHeight w:val="573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31</w:t>
            </w:r>
            <w:proofErr w:type="gramStart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01 00500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5 849,0 </w:t>
            </w:r>
          </w:p>
        </w:tc>
      </w:tr>
      <w:tr w:rsidR="00F83331" w:rsidRPr="00AD5461" w:rsidTr="00F83331">
        <w:trPr>
          <w:trHeight w:val="315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31</w:t>
            </w:r>
            <w:proofErr w:type="gramStart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01 00500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4 763,6 </w:t>
            </w:r>
          </w:p>
        </w:tc>
      </w:tr>
      <w:tr w:rsidR="00F83331" w:rsidRPr="00AD5461" w:rsidTr="00F83331">
        <w:trPr>
          <w:trHeight w:val="315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31</w:t>
            </w:r>
            <w:proofErr w:type="gramStart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01 00500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4 563,6 </w:t>
            </w:r>
          </w:p>
        </w:tc>
      </w:tr>
      <w:tr w:rsidR="00F83331" w:rsidRPr="00AD5461" w:rsidTr="00F83331">
        <w:trPr>
          <w:trHeight w:val="315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31</w:t>
            </w:r>
            <w:proofErr w:type="gramStart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01 00500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</w:tr>
      <w:tr w:rsidR="00F83331" w:rsidRPr="00AD5461" w:rsidTr="00F83331">
        <w:trPr>
          <w:trHeight w:val="267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311,0 </w:t>
            </w:r>
          </w:p>
        </w:tc>
      </w:tr>
      <w:tr w:rsidR="00F83331" w:rsidRPr="00AD5461" w:rsidTr="00F83331">
        <w:trPr>
          <w:trHeight w:val="315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Резервный фонд, предусмотренный в бюджете города Москвы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32 0 00 00000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311,0 </w:t>
            </w:r>
          </w:p>
        </w:tc>
      </w:tr>
      <w:tr w:rsidR="00F83331" w:rsidRPr="00AD5461" w:rsidTr="00F83331">
        <w:trPr>
          <w:trHeight w:val="475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32</w:t>
            </w:r>
            <w:proofErr w:type="gramStart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311,0 </w:t>
            </w:r>
          </w:p>
        </w:tc>
      </w:tr>
      <w:tr w:rsidR="00F83331" w:rsidRPr="00AD5461" w:rsidTr="00F83331">
        <w:trPr>
          <w:trHeight w:val="283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32</w:t>
            </w:r>
            <w:proofErr w:type="gramStart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01 00000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311,0 </w:t>
            </w:r>
          </w:p>
        </w:tc>
      </w:tr>
      <w:tr w:rsidR="00F83331" w:rsidRPr="00AD5461" w:rsidTr="00F83331">
        <w:trPr>
          <w:trHeight w:val="315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32</w:t>
            </w:r>
            <w:proofErr w:type="gramStart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01 00000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311,0 </w:t>
            </w:r>
          </w:p>
        </w:tc>
      </w:tr>
      <w:tr w:rsidR="00F83331" w:rsidRPr="00AD5461" w:rsidTr="00F83331">
        <w:trPr>
          <w:trHeight w:val="315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32</w:t>
            </w:r>
            <w:proofErr w:type="gramStart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01 00000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311,0 </w:t>
            </w:r>
          </w:p>
        </w:tc>
      </w:tr>
      <w:tr w:rsidR="00F83331" w:rsidRPr="00AD5461" w:rsidTr="00F83331">
        <w:trPr>
          <w:trHeight w:val="315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60,0 </w:t>
            </w:r>
          </w:p>
        </w:tc>
      </w:tr>
      <w:tr w:rsidR="00F83331" w:rsidRPr="00AD5461" w:rsidTr="00F83331">
        <w:trPr>
          <w:trHeight w:val="685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Мероприятия в части оценки недвижимости, признания прав и регулирования отношений по государственной  и муниципальной собственности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09 0 00 00000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</w:tr>
      <w:tr w:rsidR="00F83331" w:rsidRPr="00AD5461" w:rsidTr="00F83331">
        <w:trPr>
          <w:trHeight w:val="481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 и муниципальной собственности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09 0 02 00000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</w:tr>
      <w:tr w:rsidR="00F83331" w:rsidRPr="00AD5461" w:rsidTr="00F83331">
        <w:trPr>
          <w:trHeight w:val="315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09 0 02 00000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</w:tr>
      <w:tr w:rsidR="00F83331" w:rsidRPr="00AD5461" w:rsidTr="00F83331">
        <w:trPr>
          <w:trHeight w:val="315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09 0 02 00000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</w:tr>
      <w:tr w:rsidR="00F83331" w:rsidRPr="00AD5461" w:rsidTr="00F83331">
        <w:trPr>
          <w:trHeight w:val="315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908,7 </w:t>
            </w:r>
          </w:p>
        </w:tc>
      </w:tr>
      <w:tr w:rsidR="00F83331" w:rsidRPr="00AD5461" w:rsidTr="00F83331">
        <w:trPr>
          <w:trHeight w:val="315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908,7 </w:t>
            </w:r>
          </w:p>
        </w:tc>
      </w:tr>
      <w:tr w:rsidR="00F83331" w:rsidRPr="00AD5461" w:rsidTr="00F83331">
        <w:trPr>
          <w:trHeight w:val="315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17 0 00 00000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908,7 </w:t>
            </w:r>
          </w:p>
        </w:tc>
      </w:tr>
      <w:tr w:rsidR="00F83331" w:rsidRPr="00AD5461" w:rsidTr="00F83331">
        <w:trPr>
          <w:trHeight w:val="315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17 1 00 00000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908,7 </w:t>
            </w:r>
          </w:p>
        </w:tc>
      </w:tr>
      <w:tr w:rsidR="00F83331" w:rsidRPr="00AD5461" w:rsidTr="00F83331">
        <w:trPr>
          <w:trHeight w:val="445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Субвенции на осуществление полномочий по первичному воинскому учету на территориях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AD5461">
              <w:rPr>
                <w:rFonts w:ascii="Times New Roman" w:hAnsi="Times New Roman"/>
                <w:sz w:val="20"/>
                <w:szCs w:val="20"/>
              </w:rPr>
              <w:t>где отсутствуют военные комиссариаты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17 1 00 51180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908,7 </w:t>
            </w:r>
          </w:p>
        </w:tc>
      </w:tr>
      <w:tr w:rsidR="00F83331" w:rsidRPr="00AD5461" w:rsidTr="00F83331">
        <w:trPr>
          <w:trHeight w:val="835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17 1 00 51180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875,9 </w:t>
            </w:r>
          </w:p>
        </w:tc>
      </w:tr>
      <w:tr w:rsidR="00F83331" w:rsidRPr="00AD5461" w:rsidTr="00F83331">
        <w:trPr>
          <w:trHeight w:val="479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17 1 00 51180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875,9 </w:t>
            </w:r>
          </w:p>
        </w:tc>
      </w:tr>
      <w:tr w:rsidR="00F83331" w:rsidRPr="00AD5461" w:rsidTr="00F83331">
        <w:trPr>
          <w:trHeight w:val="402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17 1 00 51180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32,7 </w:t>
            </w:r>
          </w:p>
        </w:tc>
      </w:tr>
      <w:tr w:rsidR="00F83331" w:rsidRPr="00AD5461" w:rsidTr="00F83331">
        <w:trPr>
          <w:trHeight w:val="410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17 1 00 51180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32,7 </w:t>
            </w:r>
          </w:p>
        </w:tc>
      </w:tr>
      <w:tr w:rsidR="00F83331" w:rsidRPr="00AD5461" w:rsidTr="00F83331">
        <w:trPr>
          <w:trHeight w:val="544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800,0 </w:t>
            </w:r>
          </w:p>
        </w:tc>
      </w:tr>
      <w:tr w:rsidR="00F83331" w:rsidRPr="00AD5461" w:rsidTr="00F83331">
        <w:trPr>
          <w:trHeight w:val="431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650,0 </w:t>
            </w:r>
          </w:p>
        </w:tc>
      </w:tr>
      <w:tr w:rsidR="00F83331" w:rsidRPr="00AD5461" w:rsidTr="00F83331">
        <w:trPr>
          <w:trHeight w:val="381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Обеспечение безопасности жизнедеятельности населения на территории поселения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21 0 00 00000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650,0 </w:t>
            </w:r>
          </w:p>
        </w:tc>
      </w:tr>
      <w:tr w:rsidR="00F83331" w:rsidRPr="00AD5461" w:rsidTr="00F83331">
        <w:trPr>
          <w:trHeight w:val="473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Мероприятия по </w:t>
            </w:r>
            <w:r>
              <w:rPr>
                <w:rFonts w:ascii="Times New Roman" w:hAnsi="Times New Roman"/>
                <w:sz w:val="20"/>
                <w:szCs w:val="20"/>
              </w:rPr>
              <w:t>гражданской обороне</w:t>
            </w:r>
            <w:r w:rsidRPr="00AD5461">
              <w:rPr>
                <w:rFonts w:ascii="Times New Roman" w:hAnsi="Times New Roman"/>
                <w:sz w:val="20"/>
                <w:szCs w:val="20"/>
              </w:rPr>
              <w:t xml:space="preserve">, защите населения и территории поселения от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чрезвычайных ситуаций </w:t>
            </w:r>
            <w:r w:rsidRPr="00AD5461">
              <w:rPr>
                <w:rFonts w:ascii="Times New Roman" w:hAnsi="Times New Roman"/>
                <w:sz w:val="20"/>
                <w:szCs w:val="20"/>
              </w:rPr>
              <w:t>природного и техногенного характера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21 8 00 00000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450,0 </w:t>
            </w:r>
          </w:p>
        </w:tc>
      </w:tr>
      <w:tr w:rsidR="00F83331" w:rsidRPr="00AD5461" w:rsidTr="00F83331">
        <w:trPr>
          <w:trHeight w:val="423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Предупреждение и ликвидация последствий </w:t>
            </w:r>
            <w:r w:rsidRPr="00051FD1">
              <w:rPr>
                <w:rFonts w:ascii="Times New Roman" w:hAnsi="Times New Roman"/>
                <w:sz w:val="20"/>
                <w:szCs w:val="20"/>
              </w:rPr>
              <w:t xml:space="preserve">чрезвычайных ситуаций </w:t>
            </w:r>
            <w:r w:rsidRPr="00AD5461">
              <w:rPr>
                <w:rFonts w:ascii="Times New Roman" w:hAnsi="Times New Roman"/>
                <w:sz w:val="20"/>
                <w:szCs w:val="20"/>
              </w:rPr>
              <w:t>и стихийных бедствий природного и техногенного характера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21 8 01 00000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450,0 </w:t>
            </w:r>
          </w:p>
        </w:tc>
      </w:tr>
      <w:tr w:rsidR="00F83331" w:rsidRPr="00AD5461" w:rsidTr="00F83331">
        <w:trPr>
          <w:trHeight w:val="515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21 8 01 00000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450,0 </w:t>
            </w:r>
          </w:p>
        </w:tc>
      </w:tr>
      <w:tr w:rsidR="00F83331" w:rsidRPr="00AD5461" w:rsidTr="00F83331">
        <w:trPr>
          <w:trHeight w:val="565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21 8 01 00000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450,0 </w:t>
            </w:r>
          </w:p>
        </w:tc>
      </w:tr>
      <w:tr w:rsidR="00F83331" w:rsidRPr="00AD5461" w:rsidTr="00F83331">
        <w:trPr>
          <w:trHeight w:val="417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Прочие мероприятия в части предупреждения и ликвидации последствий </w:t>
            </w:r>
            <w:r>
              <w:rPr>
                <w:rFonts w:ascii="Times New Roman" w:hAnsi="Times New Roman"/>
                <w:sz w:val="20"/>
                <w:szCs w:val="20"/>
              </w:rPr>
              <w:t>чрезвычайных ситуаций</w:t>
            </w:r>
            <w:r w:rsidRPr="00AD5461">
              <w:rPr>
                <w:rFonts w:ascii="Times New Roman" w:hAnsi="Times New Roman"/>
                <w:sz w:val="20"/>
                <w:szCs w:val="20"/>
              </w:rPr>
              <w:t xml:space="preserve"> и стихийных бедствий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21 9 00 00000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</w:tr>
      <w:tr w:rsidR="00F83331" w:rsidRPr="00AD5461" w:rsidTr="00F83331">
        <w:trPr>
          <w:trHeight w:val="368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Подготовка населения и организаций к действиям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чрезвычайных ситуациях </w:t>
            </w:r>
            <w:r w:rsidRPr="00AD5461">
              <w:rPr>
                <w:rFonts w:ascii="Times New Roman" w:hAnsi="Times New Roman"/>
                <w:sz w:val="20"/>
                <w:szCs w:val="20"/>
              </w:rPr>
              <w:t>в мирное и военное время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21 9 01 00000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</w:tr>
      <w:tr w:rsidR="00F83331" w:rsidRPr="00AD5461" w:rsidTr="00F83331">
        <w:trPr>
          <w:trHeight w:val="473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21 9 01 00000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</w:tr>
      <w:tr w:rsidR="00F83331" w:rsidRPr="00AD5461" w:rsidTr="00F83331">
        <w:trPr>
          <w:trHeight w:val="409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21 9 01 00000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</w:tr>
      <w:tr w:rsidR="00F83331" w:rsidRPr="00AD5461" w:rsidTr="00F83331">
        <w:trPr>
          <w:trHeight w:val="501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150,0 </w:t>
            </w:r>
          </w:p>
        </w:tc>
      </w:tr>
      <w:tr w:rsidR="00F83331" w:rsidRPr="00AD5461" w:rsidTr="00F83331">
        <w:trPr>
          <w:trHeight w:val="409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Прочие мероприятия в части обеспечения безопасности жизнедеятельности населения на территории  поселения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24 0 00 00000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150,0 </w:t>
            </w:r>
          </w:p>
        </w:tc>
      </w:tr>
      <w:tr w:rsidR="00F83331" w:rsidRPr="00AD5461" w:rsidTr="00F83331">
        <w:trPr>
          <w:trHeight w:val="515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24 7 00 00000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150,0 </w:t>
            </w:r>
          </w:p>
        </w:tc>
      </w:tr>
      <w:tr w:rsidR="00F83331" w:rsidRPr="00AD5461" w:rsidTr="00F83331">
        <w:trPr>
          <w:trHeight w:val="409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24 7 00 00000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150,0 </w:t>
            </w:r>
          </w:p>
        </w:tc>
      </w:tr>
      <w:tr w:rsidR="00F83331" w:rsidRPr="00AD5461" w:rsidTr="00F83331">
        <w:trPr>
          <w:trHeight w:val="374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24 7 00 00000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150,0 </w:t>
            </w:r>
          </w:p>
        </w:tc>
      </w:tr>
      <w:tr w:rsidR="00F83331" w:rsidRPr="00AD5461" w:rsidTr="00F83331">
        <w:trPr>
          <w:trHeight w:val="315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436,0 </w:t>
            </w:r>
          </w:p>
        </w:tc>
      </w:tr>
      <w:tr w:rsidR="00F83331" w:rsidRPr="00AD5461" w:rsidTr="00F83331">
        <w:trPr>
          <w:trHeight w:val="315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Лесное хозяйство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</w:tr>
      <w:tr w:rsidR="00F83331" w:rsidRPr="00AD5461" w:rsidTr="00F83331">
        <w:trPr>
          <w:trHeight w:val="248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lastRenderedPageBreak/>
              <w:t>Охрана, восстановление и использование лесов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29 0 00 00000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</w:tr>
      <w:tr w:rsidR="00F83331" w:rsidRPr="00AD5461" w:rsidTr="00F83331">
        <w:trPr>
          <w:trHeight w:val="195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29 2 00 00000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</w:tr>
      <w:tr w:rsidR="00F83331" w:rsidRPr="00AD5461" w:rsidTr="00F83331">
        <w:trPr>
          <w:trHeight w:val="272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29 2 02 00000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</w:tr>
      <w:tr w:rsidR="00F83331" w:rsidRPr="00AD5461" w:rsidTr="00F83331">
        <w:trPr>
          <w:trHeight w:val="419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29 2 02 00000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</w:tr>
      <w:tr w:rsidR="00F83331" w:rsidRPr="00AD5461" w:rsidTr="00F83331">
        <w:trPr>
          <w:trHeight w:val="525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29 2 02 00000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</w:tr>
      <w:tr w:rsidR="00F83331" w:rsidRPr="00AD5461" w:rsidTr="00F83331">
        <w:trPr>
          <w:trHeight w:val="315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316,0 </w:t>
            </w:r>
          </w:p>
        </w:tc>
      </w:tr>
      <w:tr w:rsidR="00F83331" w:rsidRPr="00AD5461" w:rsidTr="00F83331">
        <w:trPr>
          <w:trHeight w:val="651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31 0 00 00000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AD5461">
              <w:rPr>
                <w:rFonts w:ascii="Times New Roman" w:hAnsi="Times New Roman"/>
                <w:sz w:val="20"/>
                <w:szCs w:val="20"/>
              </w:rPr>
              <w:t xml:space="preserve"> 316,0 </w:t>
            </w:r>
          </w:p>
        </w:tc>
      </w:tr>
      <w:tr w:rsidR="00F83331" w:rsidRPr="00AD5461" w:rsidTr="00F83331">
        <w:trPr>
          <w:trHeight w:val="519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5461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расходных обязатель</w:t>
            </w:r>
            <w:proofErr w:type="gramStart"/>
            <w:r w:rsidRPr="00AD5461">
              <w:rPr>
                <w:rFonts w:ascii="Times New Roman" w:hAnsi="Times New Roman"/>
                <w:sz w:val="20"/>
                <w:szCs w:val="20"/>
              </w:rPr>
              <w:t>ств пр</w:t>
            </w:r>
            <w:proofErr w:type="gramEnd"/>
            <w:r w:rsidRPr="00AD5461">
              <w:rPr>
                <w:rFonts w:ascii="Times New Roman" w:hAnsi="Times New Roman"/>
                <w:sz w:val="20"/>
                <w:szCs w:val="20"/>
              </w:rPr>
              <w:t>и предоставлении субсидии на развитие автомобильных дорог и улично-дорожной сети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31 5 00 00000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AD5461">
              <w:rPr>
                <w:rFonts w:ascii="Times New Roman" w:hAnsi="Times New Roman"/>
                <w:sz w:val="20"/>
                <w:szCs w:val="20"/>
              </w:rPr>
              <w:t xml:space="preserve"> 316,0 </w:t>
            </w:r>
          </w:p>
        </w:tc>
      </w:tr>
      <w:tr w:rsidR="00F83331" w:rsidRPr="00AD5461" w:rsidTr="00F83331">
        <w:trPr>
          <w:trHeight w:val="501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5461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расходных обязатель</w:t>
            </w:r>
            <w:proofErr w:type="gramStart"/>
            <w:r w:rsidRPr="00AD5461">
              <w:rPr>
                <w:rFonts w:ascii="Times New Roman" w:hAnsi="Times New Roman"/>
                <w:sz w:val="20"/>
                <w:szCs w:val="20"/>
              </w:rPr>
              <w:t>ств пр</w:t>
            </w:r>
            <w:proofErr w:type="gramEnd"/>
            <w:r w:rsidRPr="00AD5461">
              <w:rPr>
                <w:rFonts w:ascii="Times New Roman" w:hAnsi="Times New Roman"/>
                <w:sz w:val="20"/>
                <w:szCs w:val="20"/>
              </w:rPr>
              <w:t>и предоставлении субсидии на развитие автомобильных дорог и улично-дорожной сети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31 5 02 00000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AD5461">
              <w:rPr>
                <w:rFonts w:ascii="Times New Roman" w:hAnsi="Times New Roman"/>
                <w:sz w:val="20"/>
                <w:szCs w:val="20"/>
              </w:rPr>
              <w:t xml:space="preserve"> 316,0 </w:t>
            </w:r>
          </w:p>
        </w:tc>
      </w:tr>
      <w:tr w:rsidR="00F83331" w:rsidRPr="00AD5461" w:rsidTr="00F83331">
        <w:trPr>
          <w:trHeight w:val="326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Содержание автомобильных дорог общего пользования 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31 5 02 S0300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AD5461">
              <w:rPr>
                <w:rFonts w:ascii="Times New Roman" w:hAnsi="Times New Roman"/>
                <w:sz w:val="20"/>
                <w:szCs w:val="20"/>
              </w:rPr>
              <w:t xml:space="preserve"> 316,0 </w:t>
            </w:r>
          </w:p>
        </w:tc>
      </w:tr>
      <w:tr w:rsidR="00F83331" w:rsidRPr="00AD5461" w:rsidTr="00F83331">
        <w:trPr>
          <w:trHeight w:val="260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5461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расходных обязательств на ремонт объектов дорожного хозяйства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31 5 02 S0301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AD5461">
              <w:rPr>
                <w:rFonts w:ascii="Times New Roman" w:hAnsi="Times New Roman"/>
                <w:sz w:val="20"/>
                <w:szCs w:val="20"/>
              </w:rPr>
              <w:t xml:space="preserve"> 417,9 </w:t>
            </w:r>
          </w:p>
        </w:tc>
      </w:tr>
      <w:tr w:rsidR="00F83331" w:rsidRPr="00AD5461" w:rsidTr="00F83331">
        <w:trPr>
          <w:trHeight w:val="371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31 5 02 S0301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AD5461">
              <w:rPr>
                <w:rFonts w:ascii="Times New Roman" w:hAnsi="Times New Roman"/>
                <w:sz w:val="20"/>
                <w:szCs w:val="20"/>
              </w:rPr>
              <w:t xml:space="preserve"> 417,9 </w:t>
            </w:r>
          </w:p>
        </w:tc>
      </w:tr>
      <w:tr w:rsidR="00F83331" w:rsidRPr="00AD5461" w:rsidTr="00F83331">
        <w:trPr>
          <w:trHeight w:val="477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31 5 02 S0301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AD5461">
              <w:rPr>
                <w:rFonts w:ascii="Times New Roman" w:hAnsi="Times New Roman"/>
                <w:sz w:val="20"/>
                <w:szCs w:val="20"/>
              </w:rPr>
              <w:t xml:space="preserve"> 417,9 </w:t>
            </w:r>
          </w:p>
        </w:tc>
      </w:tr>
      <w:tr w:rsidR="00F83331" w:rsidRPr="00AD5461" w:rsidTr="00F83331">
        <w:trPr>
          <w:trHeight w:val="399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5461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расходных обязательств на разметку  объектов дорожного хозяйства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31 5 02 S0302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220,0 </w:t>
            </w:r>
          </w:p>
        </w:tc>
      </w:tr>
      <w:tr w:rsidR="00F83331" w:rsidRPr="00AD5461" w:rsidTr="00F83331">
        <w:trPr>
          <w:trHeight w:val="505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31 5 02 S0302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220,0 </w:t>
            </w:r>
          </w:p>
        </w:tc>
      </w:tr>
      <w:tr w:rsidR="00F83331" w:rsidRPr="00AD5461" w:rsidTr="00F83331">
        <w:trPr>
          <w:trHeight w:val="413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31 5 02 S0302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220,0 </w:t>
            </w:r>
          </w:p>
        </w:tc>
      </w:tr>
      <w:tr w:rsidR="00F83331" w:rsidRPr="00AD5461" w:rsidTr="00F83331">
        <w:trPr>
          <w:trHeight w:val="505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5461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расходных обязательств на содержание объектов дорожного хозяйства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31 5 02 S0303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2 678,1 </w:t>
            </w:r>
          </w:p>
        </w:tc>
      </w:tr>
      <w:tr w:rsidR="00F83331" w:rsidRPr="00AD5461" w:rsidTr="00F83331">
        <w:trPr>
          <w:trHeight w:val="427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31 5 02 S0303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2 678,1 </w:t>
            </w:r>
          </w:p>
        </w:tc>
      </w:tr>
      <w:tr w:rsidR="00F83331" w:rsidRPr="00AD5461" w:rsidTr="00F83331">
        <w:trPr>
          <w:trHeight w:val="421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31 5 02 S0303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2 678,1 </w:t>
            </w:r>
          </w:p>
        </w:tc>
      </w:tr>
      <w:tr w:rsidR="00F83331" w:rsidRPr="00AD5461" w:rsidTr="00F83331">
        <w:trPr>
          <w:trHeight w:val="315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100,0 </w:t>
            </w:r>
          </w:p>
        </w:tc>
      </w:tr>
      <w:tr w:rsidR="00F83331" w:rsidRPr="00AD5461" w:rsidTr="00F83331">
        <w:trPr>
          <w:trHeight w:val="517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33 0 00 00000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F83331" w:rsidRPr="00AD5461" w:rsidTr="00F83331">
        <w:trPr>
          <w:trHeight w:val="425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33 8 00 00000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F83331" w:rsidRPr="00AD5461" w:rsidTr="00F83331">
        <w:trPr>
          <w:trHeight w:val="264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33 8 00 01000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F83331" w:rsidRPr="00AD5461" w:rsidTr="00F83331">
        <w:trPr>
          <w:trHeight w:val="425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33 8 00 01000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F83331" w:rsidRPr="00AD5461" w:rsidTr="00F83331">
        <w:trPr>
          <w:trHeight w:val="361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33 8 00 01000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</w:tr>
      <w:tr w:rsidR="00F83331" w:rsidRPr="00AD5461" w:rsidTr="00F83331">
        <w:trPr>
          <w:trHeight w:val="315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</w:t>
            </w: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750,3 </w:t>
            </w:r>
          </w:p>
        </w:tc>
      </w:tr>
      <w:tr w:rsidR="00F83331" w:rsidRPr="00AD5461" w:rsidTr="00F83331">
        <w:trPr>
          <w:trHeight w:val="315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39 853,1 </w:t>
            </w:r>
          </w:p>
        </w:tc>
      </w:tr>
      <w:tr w:rsidR="00F83331" w:rsidRPr="00AD5461" w:rsidTr="00F83331">
        <w:trPr>
          <w:trHeight w:val="315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05 0 00 00000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4 551,9 </w:t>
            </w:r>
          </w:p>
        </w:tc>
      </w:tr>
      <w:tr w:rsidR="00F83331" w:rsidRPr="00AD5461" w:rsidTr="00F83331">
        <w:trPr>
          <w:trHeight w:val="315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Капитальный ремонт и модернизация жилищного фонда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05</w:t>
            </w:r>
            <w:proofErr w:type="gramStart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4 551,9 </w:t>
            </w:r>
          </w:p>
        </w:tc>
      </w:tr>
      <w:tr w:rsidR="00F83331" w:rsidRPr="00AD5461" w:rsidTr="00F83331">
        <w:trPr>
          <w:trHeight w:val="315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Мероприятия по капитальному ремонту многоквартирных домов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05</w:t>
            </w:r>
            <w:proofErr w:type="gramStart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01 00000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4 551,9 </w:t>
            </w:r>
          </w:p>
        </w:tc>
      </w:tr>
      <w:tr w:rsidR="00F83331" w:rsidRPr="00AD5461" w:rsidTr="00F83331">
        <w:trPr>
          <w:trHeight w:val="405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lastRenderedPageBreak/>
              <w:t>Взносы на капитальный ремонт общего имущества в многоквартирных домах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05</w:t>
            </w:r>
            <w:proofErr w:type="gramStart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01 01000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4 551,9 </w:t>
            </w:r>
          </w:p>
        </w:tc>
      </w:tr>
      <w:tr w:rsidR="00F83331" w:rsidRPr="00AD5461" w:rsidTr="00F83331">
        <w:trPr>
          <w:trHeight w:val="465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05</w:t>
            </w:r>
            <w:proofErr w:type="gramStart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01 01000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4 551,9 </w:t>
            </w:r>
          </w:p>
        </w:tc>
      </w:tr>
      <w:tr w:rsidR="00F83331" w:rsidRPr="00AD5461" w:rsidTr="00F83331">
        <w:trPr>
          <w:trHeight w:val="415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05</w:t>
            </w:r>
            <w:proofErr w:type="gramStart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01 01000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4 551,9 </w:t>
            </w:r>
          </w:p>
        </w:tc>
      </w:tr>
      <w:tr w:rsidR="00F83331" w:rsidRPr="00AD5461" w:rsidTr="00F83331">
        <w:trPr>
          <w:trHeight w:val="365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35 0 00 00000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35 301,2 </w:t>
            </w:r>
          </w:p>
        </w:tc>
      </w:tr>
      <w:tr w:rsidR="00F83331" w:rsidRPr="00AD5461" w:rsidTr="00F83331">
        <w:trPr>
          <w:trHeight w:val="315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35 0 03 00000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35 301,2 </w:t>
            </w:r>
          </w:p>
        </w:tc>
      </w:tr>
      <w:tr w:rsidR="00F83331" w:rsidRPr="00AD5461" w:rsidTr="00F83331">
        <w:trPr>
          <w:trHeight w:val="433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35 0 03 00000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35 301,2 </w:t>
            </w:r>
          </w:p>
        </w:tc>
      </w:tr>
      <w:tr w:rsidR="00F83331" w:rsidRPr="00AD5461" w:rsidTr="00F83331">
        <w:trPr>
          <w:trHeight w:val="485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35 0 03 00000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35 301,2 </w:t>
            </w:r>
          </w:p>
        </w:tc>
      </w:tr>
      <w:tr w:rsidR="00F83331" w:rsidRPr="00AD5461" w:rsidTr="00F83331">
        <w:trPr>
          <w:trHeight w:val="315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200,0 </w:t>
            </w:r>
          </w:p>
        </w:tc>
      </w:tr>
      <w:tr w:rsidR="00F83331" w:rsidRPr="00AD5461" w:rsidTr="00F83331">
        <w:trPr>
          <w:trHeight w:val="410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35 0 00 00000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</w:tr>
      <w:tr w:rsidR="00F83331" w:rsidRPr="00AD5461" w:rsidTr="00F83331">
        <w:trPr>
          <w:trHeight w:val="315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35 1 00 00000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</w:tr>
      <w:tr w:rsidR="00F83331" w:rsidRPr="00AD5461" w:rsidTr="00F83331">
        <w:trPr>
          <w:trHeight w:val="315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35 1 00 05100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</w:tr>
      <w:tr w:rsidR="00F83331" w:rsidRPr="00AD5461" w:rsidTr="00F83331">
        <w:trPr>
          <w:trHeight w:val="505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35 1 00 05100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</w:tr>
      <w:tr w:rsidR="00F83331" w:rsidRPr="00AD5461" w:rsidTr="00F83331">
        <w:trPr>
          <w:trHeight w:val="544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35 1 00 05100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</w:tr>
      <w:tr w:rsidR="00F83331" w:rsidRPr="00AD5461" w:rsidTr="00F83331">
        <w:trPr>
          <w:trHeight w:val="315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161</w:t>
            </w:r>
            <w:r w:rsidRPr="00AD546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697,2 </w:t>
            </w:r>
          </w:p>
        </w:tc>
      </w:tr>
      <w:tr w:rsidR="00F83331" w:rsidRPr="00AD5461" w:rsidTr="00F83331">
        <w:trPr>
          <w:trHeight w:val="315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Развитие транспортной системы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01 0 00 00000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56 324,9 </w:t>
            </w:r>
          </w:p>
        </w:tc>
      </w:tr>
      <w:tr w:rsidR="00F83331" w:rsidRPr="00AD5461" w:rsidTr="00F83331">
        <w:trPr>
          <w:trHeight w:val="315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Автомобильные дороги и улично-дорожная сеть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01</w:t>
            </w:r>
            <w:proofErr w:type="gramStart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proofErr w:type="gramEnd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56 324,9 </w:t>
            </w:r>
          </w:p>
        </w:tc>
      </w:tr>
      <w:tr w:rsidR="00F83331" w:rsidRPr="00AD5461" w:rsidTr="00F83331">
        <w:trPr>
          <w:trHeight w:val="315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Разметка объектов дорожного хозяйства и автомобильных дорог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01</w:t>
            </w:r>
            <w:proofErr w:type="gramStart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proofErr w:type="gramEnd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04 00000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617,3 </w:t>
            </w:r>
          </w:p>
        </w:tc>
      </w:tr>
      <w:tr w:rsidR="00F83331" w:rsidRPr="00AD5461" w:rsidTr="00F83331">
        <w:trPr>
          <w:trHeight w:val="315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Субсидии на разметку объектов дорожного хозяйства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01</w:t>
            </w:r>
            <w:proofErr w:type="gramStart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proofErr w:type="gramEnd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04 00200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617,3 </w:t>
            </w:r>
          </w:p>
        </w:tc>
      </w:tr>
      <w:tr w:rsidR="00F83331" w:rsidRPr="00AD5461" w:rsidTr="00F83331">
        <w:trPr>
          <w:trHeight w:val="503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01</w:t>
            </w:r>
            <w:proofErr w:type="gramStart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proofErr w:type="gramEnd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04 00200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617,3 </w:t>
            </w:r>
          </w:p>
        </w:tc>
      </w:tr>
      <w:tr w:rsidR="00F83331" w:rsidRPr="00AD5461" w:rsidTr="00F83331">
        <w:trPr>
          <w:trHeight w:val="483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01</w:t>
            </w:r>
            <w:proofErr w:type="gramStart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proofErr w:type="gramEnd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04 00200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617,3 </w:t>
            </w:r>
          </w:p>
        </w:tc>
      </w:tr>
      <w:tr w:rsidR="00F83331" w:rsidRPr="00AD5461" w:rsidTr="00F83331">
        <w:trPr>
          <w:trHeight w:val="277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Содержание объектов дорожного хозяйства и автомобильных дорог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01</w:t>
            </w:r>
            <w:proofErr w:type="gramStart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proofErr w:type="gramEnd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05 00000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55 707,6 </w:t>
            </w:r>
          </w:p>
        </w:tc>
      </w:tr>
      <w:tr w:rsidR="00F83331" w:rsidRPr="00AD5461" w:rsidTr="00F83331">
        <w:trPr>
          <w:trHeight w:val="315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Субсидии на содержание объектов дорожного хозяйства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01</w:t>
            </w:r>
            <w:proofErr w:type="gramStart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proofErr w:type="gramEnd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05 00500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55 707,6 </w:t>
            </w:r>
          </w:p>
        </w:tc>
      </w:tr>
      <w:tr w:rsidR="00F83331" w:rsidRPr="00AD5461" w:rsidTr="00F83331">
        <w:trPr>
          <w:trHeight w:val="513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01</w:t>
            </w:r>
            <w:proofErr w:type="gramStart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proofErr w:type="gramEnd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05 00500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55 707,6 </w:t>
            </w:r>
          </w:p>
        </w:tc>
      </w:tr>
      <w:tr w:rsidR="00F83331" w:rsidRPr="00AD5461" w:rsidTr="00F83331">
        <w:trPr>
          <w:trHeight w:val="421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01</w:t>
            </w:r>
            <w:proofErr w:type="gramStart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proofErr w:type="gramEnd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05 00500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55 707,6 </w:t>
            </w:r>
          </w:p>
        </w:tc>
      </w:tr>
      <w:tr w:rsidR="00F83331" w:rsidRPr="00AD5461" w:rsidTr="00F83331">
        <w:trPr>
          <w:trHeight w:val="315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Благоустройство территорий жилой застройки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05 0 00 00000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41 578,1 </w:t>
            </w:r>
          </w:p>
        </w:tc>
      </w:tr>
      <w:tr w:rsidR="00F83331" w:rsidRPr="00AD5461" w:rsidTr="00F83331">
        <w:trPr>
          <w:trHeight w:val="315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Благоустройство территорий жилой застройки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05</w:t>
            </w:r>
            <w:proofErr w:type="gramStart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proofErr w:type="gramEnd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41 578,1 </w:t>
            </w:r>
          </w:p>
        </w:tc>
      </w:tr>
      <w:tr w:rsidR="00F83331" w:rsidRPr="00AD5461" w:rsidTr="00F83331">
        <w:trPr>
          <w:trHeight w:val="315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Мероприятия по благоустройству территории жилой застройки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05</w:t>
            </w:r>
            <w:proofErr w:type="gramStart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proofErr w:type="gramEnd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02 00000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41 578,1 </w:t>
            </w:r>
          </w:p>
        </w:tc>
      </w:tr>
      <w:tr w:rsidR="00F83331" w:rsidRPr="00AD5461" w:rsidTr="00F83331">
        <w:trPr>
          <w:trHeight w:val="315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Субсидии благоустройство территорий жилой застройки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05</w:t>
            </w:r>
            <w:proofErr w:type="gramStart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proofErr w:type="gramEnd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02 00200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41 578,1 </w:t>
            </w:r>
          </w:p>
        </w:tc>
      </w:tr>
      <w:tr w:rsidR="00F83331" w:rsidRPr="00AD5461" w:rsidTr="00F83331">
        <w:trPr>
          <w:trHeight w:val="347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05</w:t>
            </w:r>
            <w:proofErr w:type="gramStart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proofErr w:type="gramEnd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02 00200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41 578,1 </w:t>
            </w:r>
          </w:p>
        </w:tc>
      </w:tr>
      <w:tr w:rsidR="00F83331" w:rsidRPr="00AD5461" w:rsidTr="00F83331">
        <w:trPr>
          <w:trHeight w:val="453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05</w:t>
            </w:r>
            <w:proofErr w:type="gramStart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proofErr w:type="gramEnd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02 00200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41 578,1 </w:t>
            </w:r>
          </w:p>
        </w:tc>
      </w:tr>
      <w:tr w:rsidR="00F83331" w:rsidRPr="00AD5461" w:rsidTr="00F83331">
        <w:trPr>
          <w:trHeight w:val="403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Мероприятия по содержанию объектов благоустройства в границах городских округов и поселений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60 0 00 00000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63</w:t>
            </w:r>
            <w:r w:rsidRPr="00AD546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794,2 </w:t>
            </w:r>
          </w:p>
        </w:tc>
      </w:tr>
      <w:tr w:rsidR="00F83331" w:rsidRPr="00AD5461" w:rsidTr="00F83331">
        <w:trPr>
          <w:trHeight w:val="315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60 0 01 00000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1 000,0 </w:t>
            </w:r>
          </w:p>
        </w:tc>
      </w:tr>
      <w:tr w:rsidR="00F83331" w:rsidRPr="00AD5461" w:rsidTr="00F83331">
        <w:trPr>
          <w:trHeight w:val="457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60 0 01 00000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1 000,0 </w:t>
            </w:r>
          </w:p>
        </w:tc>
      </w:tr>
      <w:tr w:rsidR="00F83331" w:rsidRPr="00AD5461" w:rsidTr="00F83331">
        <w:trPr>
          <w:trHeight w:val="407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60 0 01 00000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1 000,0 </w:t>
            </w:r>
          </w:p>
        </w:tc>
      </w:tr>
      <w:tr w:rsidR="00F83331" w:rsidRPr="00AD5461" w:rsidTr="00F83331">
        <w:trPr>
          <w:trHeight w:val="513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Мероприятия по содержанию автомобильных дорог и инженерных сооружений в рамках благоустройства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60 0 02 00000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4 106,0 </w:t>
            </w:r>
          </w:p>
        </w:tc>
      </w:tr>
      <w:tr w:rsidR="00F83331" w:rsidRPr="00AD5461" w:rsidTr="00F83331">
        <w:trPr>
          <w:trHeight w:val="421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Содержание автомобильных дорог и инженерных сооружений в рамках благоустройства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60 0 02 01000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4 106,0 </w:t>
            </w:r>
          </w:p>
        </w:tc>
      </w:tr>
      <w:tr w:rsidR="00F83331" w:rsidRPr="00AD5461" w:rsidTr="00F83331">
        <w:trPr>
          <w:trHeight w:val="358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60 0 02 01000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4 106,0 </w:t>
            </w:r>
          </w:p>
        </w:tc>
      </w:tr>
      <w:tr w:rsidR="00F83331" w:rsidRPr="00AD5461" w:rsidTr="00F83331">
        <w:trPr>
          <w:trHeight w:val="463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60 0 02 01000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4 106,0 </w:t>
            </w:r>
          </w:p>
        </w:tc>
      </w:tr>
      <w:tr w:rsidR="00F83331" w:rsidRPr="00AD5461" w:rsidTr="00F83331">
        <w:trPr>
          <w:trHeight w:val="315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Мероприятия по содержанию объектов озеленения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60 0 03 00000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400,0 </w:t>
            </w:r>
          </w:p>
        </w:tc>
      </w:tr>
      <w:tr w:rsidR="00F83331" w:rsidRPr="00AD5461" w:rsidTr="00F83331">
        <w:trPr>
          <w:trHeight w:val="315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Озеленение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60 0 03 01000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400,0 </w:t>
            </w:r>
          </w:p>
        </w:tc>
      </w:tr>
      <w:tr w:rsidR="00F83331" w:rsidRPr="00AD5461" w:rsidTr="00F83331">
        <w:trPr>
          <w:trHeight w:val="479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60 0 03 01000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400,0 </w:t>
            </w:r>
          </w:p>
        </w:tc>
      </w:tr>
      <w:tr w:rsidR="00F83331" w:rsidRPr="00AD5461" w:rsidTr="00F83331">
        <w:trPr>
          <w:trHeight w:val="543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60 0 03 01000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400,0 </w:t>
            </w:r>
          </w:p>
        </w:tc>
      </w:tr>
      <w:tr w:rsidR="00F83331" w:rsidRPr="00AD5461" w:rsidTr="00F83331">
        <w:trPr>
          <w:trHeight w:val="315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60 0 05 00000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AD5461">
              <w:rPr>
                <w:rFonts w:ascii="Times New Roman" w:hAnsi="Times New Roman"/>
                <w:sz w:val="20"/>
                <w:szCs w:val="20"/>
              </w:rPr>
              <w:t xml:space="preserve"> 941,2 </w:t>
            </w:r>
          </w:p>
        </w:tc>
      </w:tr>
      <w:tr w:rsidR="00F83331" w:rsidRPr="00AD5461" w:rsidTr="00F83331">
        <w:trPr>
          <w:trHeight w:val="315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60 0 05 01000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AD5461">
              <w:rPr>
                <w:rFonts w:ascii="Times New Roman" w:hAnsi="Times New Roman"/>
                <w:sz w:val="20"/>
                <w:szCs w:val="20"/>
              </w:rPr>
              <w:t xml:space="preserve"> 941,2 </w:t>
            </w:r>
          </w:p>
        </w:tc>
      </w:tr>
      <w:tr w:rsidR="00F83331" w:rsidRPr="00AD5461" w:rsidTr="00F83331">
        <w:trPr>
          <w:trHeight w:val="475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60 0 05 01000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AD5461">
              <w:rPr>
                <w:rFonts w:ascii="Times New Roman" w:hAnsi="Times New Roman"/>
                <w:sz w:val="20"/>
                <w:szCs w:val="20"/>
              </w:rPr>
              <w:t xml:space="preserve"> 941,2 </w:t>
            </w:r>
          </w:p>
        </w:tc>
      </w:tr>
      <w:tr w:rsidR="00F83331" w:rsidRPr="00AD5461" w:rsidTr="00F83331">
        <w:trPr>
          <w:trHeight w:val="425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60 0 05 01000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AD5461">
              <w:rPr>
                <w:rFonts w:ascii="Times New Roman" w:hAnsi="Times New Roman"/>
                <w:sz w:val="20"/>
                <w:szCs w:val="20"/>
              </w:rPr>
              <w:t xml:space="preserve"> 941,2 </w:t>
            </w:r>
          </w:p>
        </w:tc>
      </w:tr>
      <w:tr w:rsidR="00F83331" w:rsidRPr="00AD5461" w:rsidTr="00F83331">
        <w:trPr>
          <w:trHeight w:val="375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5461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расходных обязательств на благоустройство жилой застройки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60 0 05 S1000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11 347,0 </w:t>
            </w:r>
          </w:p>
        </w:tc>
      </w:tr>
      <w:tr w:rsidR="00F83331" w:rsidRPr="00AD5461" w:rsidTr="00F83331">
        <w:trPr>
          <w:trHeight w:val="467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60 0 05 S1000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11 347,0 </w:t>
            </w:r>
          </w:p>
        </w:tc>
      </w:tr>
      <w:tr w:rsidR="00F83331" w:rsidRPr="00AD5461" w:rsidTr="00F83331">
        <w:trPr>
          <w:trHeight w:val="417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60 0 05 S1000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11 347,0 </w:t>
            </w:r>
          </w:p>
        </w:tc>
      </w:tr>
      <w:tr w:rsidR="00F83331" w:rsidRPr="00AD5461" w:rsidTr="00F83331">
        <w:trPr>
          <w:trHeight w:val="315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400,0 </w:t>
            </w:r>
          </w:p>
        </w:tc>
      </w:tr>
      <w:tr w:rsidR="00F83331" w:rsidRPr="00AD5461" w:rsidTr="00F83331">
        <w:trPr>
          <w:trHeight w:val="315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400,0 </w:t>
            </w:r>
          </w:p>
        </w:tc>
      </w:tr>
      <w:tr w:rsidR="00F83331" w:rsidRPr="00AD5461" w:rsidTr="00F83331">
        <w:trPr>
          <w:trHeight w:val="419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35 0 00 00000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400,0 </w:t>
            </w:r>
          </w:p>
        </w:tc>
      </w:tr>
      <w:tr w:rsidR="00F83331" w:rsidRPr="00AD5461" w:rsidTr="00F83331">
        <w:trPr>
          <w:trHeight w:val="525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Прочие 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35</w:t>
            </w:r>
            <w:proofErr w:type="gramStart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Е</w:t>
            </w:r>
            <w:proofErr w:type="gramEnd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400,0 </w:t>
            </w:r>
          </w:p>
        </w:tc>
      </w:tr>
      <w:tr w:rsidR="00F83331" w:rsidRPr="00AD5461" w:rsidTr="00F83331">
        <w:trPr>
          <w:trHeight w:val="419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35</w:t>
            </w:r>
            <w:proofErr w:type="gramStart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Е</w:t>
            </w:r>
            <w:proofErr w:type="gramEnd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01 00000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400,0 </w:t>
            </w:r>
          </w:p>
        </w:tc>
      </w:tr>
      <w:tr w:rsidR="00F83331" w:rsidRPr="00AD5461" w:rsidTr="00F83331">
        <w:trPr>
          <w:trHeight w:val="653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Молодежная политика, другие вопросы в области образования, праздничные и социально значимые мероприятия для населения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35</w:t>
            </w:r>
            <w:proofErr w:type="gramStart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Е</w:t>
            </w:r>
            <w:proofErr w:type="gramEnd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01 00500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400,0 </w:t>
            </w:r>
          </w:p>
        </w:tc>
      </w:tr>
      <w:tr w:rsidR="00F83331" w:rsidRPr="00AD5461" w:rsidTr="00F83331">
        <w:trPr>
          <w:trHeight w:val="521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35</w:t>
            </w:r>
            <w:proofErr w:type="gramStart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Е</w:t>
            </w:r>
            <w:proofErr w:type="gramEnd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01 00500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400,0 </w:t>
            </w:r>
          </w:p>
        </w:tc>
      </w:tr>
      <w:tr w:rsidR="00F83331" w:rsidRPr="00AD5461" w:rsidTr="00F83331">
        <w:trPr>
          <w:trHeight w:val="415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35</w:t>
            </w:r>
            <w:proofErr w:type="gramStart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Е</w:t>
            </w:r>
            <w:proofErr w:type="gramEnd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01 00500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400,0 </w:t>
            </w:r>
          </w:p>
        </w:tc>
      </w:tr>
      <w:tr w:rsidR="00F83331" w:rsidRPr="00AD5461" w:rsidTr="00F83331">
        <w:trPr>
          <w:trHeight w:val="315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23 566,0 </w:t>
            </w:r>
          </w:p>
        </w:tc>
      </w:tr>
      <w:tr w:rsidR="00F83331" w:rsidRPr="00AD5461" w:rsidTr="00F83331">
        <w:trPr>
          <w:trHeight w:val="315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23 566,0 </w:t>
            </w:r>
          </w:p>
        </w:tc>
      </w:tr>
      <w:tr w:rsidR="00F83331" w:rsidRPr="00AD5461" w:rsidTr="00F83331">
        <w:trPr>
          <w:trHeight w:val="290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Развитие культуры в сфере обеспечения досуга населения  поселения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45 0 00 00000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1 000,0 </w:t>
            </w:r>
          </w:p>
        </w:tc>
      </w:tr>
      <w:tr w:rsidR="00F83331" w:rsidRPr="00AD5461" w:rsidTr="00F83331">
        <w:trPr>
          <w:trHeight w:val="315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45 0 85 00000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1 000,0 </w:t>
            </w:r>
          </w:p>
        </w:tc>
      </w:tr>
      <w:tr w:rsidR="00F83331" w:rsidRPr="00AD5461" w:rsidTr="00F83331">
        <w:trPr>
          <w:trHeight w:val="525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45 0 85 00000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1 000,0 </w:t>
            </w:r>
          </w:p>
        </w:tc>
      </w:tr>
      <w:tr w:rsidR="00F83331" w:rsidRPr="00AD5461" w:rsidTr="00F83331">
        <w:trPr>
          <w:trHeight w:val="405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45 0 85 00000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1 000,0 </w:t>
            </w:r>
          </w:p>
        </w:tc>
      </w:tr>
      <w:tr w:rsidR="00F83331" w:rsidRPr="00AD5461" w:rsidTr="00F83331">
        <w:trPr>
          <w:trHeight w:val="419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Оказание муниципальными учреждениями муниципальных услуг, выполнение работ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48 0 00 00000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22 566,0 </w:t>
            </w:r>
          </w:p>
        </w:tc>
      </w:tr>
      <w:tr w:rsidR="00F83331" w:rsidRPr="00AD5461" w:rsidTr="00F83331">
        <w:trPr>
          <w:trHeight w:val="315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Функционирование бюджетных учреждений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48 2 00 00000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22 566,0 </w:t>
            </w:r>
          </w:p>
        </w:tc>
      </w:tr>
      <w:tr w:rsidR="00F83331" w:rsidRPr="00AD5461" w:rsidTr="00F83331">
        <w:trPr>
          <w:trHeight w:val="315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Деятельность подведомственных учреждений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48 2 99 00000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22 566,0 </w:t>
            </w:r>
          </w:p>
        </w:tc>
      </w:tr>
      <w:tr w:rsidR="00F83331" w:rsidRPr="00AD5461" w:rsidTr="00F83331">
        <w:trPr>
          <w:trHeight w:val="315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48 2 99 01000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22 566,0 </w:t>
            </w:r>
          </w:p>
        </w:tc>
      </w:tr>
      <w:tr w:rsidR="00F83331" w:rsidRPr="00AD5461" w:rsidTr="00F83331">
        <w:trPr>
          <w:trHeight w:val="475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48 2 99 01000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22 566,0 </w:t>
            </w:r>
          </w:p>
        </w:tc>
      </w:tr>
      <w:tr w:rsidR="00F83331" w:rsidRPr="00AD5461" w:rsidTr="00F83331">
        <w:trPr>
          <w:trHeight w:val="315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48 2 99 01000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22 566,0 </w:t>
            </w:r>
          </w:p>
        </w:tc>
      </w:tr>
      <w:tr w:rsidR="00F83331" w:rsidRPr="00AD5461" w:rsidTr="00F83331">
        <w:trPr>
          <w:trHeight w:val="315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1 036,8 </w:t>
            </w:r>
          </w:p>
        </w:tc>
      </w:tr>
      <w:tr w:rsidR="00F83331" w:rsidRPr="00AD5461" w:rsidTr="00F83331">
        <w:trPr>
          <w:trHeight w:val="315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352,8 </w:t>
            </w:r>
          </w:p>
        </w:tc>
      </w:tr>
      <w:tr w:rsidR="00F83331" w:rsidRPr="00AD5461" w:rsidTr="00F83331">
        <w:trPr>
          <w:trHeight w:val="494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35 0 00 00000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352,8 </w:t>
            </w:r>
          </w:p>
        </w:tc>
      </w:tr>
      <w:tr w:rsidR="00F83331" w:rsidRPr="00AD5461" w:rsidTr="00F83331">
        <w:trPr>
          <w:trHeight w:val="543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Непрограммные направления деятельности по расходным обязательствам администраций муниципальных образований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35 </w:t>
            </w:r>
            <w:proofErr w:type="gramStart"/>
            <w:r w:rsidRPr="00AD546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352,8 </w:t>
            </w:r>
          </w:p>
        </w:tc>
      </w:tr>
      <w:tr w:rsidR="00F83331" w:rsidRPr="00AD5461" w:rsidTr="00F83331">
        <w:trPr>
          <w:trHeight w:val="315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Доплата к пенсиям, дополнительное пенсионное обеспечение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35 </w:t>
            </w:r>
            <w:proofErr w:type="gramStart"/>
            <w:r w:rsidRPr="00AD546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01 00000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352,8 </w:t>
            </w:r>
          </w:p>
        </w:tc>
      </w:tr>
      <w:tr w:rsidR="00F83331" w:rsidRPr="00AD5461" w:rsidTr="00F83331">
        <w:trPr>
          <w:trHeight w:val="402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Доплаты к пенсиям государственных служащих субъектов </w:t>
            </w:r>
            <w:r>
              <w:rPr>
                <w:rFonts w:ascii="Times New Roman" w:hAnsi="Times New Roman"/>
                <w:sz w:val="20"/>
                <w:szCs w:val="20"/>
              </w:rPr>
              <w:t>Российской Федерации</w:t>
            </w:r>
            <w:r w:rsidRPr="00AD5461">
              <w:rPr>
                <w:rFonts w:ascii="Times New Roman" w:hAnsi="Times New Roman"/>
                <w:sz w:val="20"/>
                <w:szCs w:val="20"/>
              </w:rPr>
              <w:t xml:space="preserve"> и муниципальных служащих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35 </w:t>
            </w:r>
            <w:proofErr w:type="gramStart"/>
            <w:r w:rsidRPr="00AD546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01 01500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352,8 </w:t>
            </w:r>
          </w:p>
        </w:tc>
      </w:tr>
      <w:tr w:rsidR="00F83331" w:rsidRPr="00AD5461" w:rsidTr="00F83331">
        <w:trPr>
          <w:trHeight w:val="315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35 </w:t>
            </w:r>
            <w:proofErr w:type="gramStart"/>
            <w:r w:rsidRPr="00AD546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01 01500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352,8 </w:t>
            </w:r>
          </w:p>
        </w:tc>
      </w:tr>
      <w:tr w:rsidR="00F83331" w:rsidRPr="00AD5461" w:rsidTr="00F83331">
        <w:trPr>
          <w:trHeight w:val="315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35 </w:t>
            </w:r>
            <w:proofErr w:type="gramStart"/>
            <w:r w:rsidRPr="00AD546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01 01500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352,8 </w:t>
            </w:r>
          </w:p>
        </w:tc>
      </w:tr>
      <w:tr w:rsidR="00F83331" w:rsidRPr="00AD5461" w:rsidTr="00F83331">
        <w:trPr>
          <w:trHeight w:val="315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684,0 </w:t>
            </w:r>
          </w:p>
        </w:tc>
      </w:tr>
      <w:tr w:rsidR="00F83331" w:rsidRPr="00AD5461" w:rsidTr="00F83331">
        <w:trPr>
          <w:trHeight w:val="557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Социальная поддержка населения, ветеранов и граждан старшего поколения поселения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73 0 00 00000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684,0 </w:t>
            </w:r>
          </w:p>
        </w:tc>
      </w:tr>
      <w:tr w:rsidR="00F83331" w:rsidRPr="00AD5461" w:rsidTr="00F83331">
        <w:trPr>
          <w:trHeight w:val="315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Социальные выплаты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73 7 00 00000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684,0 </w:t>
            </w:r>
          </w:p>
        </w:tc>
      </w:tr>
      <w:tr w:rsidR="00F83331" w:rsidRPr="00AD5461" w:rsidTr="00F83331">
        <w:trPr>
          <w:trHeight w:val="315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73 7 00 00000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684,0 </w:t>
            </w:r>
          </w:p>
        </w:tc>
      </w:tr>
      <w:tr w:rsidR="00F83331" w:rsidRPr="00AD5461" w:rsidTr="00F83331">
        <w:trPr>
          <w:trHeight w:val="406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73 7 00 00000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684,0 </w:t>
            </w:r>
          </w:p>
        </w:tc>
      </w:tr>
      <w:tr w:rsidR="00F83331" w:rsidRPr="00AD5461" w:rsidTr="00F83331">
        <w:trPr>
          <w:trHeight w:val="315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13 751,0 </w:t>
            </w:r>
          </w:p>
        </w:tc>
      </w:tr>
      <w:tr w:rsidR="00F83331" w:rsidRPr="00AD5461" w:rsidTr="00F83331">
        <w:trPr>
          <w:trHeight w:val="315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13 751,0 </w:t>
            </w:r>
          </w:p>
        </w:tc>
      </w:tr>
      <w:tr w:rsidR="00F83331" w:rsidRPr="00AD5461" w:rsidTr="00F83331">
        <w:trPr>
          <w:trHeight w:val="431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Оказание муниципальными учреждениями муниципальных услуг, выполнение работ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48 0 00 00000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13 751,0 </w:t>
            </w:r>
          </w:p>
        </w:tc>
      </w:tr>
      <w:tr w:rsidR="00F83331" w:rsidRPr="00AD5461" w:rsidTr="00F83331">
        <w:trPr>
          <w:trHeight w:val="315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Функционирование бюджетных учреждений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48 2 00 00000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13 751,0 </w:t>
            </w:r>
          </w:p>
        </w:tc>
      </w:tr>
      <w:tr w:rsidR="00F83331" w:rsidRPr="00AD5461" w:rsidTr="00F83331">
        <w:trPr>
          <w:trHeight w:val="315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Деятельность подведомственных учреждений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48 2 99 00000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13 751,0 </w:t>
            </w:r>
          </w:p>
        </w:tc>
      </w:tr>
      <w:tr w:rsidR="00F83331" w:rsidRPr="00AD5461" w:rsidTr="00F83331">
        <w:trPr>
          <w:trHeight w:val="315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48 2 99 01000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13 751,0 </w:t>
            </w:r>
          </w:p>
        </w:tc>
      </w:tr>
      <w:tr w:rsidR="00F83331" w:rsidRPr="00AD5461" w:rsidTr="00F83331">
        <w:trPr>
          <w:trHeight w:val="551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48 2 99 01000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13 751,0 </w:t>
            </w:r>
          </w:p>
        </w:tc>
      </w:tr>
      <w:tr w:rsidR="00F83331" w:rsidRPr="00AD5461" w:rsidTr="00F83331">
        <w:trPr>
          <w:trHeight w:val="315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48 2 99 01000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13 751,0 </w:t>
            </w:r>
          </w:p>
        </w:tc>
      </w:tr>
      <w:tr w:rsidR="00F83331" w:rsidRPr="00AD5461" w:rsidTr="00F83331">
        <w:trPr>
          <w:trHeight w:val="315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40,0 </w:t>
            </w:r>
          </w:p>
        </w:tc>
      </w:tr>
      <w:tr w:rsidR="00F83331" w:rsidRPr="00AD5461" w:rsidTr="00F83331">
        <w:trPr>
          <w:trHeight w:val="315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</w:tr>
      <w:tr w:rsidR="00F83331" w:rsidRPr="00AD5461" w:rsidTr="00F83331">
        <w:trPr>
          <w:trHeight w:val="492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35 0 00 00000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</w:tr>
      <w:tr w:rsidR="00F83331" w:rsidRPr="00AD5461" w:rsidTr="00F83331">
        <w:trPr>
          <w:trHeight w:val="561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Прочие 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35</w:t>
            </w:r>
            <w:proofErr w:type="gramStart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Е</w:t>
            </w:r>
            <w:proofErr w:type="gramEnd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</w:tr>
      <w:tr w:rsidR="00F83331" w:rsidRPr="00AD5461" w:rsidTr="00F83331">
        <w:trPr>
          <w:trHeight w:val="491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35</w:t>
            </w:r>
            <w:proofErr w:type="gramStart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Е</w:t>
            </w:r>
            <w:proofErr w:type="gramEnd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01 00000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</w:tr>
      <w:tr w:rsidR="00F83331" w:rsidRPr="00AD5461" w:rsidTr="00F83331">
        <w:trPr>
          <w:trHeight w:val="551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lastRenderedPageBreak/>
              <w:t>Периодическая печать и издательства, другие вопросы в области средств массовой информации и обслуживание муниципального долга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35</w:t>
            </w:r>
            <w:proofErr w:type="gramStart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Е</w:t>
            </w:r>
            <w:proofErr w:type="gramEnd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01 00300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</w:tr>
      <w:tr w:rsidR="00F83331" w:rsidRPr="00AD5461" w:rsidTr="00F83331">
        <w:trPr>
          <w:trHeight w:val="315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35</w:t>
            </w:r>
            <w:proofErr w:type="gramStart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Е</w:t>
            </w:r>
            <w:proofErr w:type="gramEnd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01 00300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</w:tr>
      <w:tr w:rsidR="00F83331" w:rsidRPr="00AD5461" w:rsidTr="00F83331">
        <w:trPr>
          <w:trHeight w:val="315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35</w:t>
            </w:r>
            <w:proofErr w:type="gramStart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Е</w:t>
            </w:r>
            <w:proofErr w:type="gramEnd"/>
            <w:r w:rsidRPr="00AD5461">
              <w:rPr>
                <w:rFonts w:ascii="Times New Roman" w:hAnsi="Times New Roman"/>
                <w:sz w:val="20"/>
                <w:szCs w:val="20"/>
              </w:rPr>
              <w:t xml:space="preserve"> 01 00300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D5461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</w:tr>
      <w:tr w:rsidR="00F83331" w:rsidRPr="00AD5461" w:rsidTr="00F83331">
        <w:trPr>
          <w:trHeight w:val="315"/>
        </w:trPr>
        <w:tc>
          <w:tcPr>
            <w:tcW w:w="6238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04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F83331" w:rsidRPr="00AD5461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546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333 195,7 </w:t>
            </w:r>
          </w:p>
        </w:tc>
      </w:tr>
    </w:tbl>
    <w:p w:rsidR="00F83331" w:rsidRDefault="00F83331" w:rsidP="00F83331">
      <w:pPr>
        <w:tabs>
          <w:tab w:val="left" w:pos="6508"/>
        </w:tabs>
      </w:pPr>
    </w:p>
    <w:p w:rsidR="00F83331" w:rsidRDefault="00F83331" w:rsidP="00F83331">
      <w:pPr>
        <w:tabs>
          <w:tab w:val="left" w:pos="6508"/>
        </w:tabs>
      </w:pPr>
    </w:p>
    <w:p w:rsidR="00F83331" w:rsidRDefault="00F83331" w:rsidP="00F83331">
      <w:pPr>
        <w:tabs>
          <w:tab w:val="left" w:pos="6508"/>
        </w:tabs>
      </w:pPr>
    </w:p>
    <w:p w:rsidR="00F83331" w:rsidRDefault="00F83331" w:rsidP="00F83331">
      <w:pPr>
        <w:tabs>
          <w:tab w:val="left" w:pos="6508"/>
        </w:tabs>
      </w:pPr>
    </w:p>
    <w:p w:rsidR="00F83331" w:rsidRPr="00C2571B" w:rsidRDefault="00F83331" w:rsidP="00F8333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2571B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№4</w:t>
      </w:r>
    </w:p>
    <w:p w:rsidR="00F83331" w:rsidRPr="00C2571B" w:rsidRDefault="00F83331" w:rsidP="00F8333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2571B">
        <w:rPr>
          <w:rFonts w:ascii="Times New Roman" w:hAnsi="Times New Roman"/>
          <w:sz w:val="20"/>
          <w:szCs w:val="20"/>
        </w:rPr>
        <w:t>к решению Совета депутатов</w:t>
      </w:r>
    </w:p>
    <w:p w:rsidR="00F83331" w:rsidRDefault="00F83331" w:rsidP="00F8333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  <w:r w:rsidRPr="00C2571B">
        <w:rPr>
          <w:rFonts w:ascii="Times New Roman" w:hAnsi="Times New Roman"/>
          <w:sz w:val="20"/>
          <w:szCs w:val="20"/>
        </w:rPr>
        <w:t>поселения Вороновское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F83331" w:rsidRDefault="00AB5F22" w:rsidP="00F8333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26 апреля </w:t>
      </w:r>
      <w:r w:rsidR="00F83331" w:rsidRPr="00FD7A61">
        <w:rPr>
          <w:rFonts w:ascii="Times New Roman" w:hAnsi="Times New Roman"/>
          <w:sz w:val="20"/>
          <w:szCs w:val="20"/>
        </w:rPr>
        <w:t xml:space="preserve">2017 года № </w:t>
      </w:r>
      <w:r>
        <w:rPr>
          <w:rFonts w:ascii="Times New Roman" w:hAnsi="Times New Roman"/>
          <w:sz w:val="20"/>
          <w:szCs w:val="20"/>
        </w:rPr>
        <w:t>04/09</w:t>
      </w:r>
    </w:p>
    <w:p w:rsidR="00F83331" w:rsidRDefault="00F83331" w:rsidP="00F8333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</w:t>
      </w:r>
    </w:p>
    <w:p w:rsidR="00F83331" w:rsidRPr="00EE37CB" w:rsidRDefault="00F83331" w:rsidP="00F83331">
      <w:pPr>
        <w:pStyle w:val="ConsNonformat"/>
        <w:widowControl/>
        <w:ind w:left="5664" w:right="0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6</w:t>
      </w:r>
    </w:p>
    <w:p w:rsidR="00F83331" w:rsidRPr="00EE37CB" w:rsidRDefault="00F83331" w:rsidP="00F83331">
      <w:pPr>
        <w:pStyle w:val="ConsNonformat"/>
        <w:widowControl/>
        <w:ind w:left="1200" w:right="0" w:firstLine="5172"/>
        <w:jc w:val="right"/>
        <w:rPr>
          <w:rFonts w:ascii="Times New Roman" w:hAnsi="Times New Roman" w:cs="Times New Roman"/>
        </w:rPr>
      </w:pPr>
      <w:r w:rsidRPr="00EE37CB">
        <w:rPr>
          <w:rFonts w:ascii="Times New Roman" w:hAnsi="Times New Roman" w:cs="Times New Roman"/>
        </w:rPr>
        <w:t>к решению Совета депутатов</w:t>
      </w:r>
    </w:p>
    <w:p w:rsidR="00F83331" w:rsidRDefault="00F83331" w:rsidP="00F83331">
      <w:pPr>
        <w:pStyle w:val="ConsNonformat"/>
        <w:widowControl/>
        <w:ind w:left="1200" w:right="0" w:firstLine="5172"/>
        <w:jc w:val="right"/>
        <w:rPr>
          <w:rFonts w:ascii="Times New Roman" w:hAnsi="Times New Roman" w:cs="Times New Roman"/>
        </w:rPr>
      </w:pPr>
      <w:r w:rsidRPr="00EE37CB">
        <w:rPr>
          <w:rFonts w:ascii="Times New Roman" w:hAnsi="Times New Roman" w:cs="Times New Roman"/>
        </w:rPr>
        <w:t xml:space="preserve">поселения Вороновское </w:t>
      </w:r>
    </w:p>
    <w:p w:rsidR="00F83331" w:rsidRPr="00EE37CB" w:rsidRDefault="00F83331" w:rsidP="00F83331">
      <w:pPr>
        <w:pStyle w:val="ConsNonformat"/>
        <w:widowControl/>
        <w:ind w:left="1200" w:righ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«О </w:t>
      </w:r>
      <w:r w:rsidRPr="00EE37CB">
        <w:rPr>
          <w:rFonts w:ascii="Times New Roman" w:hAnsi="Times New Roman" w:cs="Times New Roman"/>
        </w:rPr>
        <w:t xml:space="preserve">бюджете поселения Вороновское на 2017 год» </w:t>
      </w:r>
      <w:r>
        <w:rPr>
          <w:rFonts w:ascii="Times New Roman" w:hAnsi="Times New Roman" w:cs="Times New Roman"/>
        </w:rPr>
        <w:t xml:space="preserve">     </w:t>
      </w:r>
      <w:r w:rsidRPr="00EE37C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  <w:r w:rsidRPr="00EE37CB">
        <w:rPr>
          <w:rFonts w:ascii="Times New Roman" w:hAnsi="Times New Roman" w:cs="Times New Roman"/>
        </w:rPr>
        <w:t xml:space="preserve">        </w:t>
      </w:r>
    </w:p>
    <w:p w:rsidR="00F83331" w:rsidRDefault="00AB5F22" w:rsidP="00F83331">
      <w:pPr>
        <w:pStyle w:val="ConsNonformat"/>
        <w:widowControl/>
        <w:ind w:left="1200" w:right="0" w:firstLine="517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="00F83331" w:rsidRPr="00DA4FA5">
        <w:rPr>
          <w:rFonts w:ascii="Times New Roman" w:hAnsi="Times New Roman" w:cs="Times New Roman"/>
        </w:rPr>
        <w:t xml:space="preserve"> 30 ноября 2016 года № </w:t>
      </w:r>
      <w:r w:rsidR="00F83331">
        <w:rPr>
          <w:rFonts w:ascii="Times New Roman" w:hAnsi="Times New Roman" w:cs="Times New Roman"/>
        </w:rPr>
        <w:t>12/06</w:t>
      </w:r>
    </w:p>
    <w:p w:rsidR="00F83331" w:rsidRDefault="00F83331" w:rsidP="00F8333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F83331" w:rsidRPr="003F6CE2" w:rsidRDefault="00F83331" w:rsidP="00F8333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3F6CE2">
        <w:rPr>
          <w:rFonts w:ascii="Times New Roman" w:hAnsi="Times New Roman"/>
          <w:b/>
          <w:bCs/>
          <w:sz w:val="20"/>
          <w:szCs w:val="20"/>
        </w:rPr>
        <w:t>Источники внутреннего финансирования дефицита бюджета</w:t>
      </w:r>
    </w:p>
    <w:p w:rsidR="00F83331" w:rsidRDefault="00F83331" w:rsidP="00F83331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3F6CE2">
        <w:rPr>
          <w:rFonts w:ascii="Times New Roman" w:hAnsi="Times New Roman"/>
          <w:b/>
          <w:bCs/>
          <w:sz w:val="20"/>
          <w:szCs w:val="20"/>
        </w:rPr>
        <w:t>поселения Вороновское на 2017 год</w:t>
      </w: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2694"/>
        <w:gridCol w:w="6096"/>
        <w:gridCol w:w="1701"/>
      </w:tblGrid>
      <w:tr w:rsidR="00F83331" w:rsidRPr="00ED1027" w:rsidTr="00F83331">
        <w:trPr>
          <w:trHeight w:val="8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331" w:rsidRPr="00ED1027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1027">
              <w:rPr>
                <w:rFonts w:ascii="Times New Roman" w:hAnsi="Times New Roman"/>
                <w:b/>
                <w:bCs/>
                <w:sz w:val="20"/>
                <w:szCs w:val="20"/>
              </w:rPr>
              <w:t>Код бюджетной</w:t>
            </w:r>
            <w:r w:rsidRPr="00ED1027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331" w:rsidRPr="00ED1027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1027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331" w:rsidRPr="00ED1027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1027">
              <w:rPr>
                <w:rFonts w:ascii="Times New Roman" w:hAnsi="Times New Roman"/>
                <w:b/>
                <w:bCs/>
                <w:sz w:val="20"/>
                <w:szCs w:val="20"/>
              </w:rPr>
              <w:t>Сумма,                      тыс. руб.</w:t>
            </w:r>
          </w:p>
        </w:tc>
      </w:tr>
      <w:tr w:rsidR="00F83331" w:rsidRPr="00ED1027" w:rsidTr="00F83331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331" w:rsidRPr="00ED1027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331" w:rsidRPr="00ED1027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1027">
              <w:rPr>
                <w:rFonts w:ascii="Times New Roman" w:hAnsi="Times New Roman"/>
                <w:b/>
                <w:bCs/>
                <w:sz w:val="20"/>
                <w:szCs w:val="20"/>
              </w:rPr>
              <w:t>Дефицит бюджета поселения Вороновское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331" w:rsidRPr="00ED1027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1027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D1027">
              <w:rPr>
                <w:rFonts w:ascii="Times New Roman" w:hAnsi="Times New Roman"/>
                <w:b/>
                <w:bCs/>
                <w:sz w:val="20"/>
                <w:szCs w:val="20"/>
              </w:rPr>
              <w:t>39 245,4</w:t>
            </w:r>
          </w:p>
        </w:tc>
      </w:tr>
      <w:tr w:rsidR="00F83331" w:rsidRPr="00ED1027" w:rsidTr="00F83331">
        <w:trPr>
          <w:trHeight w:val="5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331" w:rsidRPr="00ED1027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1027">
              <w:rPr>
                <w:rFonts w:ascii="Times New Roman" w:hAnsi="Times New Roman"/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331" w:rsidRPr="00ED1027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1027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331" w:rsidRPr="00ED1027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1027">
              <w:rPr>
                <w:rFonts w:ascii="Times New Roman" w:hAnsi="Times New Roman"/>
                <w:b/>
                <w:bCs/>
                <w:sz w:val="20"/>
                <w:szCs w:val="20"/>
              </w:rPr>
              <w:t>39 245,4</w:t>
            </w:r>
          </w:p>
        </w:tc>
      </w:tr>
      <w:tr w:rsidR="00F83331" w:rsidRPr="00ED1027" w:rsidTr="00F83331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331" w:rsidRPr="00ED1027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331" w:rsidRPr="00ED1027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1027">
              <w:rPr>
                <w:rFonts w:ascii="Times New Roman" w:hAnsi="Times New Roman"/>
                <w:b/>
                <w:bCs/>
                <w:sz w:val="20"/>
                <w:szCs w:val="20"/>
              </w:rPr>
              <w:t>из них: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331" w:rsidRPr="00ED1027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83331" w:rsidRPr="00ED1027" w:rsidTr="00F83331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331" w:rsidRPr="00ED1027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1027">
              <w:rPr>
                <w:rFonts w:ascii="Times New Roman" w:hAnsi="Times New Roman"/>
                <w:b/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331" w:rsidRPr="00ED1027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1027">
              <w:rPr>
                <w:rFonts w:ascii="Times New Roman" w:hAnsi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331" w:rsidRPr="00ED1027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1027">
              <w:rPr>
                <w:rFonts w:ascii="Times New Roman" w:hAnsi="Times New Roman"/>
                <w:b/>
                <w:bCs/>
                <w:sz w:val="20"/>
                <w:szCs w:val="20"/>
              </w:rPr>
              <w:t>39 245,4</w:t>
            </w:r>
          </w:p>
        </w:tc>
      </w:tr>
      <w:tr w:rsidR="00F83331" w:rsidRPr="00ED1027" w:rsidTr="00F83331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331" w:rsidRPr="00ED1027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331" w:rsidRPr="00ED1027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027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331" w:rsidRPr="00ED1027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83331" w:rsidRPr="00ED1027" w:rsidTr="00F83331">
        <w:trPr>
          <w:trHeight w:val="61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331" w:rsidRPr="00ED1027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27">
              <w:rPr>
                <w:rFonts w:ascii="Times New Roman" w:hAnsi="Times New Roman"/>
                <w:sz w:val="20"/>
                <w:szCs w:val="20"/>
              </w:rPr>
              <w:t>000 01 05 02 01 03 0000 510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331" w:rsidRPr="00ED1027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027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331" w:rsidRPr="00ED1027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D1027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D1027">
              <w:rPr>
                <w:rFonts w:ascii="Times New Roman" w:hAnsi="Times New Roman"/>
                <w:sz w:val="20"/>
                <w:szCs w:val="20"/>
              </w:rPr>
              <w:t>293 950,3</w:t>
            </w:r>
          </w:p>
        </w:tc>
      </w:tr>
      <w:tr w:rsidR="00F83331" w:rsidRPr="00ED1027" w:rsidTr="00F83331">
        <w:trPr>
          <w:trHeight w:val="69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331" w:rsidRPr="00ED1027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1027">
              <w:rPr>
                <w:rFonts w:ascii="Times New Roman" w:hAnsi="Times New Roman"/>
                <w:sz w:val="20"/>
                <w:szCs w:val="20"/>
              </w:rPr>
              <w:t>000 01 05 02 01 03 0000 610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331" w:rsidRPr="00ED1027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1027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331" w:rsidRPr="00ED1027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D1027">
              <w:rPr>
                <w:rFonts w:ascii="Times New Roman" w:hAnsi="Times New Roman"/>
                <w:sz w:val="20"/>
                <w:szCs w:val="20"/>
              </w:rPr>
              <w:t>333 195,7</w:t>
            </w:r>
          </w:p>
        </w:tc>
      </w:tr>
      <w:tr w:rsidR="00F83331" w:rsidRPr="00ED1027" w:rsidTr="00F83331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331" w:rsidRPr="00ED1027" w:rsidRDefault="00F83331" w:rsidP="00F833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3331" w:rsidRPr="00ED1027" w:rsidRDefault="00F83331" w:rsidP="00F8333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1027">
              <w:rPr>
                <w:rFonts w:ascii="Times New Roman" w:hAnsi="Times New Roman"/>
                <w:b/>
                <w:bCs/>
                <w:sz w:val="20"/>
                <w:szCs w:val="20"/>
              </w:rPr>
              <w:t>Итого источников внутреннего финансирования дефицита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331" w:rsidRPr="00ED1027" w:rsidRDefault="00F83331" w:rsidP="00F8333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1027">
              <w:rPr>
                <w:rFonts w:ascii="Times New Roman" w:hAnsi="Times New Roman"/>
                <w:b/>
                <w:bCs/>
                <w:sz w:val="20"/>
                <w:szCs w:val="20"/>
              </w:rPr>
              <w:t>39 245,4</w:t>
            </w:r>
          </w:p>
        </w:tc>
      </w:tr>
    </w:tbl>
    <w:p w:rsidR="00F83331" w:rsidRDefault="00F83331" w:rsidP="00F83331">
      <w:pPr>
        <w:tabs>
          <w:tab w:val="left" w:pos="6508"/>
        </w:tabs>
      </w:pPr>
    </w:p>
    <w:p w:rsidR="00F83331" w:rsidRPr="00EE6E13" w:rsidRDefault="00F83331" w:rsidP="00F83331">
      <w:pPr>
        <w:tabs>
          <w:tab w:val="left" w:pos="6508"/>
        </w:tabs>
      </w:pPr>
    </w:p>
    <w:p w:rsidR="00DE600F" w:rsidRPr="00F83331" w:rsidRDefault="00DE600F" w:rsidP="00F83331"/>
    <w:sectPr w:rsidR="00DE600F" w:rsidRPr="00F83331" w:rsidSect="00F8333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66571"/>
    <w:multiLevelType w:val="multilevel"/>
    <w:tmpl w:val="4454D41A"/>
    <w:lvl w:ilvl="0">
      <w:start w:val="1"/>
      <w:numFmt w:val="decimal"/>
      <w:lvlText w:val="%1."/>
      <w:lvlJc w:val="left"/>
      <w:pPr>
        <w:ind w:left="1396" w:hanging="7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24" w:hanging="7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7" w:hanging="7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7" w:hanging="75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1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B5"/>
    <w:rsid w:val="000552F5"/>
    <w:rsid w:val="00063F94"/>
    <w:rsid w:val="000A0573"/>
    <w:rsid w:val="000C6E83"/>
    <w:rsid w:val="000D097F"/>
    <w:rsid w:val="001C768C"/>
    <w:rsid w:val="001E7101"/>
    <w:rsid w:val="00204512"/>
    <w:rsid w:val="002E38A9"/>
    <w:rsid w:val="00393142"/>
    <w:rsid w:val="0041280D"/>
    <w:rsid w:val="005D6B51"/>
    <w:rsid w:val="006130F5"/>
    <w:rsid w:val="00613368"/>
    <w:rsid w:val="006E2E4A"/>
    <w:rsid w:val="00712E91"/>
    <w:rsid w:val="007478C6"/>
    <w:rsid w:val="007708DB"/>
    <w:rsid w:val="008C78B8"/>
    <w:rsid w:val="008E0142"/>
    <w:rsid w:val="008E45B5"/>
    <w:rsid w:val="008F476A"/>
    <w:rsid w:val="00972AA1"/>
    <w:rsid w:val="0099026F"/>
    <w:rsid w:val="009C2A99"/>
    <w:rsid w:val="00A31EB5"/>
    <w:rsid w:val="00AB5F22"/>
    <w:rsid w:val="00AF7174"/>
    <w:rsid w:val="00B81283"/>
    <w:rsid w:val="00B85442"/>
    <w:rsid w:val="00B94EB9"/>
    <w:rsid w:val="00C24C34"/>
    <w:rsid w:val="00CF087B"/>
    <w:rsid w:val="00D4460F"/>
    <w:rsid w:val="00DE600F"/>
    <w:rsid w:val="00E1719B"/>
    <w:rsid w:val="00E66675"/>
    <w:rsid w:val="00E75F3E"/>
    <w:rsid w:val="00E95246"/>
    <w:rsid w:val="00ED779F"/>
    <w:rsid w:val="00EF69E1"/>
    <w:rsid w:val="00F1155F"/>
    <w:rsid w:val="00F83331"/>
    <w:rsid w:val="00FC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B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D6B5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D6B51"/>
  </w:style>
  <w:style w:type="paragraph" w:styleId="a3">
    <w:name w:val="Balloon Text"/>
    <w:basedOn w:val="a"/>
    <w:link w:val="a4"/>
    <w:uiPriority w:val="99"/>
    <w:semiHidden/>
    <w:unhideWhenUsed/>
    <w:rsid w:val="005D6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B5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D6B51"/>
    <w:pPr>
      <w:ind w:left="720"/>
      <w:contextualSpacing/>
    </w:pPr>
  </w:style>
  <w:style w:type="paragraph" w:customStyle="1" w:styleId="xl72">
    <w:name w:val="xl72"/>
    <w:basedOn w:val="a"/>
    <w:rsid w:val="005D6B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5D6B51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5D6B51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5D6B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5D6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5D6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5D6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D6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"/>
    <w:rsid w:val="005D6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5D6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5D6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5D6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5D6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5">
    <w:name w:val="xl85"/>
    <w:basedOn w:val="a"/>
    <w:rsid w:val="005D6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6">
    <w:name w:val="xl86"/>
    <w:basedOn w:val="a"/>
    <w:rsid w:val="005D6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7">
    <w:name w:val="xl87"/>
    <w:basedOn w:val="a"/>
    <w:rsid w:val="005D6B51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8">
    <w:name w:val="xl88"/>
    <w:basedOn w:val="a"/>
    <w:rsid w:val="005D6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5D6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0">
    <w:name w:val="xl90"/>
    <w:basedOn w:val="a"/>
    <w:rsid w:val="005D6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1">
    <w:name w:val="xl91"/>
    <w:basedOn w:val="a"/>
    <w:rsid w:val="005D6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2">
    <w:name w:val="xl92"/>
    <w:basedOn w:val="a"/>
    <w:rsid w:val="005D6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5D6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5D6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5D6B51"/>
    <w:pPr>
      <w:shd w:val="clear" w:color="000000" w:fill="EEECE1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5D6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5D6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5D6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5D6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00">
    <w:name w:val="xl100"/>
    <w:basedOn w:val="a"/>
    <w:rsid w:val="005D6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01">
    <w:name w:val="xl101"/>
    <w:basedOn w:val="a"/>
    <w:rsid w:val="005D6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02">
    <w:name w:val="xl102"/>
    <w:basedOn w:val="a"/>
    <w:rsid w:val="005D6B51"/>
    <w:pPr>
      <w:shd w:val="clear" w:color="000000" w:fill="EEECE1"/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xl103">
    <w:name w:val="xl103"/>
    <w:basedOn w:val="a"/>
    <w:rsid w:val="005D6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5D6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5D6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5D6B5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5D6B5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5D6B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5D6B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"/>
    <w:rsid w:val="005D6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1">
    <w:name w:val="xl111"/>
    <w:basedOn w:val="a"/>
    <w:rsid w:val="005D6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5D6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sz w:val="24"/>
      <w:szCs w:val="24"/>
    </w:rPr>
  </w:style>
  <w:style w:type="paragraph" w:customStyle="1" w:styleId="xl113">
    <w:name w:val="xl113"/>
    <w:basedOn w:val="a"/>
    <w:rsid w:val="005D6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5D6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sz w:val="24"/>
      <w:szCs w:val="24"/>
    </w:rPr>
  </w:style>
  <w:style w:type="paragraph" w:customStyle="1" w:styleId="xl115">
    <w:name w:val="xl115"/>
    <w:basedOn w:val="a"/>
    <w:rsid w:val="005D6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6">
    <w:name w:val="xl116"/>
    <w:basedOn w:val="a"/>
    <w:rsid w:val="005D6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17">
    <w:name w:val="xl117"/>
    <w:basedOn w:val="a"/>
    <w:rsid w:val="005D6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5D6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9">
    <w:name w:val="xl119"/>
    <w:basedOn w:val="a"/>
    <w:rsid w:val="005D6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B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D6B5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D6B51"/>
  </w:style>
  <w:style w:type="paragraph" w:styleId="a3">
    <w:name w:val="Balloon Text"/>
    <w:basedOn w:val="a"/>
    <w:link w:val="a4"/>
    <w:uiPriority w:val="99"/>
    <w:semiHidden/>
    <w:unhideWhenUsed/>
    <w:rsid w:val="005D6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B5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D6B51"/>
    <w:pPr>
      <w:ind w:left="720"/>
      <w:contextualSpacing/>
    </w:pPr>
  </w:style>
  <w:style w:type="paragraph" w:customStyle="1" w:styleId="xl72">
    <w:name w:val="xl72"/>
    <w:basedOn w:val="a"/>
    <w:rsid w:val="005D6B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5D6B51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5D6B51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5D6B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5D6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5D6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5D6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D6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"/>
    <w:rsid w:val="005D6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5D6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5D6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5D6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5D6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5">
    <w:name w:val="xl85"/>
    <w:basedOn w:val="a"/>
    <w:rsid w:val="005D6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6">
    <w:name w:val="xl86"/>
    <w:basedOn w:val="a"/>
    <w:rsid w:val="005D6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7">
    <w:name w:val="xl87"/>
    <w:basedOn w:val="a"/>
    <w:rsid w:val="005D6B51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8">
    <w:name w:val="xl88"/>
    <w:basedOn w:val="a"/>
    <w:rsid w:val="005D6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5D6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0">
    <w:name w:val="xl90"/>
    <w:basedOn w:val="a"/>
    <w:rsid w:val="005D6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1">
    <w:name w:val="xl91"/>
    <w:basedOn w:val="a"/>
    <w:rsid w:val="005D6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2">
    <w:name w:val="xl92"/>
    <w:basedOn w:val="a"/>
    <w:rsid w:val="005D6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5D6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5D6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5D6B51"/>
    <w:pPr>
      <w:shd w:val="clear" w:color="000000" w:fill="EEECE1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5D6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5D6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5D6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5D6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00">
    <w:name w:val="xl100"/>
    <w:basedOn w:val="a"/>
    <w:rsid w:val="005D6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01">
    <w:name w:val="xl101"/>
    <w:basedOn w:val="a"/>
    <w:rsid w:val="005D6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02">
    <w:name w:val="xl102"/>
    <w:basedOn w:val="a"/>
    <w:rsid w:val="005D6B51"/>
    <w:pPr>
      <w:shd w:val="clear" w:color="000000" w:fill="EEECE1"/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xl103">
    <w:name w:val="xl103"/>
    <w:basedOn w:val="a"/>
    <w:rsid w:val="005D6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5D6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5D6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5D6B5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5D6B5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5D6B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5D6B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"/>
    <w:rsid w:val="005D6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1">
    <w:name w:val="xl111"/>
    <w:basedOn w:val="a"/>
    <w:rsid w:val="005D6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5D6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sz w:val="24"/>
      <w:szCs w:val="24"/>
    </w:rPr>
  </w:style>
  <w:style w:type="paragraph" w:customStyle="1" w:styleId="xl113">
    <w:name w:val="xl113"/>
    <w:basedOn w:val="a"/>
    <w:rsid w:val="005D6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5D6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sz w:val="24"/>
      <w:szCs w:val="24"/>
    </w:rPr>
  </w:style>
  <w:style w:type="paragraph" w:customStyle="1" w:styleId="xl115">
    <w:name w:val="xl115"/>
    <w:basedOn w:val="a"/>
    <w:rsid w:val="005D6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6">
    <w:name w:val="xl116"/>
    <w:basedOn w:val="a"/>
    <w:rsid w:val="005D6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17">
    <w:name w:val="xl117"/>
    <w:basedOn w:val="a"/>
    <w:rsid w:val="005D6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5D6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9">
    <w:name w:val="xl119"/>
    <w:basedOn w:val="a"/>
    <w:rsid w:val="005D6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7795</Words>
  <Characters>44433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8</cp:revision>
  <cp:lastPrinted>2017-05-22T11:11:00Z</cp:lastPrinted>
  <dcterms:created xsi:type="dcterms:W3CDTF">2017-04-19T11:21:00Z</dcterms:created>
  <dcterms:modified xsi:type="dcterms:W3CDTF">2017-05-22T11:15:00Z</dcterms:modified>
</cp:coreProperties>
</file>