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A80A36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23.09</w:t>
      </w:r>
      <w:r w:rsidR="001439AB" w:rsidRPr="00A80A3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2020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6B3262">
        <w:rPr>
          <w:b/>
          <w:bCs/>
          <w:sz w:val="28"/>
          <w:szCs w:val="28"/>
        </w:rPr>
        <w:t xml:space="preserve"> 06/11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363272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Вороновское на 4</w:t>
      </w:r>
      <w:r w:rsidR="00A80A36">
        <w:rPr>
          <w:b/>
          <w:sz w:val="28"/>
          <w:szCs w:val="28"/>
        </w:rPr>
        <w:t xml:space="preserve"> квартал 2020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363272" w:rsidRPr="00A80A36">
        <w:rPr>
          <w:sz w:val="28"/>
          <w:szCs w:val="28"/>
        </w:rPr>
        <w:t xml:space="preserve"> 4</w:t>
      </w:r>
      <w:r w:rsidR="00A80A36" w:rsidRPr="00A80A36">
        <w:rPr>
          <w:sz w:val="28"/>
          <w:szCs w:val="28"/>
        </w:rPr>
        <w:t xml:space="preserve"> квартал 2020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6B3262">
        <w:t xml:space="preserve"> 23.09.</w:t>
      </w:r>
      <w:bookmarkStart w:id="0" w:name="_GoBack"/>
      <w:bookmarkEnd w:id="0"/>
      <w:r w:rsidR="00A80A36">
        <w:t>2020</w:t>
      </w:r>
      <w:r w:rsidR="00CC6DDD">
        <w:t xml:space="preserve"> №</w:t>
      </w:r>
      <w:r w:rsidR="007E78EC">
        <w:t xml:space="preserve"> </w:t>
      </w:r>
      <w:r w:rsidR="006B3262">
        <w:t>06/11</w:t>
      </w:r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363272" w:rsidRPr="00F744A0">
        <w:rPr>
          <w:b/>
          <w:sz w:val="28"/>
          <w:szCs w:val="28"/>
        </w:rPr>
        <w:t>4</w:t>
      </w:r>
      <w:r w:rsidR="00A80A36" w:rsidRPr="00F744A0">
        <w:rPr>
          <w:b/>
          <w:sz w:val="28"/>
          <w:szCs w:val="28"/>
        </w:rPr>
        <w:t xml:space="preserve"> квартал 2020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F130FE" w:rsidRPr="00F744A0" w:rsidRDefault="00A80A36" w:rsidP="00A80A3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A80A36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14</w:t>
            </w:r>
            <w:r w:rsidR="00363272" w:rsidRPr="00F744A0">
              <w:rPr>
                <w:sz w:val="28"/>
                <w:szCs w:val="28"/>
              </w:rPr>
              <w:t>.10</w:t>
            </w:r>
            <w:r w:rsidRPr="00F744A0">
              <w:rPr>
                <w:sz w:val="28"/>
                <w:szCs w:val="28"/>
              </w:rPr>
              <w:t>.2020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657811" w:rsidRDefault="00A80A36" w:rsidP="007E78EC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Утверждение бюджета поселения Вороновское на 2021 год</w:t>
            </w:r>
          </w:p>
          <w:p w:rsidR="00E744F9" w:rsidRDefault="00E744F9" w:rsidP="007E78EC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E744F9" w:rsidP="007E78EC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A80A36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25</w:t>
            </w:r>
            <w:r w:rsidR="00363272" w:rsidRPr="00F744A0">
              <w:rPr>
                <w:sz w:val="28"/>
                <w:szCs w:val="28"/>
              </w:rPr>
              <w:t>.11</w:t>
            </w:r>
            <w:r w:rsidR="007D210E" w:rsidRPr="00F744A0">
              <w:rPr>
                <w:sz w:val="28"/>
                <w:szCs w:val="28"/>
              </w:rPr>
              <w:t>.</w:t>
            </w:r>
            <w:r w:rsidRPr="00F744A0">
              <w:rPr>
                <w:sz w:val="28"/>
                <w:szCs w:val="28"/>
              </w:rPr>
              <w:t>2020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CC6DDD" w:rsidRDefault="00CC6DDD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Утверждение пл</w:t>
            </w:r>
            <w:r w:rsidR="00363272" w:rsidRPr="00F744A0">
              <w:rPr>
                <w:sz w:val="28"/>
                <w:szCs w:val="28"/>
              </w:rPr>
              <w:t>ана работы Со</w:t>
            </w:r>
            <w:r w:rsidR="00A80A36" w:rsidRPr="00F744A0">
              <w:rPr>
                <w:sz w:val="28"/>
                <w:szCs w:val="28"/>
              </w:rPr>
              <w:t>вета депутатов на 1 квартал 2021</w:t>
            </w:r>
            <w:r w:rsidR="00363272" w:rsidRPr="00F744A0">
              <w:rPr>
                <w:sz w:val="28"/>
                <w:szCs w:val="28"/>
              </w:rPr>
              <w:t xml:space="preserve"> года</w:t>
            </w:r>
          </w:p>
          <w:p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A80A36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23</w:t>
            </w:r>
            <w:r w:rsidR="00363272" w:rsidRPr="00F744A0">
              <w:rPr>
                <w:sz w:val="28"/>
                <w:szCs w:val="28"/>
              </w:rPr>
              <w:t>.12</w:t>
            </w:r>
            <w:r w:rsidRPr="00F744A0">
              <w:rPr>
                <w:sz w:val="28"/>
                <w:szCs w:val="28"/>
              </w:rPr>
              <w:t>.2020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C32FF"/>
    <w:rsid w:val="004E16D5"/>
    <w:rsid w:val="004F66C2"/>
    <w:rsid w:val="005B4D9B"/>
    <w:rsid w:val="005E7DAF"/>
    <w:rsid w:val="00657811"/>
    <w:rsid w:val="006B3262"/>
    <w:rsid w:val="006F0051"/>
    <w:rsid w:val="006F688D"/>
    <w:rsid w:val="00710916"/>
    <w:rsid w:val="00754361"/>
    <w:rsid w:val="007D210E"/>
    <w:rsid w:val="007E78EC"/>
    <w:rsid w:val="007F1244"/>
    <w:rsid w:val="008831F7"/>
    <w:rsid w:val="00940C79"/>
    <w:rsid w:val="009725C1"/>
    <w:rsid w:val="009A5A85"/>
    <w:rsid w:val="00A10EA9"/>
    <w:rsid w:val="00A52C8D"/>
    <w:rsid w:val="00A80A36"/>
    <w:rsid w:val="00B24355"/>
    <w:rsid w:val="00B57789"/>
    <w:rsid w:val="00B86C68"/>
    <w:rsid w:val="00B91578"/>
    <w:rsid w:val="00BC0119"/>
    <w:rsid w:val="00BC0640"/>
    <w:rsid w:val="00BD254B"/>
    <w:rsid w:val="00C53A5E"/>
    <w:rsid w:val="00CC6DDD"/>
    <w:rsid w:val="00D624AF"/>
    <w:rsid w:val="00D639E2"/>
    <w:rsid w:val="00D87ABD"/>
    <w:rsid w:val="00E744F9"/>
    <w:rsid w:val="00EC021F"/>
    <w:rsid w:val="00ED36CE"/>
    <w:rsid w:val="00F130FE"/>
    <w:rsid w:val="00F37561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44</cp:revision>
  <cp:lastPrinted>2019-10-07T06:13:00Z</cp:lastPrinted>
  <dcterms:created xsi:type="dcterms:W3CDTF">2016-05-31T10:26:00Z</dcterms:created>
  <dcterms:modified xsi:type="dcterms:W3CDTF">2020-09-25T08:46:00Z</dcterms:modified>
</cp:coreProperties>
</file>