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3854A3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:rsidR="000031B0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67FDD" w:rsidRPr="00567FDD" w:rsidRDefault="00023189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3DED">
        <w:rPr>
          <w:rFonts w:ascii="Times New Roman" w:hAnsi="Times New Roman" w:cs="Times New Roman"/>
          <w:sz w:val="24"/>
          <w:szCs w:val="24"/>
        </w:rPr>
        <w:t>18</w:t>
      </w:r>
      <w:r w:rsidR="001B6992" w:rsidRPr="006246B1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января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года № 1</w:t>
      </w:r>
    </w:p>
    <w:p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января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66422E" w:rsidRDefault="0066422E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08" w:rsidRDefault="00990408" w:rsidP="009904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0408">
        <w:rPr>
          <w:rFonts w:ascii="Times New Roman" w:hAnsi="Times New Roman"/>
          <w:sz w:val="24"/>
          <w:szCs w:val="24"/>
        </w:rPr>
        <w:t>1. Об утверждении цен и ставок на жилищно-коммунальные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408">
        <w:rPr>
          <w:rFonts w:ascii="Times New Roman" w:hAnsi="Times New Roman"/>
          <w:sz w:val="24"/>
          <w:szCs w:val="24"/>
        </w:rPr>
        <w:t>для населения</w:t>
      </w:r>
    </w:p>
    <w:p w:rsidR="00990408" w:rsidRPr="00990408" w:rsidRDefault="00990408" w:rsidP="009904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3DED" w:rsidRPr="00333DED" w:rsidRDefault="00990408" w:rsidP="00333DED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DED" w:rsidRPr="00333DED">
        <w:rPr>
          <w:rFonts w:ascii="Times New Roman" w:hAnsi="Times New Roman" w:cs="Times New Roman"/>
          <w:sz w:val="24"/>
          <w:szCs w:val="24"/>
        </w:rPr>
        <w:t>. О проекте решения Совета депутатов поселения Вороновское «О внесении изменений и дополнений в Устав поселения Вороновское»</w:t>
      </w:r>
    </w:p>
    <w:p w:rsidR="00333DED" w:rsidRDefault="00333DE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E5" w:rsidRPr="002E0CE5" w:rsidRDefault="00990408" w:rsidP="002E0CE5">
      <w:p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CE5" w:rsidRPr="002E0CE5">
        <w:rPr>
          <w:rFonts w:ascii="Times New Roman" w:hAnsi="Times New Roman" w:cs="Times New Roman"/>
          <w:sz w:val="24"/>
          <w:szCs w:val="24"/>
        </w:rPr>
        <w:t xml:space="preserve">. </w:t>
      </w:r>
      <w:r w:rsidR="002E0CE5" w:rsidRPr="002E0CE5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</w:t>
      </w:r>
      <w:r w:rsidR="002E0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CE5" w:rsidRPr="002E0CE5">
        <w:rPr>
          <w:rFonts w:ascii="Times New Roman" w:hAnsi="Times New Roman" w:cs="Times New Roman"/>
          <w:bCs/>
          <w:sz w:val="24"/>
          <w:szCs w:val="24"/>
        </w:rPr>
        <w:t>поселения Вороновское от 20.04.2022 № 05/05 «</w:t>
      </w:r>
      <w:r w:rsidR="002E0CE5" w:rsidRPr="002E0C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E0CE5">
        <w:rPr>
          <w:rFonts w:ascii="Times New Roman" w:hAnsi="Times New Roman" w:cs="Times New Roman"/>
          <w:sz w:val="24"/>
          <w:szCs w:val="24"/>
        </w:rPr>
        <w:t xml:space="preserve"> </w:t>
      </w:r>
      <w:r w:rsidR="002E0CE5" w:rsidRPr="002E0CE5">
        <w:rPr>
          <w:rFonts w:ascii="Times New Roman" w:hAnsi="Times New Roman" w:cs="Times New Roman"/>
          <w:sz w:val="24"/>
          <w:szCs w:val="24"/>
        </w:rPr>
        <w:t xml:space="preserve">по рассмотрению обращений граждан, адресованных в администрацию поселения Вороновское» </w:t>
      </w:r>
    </w:p>
    <w:p w:rsidR="002E0CE5" w:rsidRDefault="002E0CE5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ED" w:rsidRPr="00333DED" w:rsidRDefault="00990408" w:rsidP="00333DED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33DED" w:rsidRPr="00333DED">
        <w:rPr>
          <w:rFonts w:ascii="Times New Roman" w:hAnsi="Times New Roman" w:cs="Times New Roman"/>
          <w:bCs/>
          <w:sz w:val="24"/>
          <w:szCs w:val="24"/>
        </w:rPr>
        <w:t>. О внесении изменений в решение Совета депутатов поселения Вороновское от 29.11.2017 № 08/03 «Об утверждении положения о порядке предоставления гарантии медицинского обслуживания или компенсации за медицинское обслуживание муниципальных служащих администрации поселения Вороновское и членов их семей»</w:t>
      </w:r>
    </w:p>
    <w:p w:rsidR="001B6992" w:rsidRDefault="001B6992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333DE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7524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BD5"/>
    <w:rsid w:val="001B6992"/>
    <w:rsid w:val="001C761F"/>
    <w:rsid w:val="001D725D"/>
    <w:rsid w:val="001E08AE"/>
    <w:rsid w:val="001E6C4D"/>
    <w:rsid w:val="001F4CDC"/>
    <w:rsid w:val="00227034"/>
    <w:rsid w:val="00236E42"/>
    <w:rsid w:val="0024010E"/>
    <w:rsid w:val="0025015E"/>
    <w:rsid w:val="00274954"/>
    <w:rsid w:val="00277524"/>
    <w:rsid w:val="00297EF6"/>
    <w:rsid w:val="002B68D5"/>
    <w:rsid w:val="002D73D8"/>
    <w:rsid w:val="002E0CE5"/>
    <w:rsid w:val="002E472C"/>
    <w:rsid w:val="002F263F"/>
    <w:rsid w:val="002F5B5B"/>
    <w:rsid w:val="002F7B40"/>
    <w:rsid w:val="0030141A"/>
    <w:rsid w:val="00305957"/>
    <w:rsid w:val="00321342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246B1"/>
    <w:rsid w:val="00630B28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1541"/>
    <w:rsid w:val="007A5777"/>
    <w:rsid w:val="007B2515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55934"/>
    <w:rsid w:val="00870487"/>
    <w:rsid w:val="008861BC"/>
    <w:rsid w:val="0089203E"/>
    <w:rsid w:val="008A2217"/>
    <w:rsid w:val="008B7518"/>
    <w:rsid w:val="008C3F0A"/>
    <w:rsid w:val="009076BB"/>
    <w:rsid w:val="00961682"/>
    <w:rsid w:val="009658CC"/>
    <w:rsid w:val="00990408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51881"/>
    <w:rsid w:val="00A96ACF"/>
    <w:rsid w:val="00AC7638"/>
    <w:rsid w:val="00AE3C8B"/>
    <w:rsid w:val="00AF0A3E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C00986"/>
    <w:rsid w:val="00C0115B"/>
    <w:rsid w:val="00C12B4D"/>
    <w:rsid w:val="00C46947"/>
    <w:rsid w:val="00C470D2"/>
    <w:rsid w:val="00C57D13"/>
    <w:rsid w:val="00C761A4"/>
    <w:rsid w:val="00C8197F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A716E"/>
    <w:rsid w:val="00DB6400"/>
    <w:rsid w:val="00DC3E74"/>
    <w:rsid w:val="00DD6152"/>
    <w:rsid w:val="00DF6540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61798"/>
    <w:rsid w:val="00F6501B"/>
    <w:rsid w:val="00F82EF8"/>
    <w:rsid w:val="00F8342B"/>
    <w:rsid w:val="00F90FE4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218</cp:revision>
  <cp:lastPrinted>2023-01-12T10:11:00Z</cp:lastPrinted>
  <dcterms:created xsi:type="dcterms:W3CDTF">2019-11-27T09:14:00Z</dcterms:created>
  <dcterms:modified xsi:type="dcterms:W3CDTF">2023-01-13T05:41:00Z</dcterms:modified>
</cp:coreProperties>
</file>